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F6F4" w14:textId="77777777" w:rsidR="00BF78A6" w:rsidRPr="00AB351D" w:rsidRDefault="00BF78A6" w:rsidP="00AB351D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3F75CB" w14:textId="77777777" w:rsidR="00BF78A6" w:rsidRPr="00AB351D" w:rsidRDefault="00BF78A6" w:rsidP="00736952">
      <w:pPr>
        <w:shd w:val="clear" w:color="auto" w:fill="A8D08D" w:themeFill="accent6" w:themeFillTint="99"/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96B175" w14:textId="77777777" w:rsidR="00BF78A6" w:rsidRPr="00AB351D" w:rsidRDefault="00BF78A6" w:rsidP="00736952">
      <w:pPr>
        <w:shd w:val="clear" w:color="auto" w:fill="A8D08D" w:themeFill="accent6" w:themeFillTint="99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51D">
        <w:rPr>
          <w:rFonts w:ascii="Times New Roman" w:hAnsi="Times New Roman" w:cs="Times New Roman"/>
          <w:b/>
          <w:sz w:val="20"/>
          <w:szCs w:val="20"/>
        </w:rPr>
        <w:t>EĞİTİM FAKÜLTESİ</w:t>
      </w:r>
    </w:p>
    <w:p w14:paraId="7C229EA1" w14:textId="21B4EA93" w:rsidR="00BF78A6" w:rsidRPr="00AB351D" w:rsidRDefault="00BF78A6" w:rsidP="00736952">
      <w:pPr>
        <w:shd w:val="clear" w:color="auto" w:fill="A8D08D" w:themeFill="accent6" w:themeFillTint="99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51D">
        <w:rPr>
          <w:rFonts w:ascii="Times New Roman" w:hAnsi="Times New Roman" w:cs="Times New Roman"/>
          <w:b/>
          <w:sz w:val="20"/>
          <w:szCs w:val="20"/>
        </w:rPr>
        <w:t>2024-2025 BAHAR DÖNEMİ</w:t>
      </w:r>
    </w:p>
    <w:p w14:paraId="572C917B" w14:textId="33545D26" w:rsidR="00BF78A6" w:rsidRPr="00AB351D" w:rsidRDefault="00BF78A6" w:rsidP="00736952">
      <w:pPr>
        <w:shd w:val="clear" w:color="auto" w:fill="A8D08D" w:themeFill="accent6" w:themeFillTint="99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51D">
        <w:rPr>
          <w:rFonts w:ascii="Times New Roman" w:hAnsi="Times New Roman" w:cs="Times New Roman"/>
          <w:b/>
          <w:sz w:val="20"/>
          <w:szCs w:val="20"/>
        </w:rPr>
        <w:t xml:space="preserve">REHBERLİK VE PSİKOLOJİK DANIŞMANLIK </w:t>
      </w:r>
      <w:r w:rsidR="00BE7183">
        <w:rPr>
          <w:rFonts w:ascii="Times New Roman" w:hAnsi="Times New Roman" w:cs="Times New Roman"/>
          <w:b/>
          <w:sz w:val="20"/>
          <w:szCs w:val="20"/>
        </w:rPr>
        <w:t>FİNAL</w:t>
      </w:r>
      <w:r w:rsidRPr="00AB351D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14:paraId="21E86AFA" w14:textId="3CC4779E" w:rsidR="00BF78A6" w:rsidRPr="00AB351D" w:rsidRDefault="00BF78A6" w:rsidP="00736952">
      <w:pPr>
        <w:shd w:val="clear" w:color="auto" w:fill="A8D08D" w:themeFill="accent6" w:themeFillTint="99"/>
        <w:tabs>
          <w:tab w:val="left" w:pos="5929"/>
        </w:tabs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AB351D">
        <w:rPr>
          <w:rFonts w:ascii="Times New Roman" w:hAnsi="Times New Roman" w:cs="Times New Roman"/>
          <w:b/>
          <w:sz w:val="20"/>
          <w:szCs w:val="20"/>
        </w:rPr>
        <w:tab/>
      </w:r>
    </w:p>
    <w:p w14:paraId="6C5CAC25" w14:textId="671A55CF" w:rsidR="00BF78A6" w:rsidRPr="00AB351D" w:rsidRDefault="00BF78A6" w:rsidP="00736952">
      <w:pPr>
        <w:pStyle w:val="ListeParagraf"/>
        <w:numPr>
          <w:ilvl w:val="0"/>
          <w:numId w:val="1"/>
        </w:numPr>
        <w:shd w:val="clear" w:color="auto" w:fill="E2EFD9" w:themeFill="accent6" w:themeFillTint="33"/>
        <w:spacing w:line="480" w:lineRule="auto"/>
      </w:pPr>
      <w:r w:rsidRPr="00AB351D">
        <w:t>TÜRK102</w:t>
      </w:r>
    </w:p>
    <w:p w14:paraId="78781749" w14:textId="078929AC" w:rsidR="00BE7183" w:rsidRDefault="00BE7183" w:rsidP="00BE7183">
      <w:pPr>
        <w:pStyle w:val="ListeParagraf"/>
      </w:pPr>
      <w:r w:rsidRPr="00BE7183">
        <w:t>11 HAZİRAN ÇARŞAMBA 16.30-17.00</w:t>
      </w:r>
    </w:p>
    <w:p w14:paraId="133923CD" w14:textId="77777777" w:rsidR="00BE7183" w:rsidRPr="00BE7183" w:rsidRDefault="00BE7183" w:rsidP="00BE7183">
      <w:pPr>
        <w:pStyle w:val="ListeParagraf"/>
      </w:pPr>
    </w:p>
    <w:p w14:paraId="609781BA" w14:textId="1B78E22A" w:rsidR="00BE7183" w:rsidRDefault="00BF78A6" w:rsidP="00BE7183">
      <w:pPr>
        <w:pStyle w:val="ListeParagraf"/>
        <w:numPr>
          <w:ilvl w:val="0"/>
          <w:numId w:val="1"/>
        </w:numPr>
        <w:shd w:val="clear" w:color="auto" w:fill="E2EFD9" w:themeFill="accent6" w:themeFillTint="33"/>
        <w:spacing w:line="480" w:lineRule="auto"/>
      </w:pPr>
      <w:r w:rsidRPr="00AB351D">
        <w:t>ATA102</w:t>
      </w:r>
    </w:p>
    <w:p w14:paraId="3147661E" w14:textId="341058BE" w:rsidR="00BE7183" w:rsidRDefault="00BE7183" w:rsidP="00BE7183">
      <w:pPr>
        <w:pStyle w:val="ListeParagraf"/>
      </w:pPr>
      <w:r w:rsidRPr="00BE7183">
        <w:t>12 HAZİRAN PERŞEMBE 12.00-12.25</w:t>
      </w:r>
    </w:p>
    <w:p w14:paraId="777D4A0F" w14:textId="77777777" w:rsidR="00BE7183" w:rsidRPr="00BE7183" w:rsidRDefault="00BE7183" w:rsidP="00BE7183">
      <w:pPr>
        <w:pStyle w:val="ListeParagraf"/>
      </w:pPr>
    </w:p>
    <w:p w14:paraId="4C072442" w14:textId="4D4E21B6" w:rsidR="00BE7183" w:rsidRPr="00BE7183" w:rsidRDefault="00BF78A6" w:rsidP="00BE7183">
      <w:pPr>
        <w:pStyle w:val="ListeParagraf"/>
        <w:numPr>
          <w:ilvl w:val="0"/>
          <w:numId w:val="1"/>
        </w:numPr>
        <w:shd w:val="clear" w:color="auto" w:fill="E2EFD9" w:themeFill="accent6" w:themeFillTint="33"/>
        <w:spacing w:line="480" w:lineRule="auto"/>
      </w:pPr>
      <w:r w:rsidRPr="00AB351D">
        <w:t>İNGL102</w:t>
      </w:r>
    </w:p>
    <w:p w14:paraId="5D8EDD98" w14:textId="72293FC5" w:rsidR="00A41461" w:rsidRDefault="00BE7183" w:rsidP="00A41461">
      <w:pPr>
        <w:pStyle w:val="ListeParagraf"/>
        <w:spacing w:line="480" w:lineRule="auto"/>
      </w:pPr>
      <w:r w:rsidRPr="00BE7183">
        <w:rPr>
          <w:b/>
        </w:rPr>
        <w:t>1</w:t>
      </w:r>
      <w:r w:rsidRPr="00BE7183">
        <w:t>4 HAZİRAN CUMARTESİ 10.00-11.00</w:t>
      </w:r>
    </w:p>
    <w:p w14:paraId="45300726" w14:textId="20F2A82F" w:rsidR="00BE7183" w:rsidRPr="00BE7183" w:rsidRDefault="00BE7183" w:rsidP="00BE7183">
      <w:pPr>
        <w:pStyle w:val="ListeParagraf"/>
        <w:numPr>
          <w:ilvl w:val="0"/>
          <w:numId w:val="1"/>
        </w:numPr>
        <w:shd w:val="clear" w:color="auto" w:fill="E2EFD9" w:themeFill="accent6" w:themeFillTint="33"/>
        <w:spacing w:line="480" w:lineRule="auto"/>
      </w:pPr>
      <w:r>
        <w:t>BTU/ICT100</w:t>
      </w:r>
    </w:p>
    <w:p w14:paraId="3BDC2339" w14:textId="6B6DD187" w:rsidR="00BE7183" w:rsidRPr="00BE7183" w:rsidRDefault="00BE7183" w:rsidP="00BE7183">
      <w:pPr>
        <w:pStyle w:val="ListeParagraf"/>
      </w:pPr>
      <w:r w:rsidRPr="00BE7183">
        <w:t>10 HAZİRAN SALI 14.00</w:t>
      </w:r>
    </w:p>
    <w:p w14:paraId="3A5760F9" w14:textId="77777777" w:rsidR="00BE7183" w:rsidRPr="00AB351D" w:rsidRDefault="00BE7183" w:rsidP="00A41461">
      <w:pPr>
        <w:pStyle w:val="ListeParagraf"/>
        <w:spacing w:line="480" w:lineRule="auto"/>
      </w:pPr>
    </w:p>
    <w:p w14:paraId="23E9A2E0" w14:textId="6BD27F55" w:rsidR="00BF78A6" w:rsidRPr="00AB351D" w:rsidRDefault="00BF78A6" w:rsidP="00736952">
      <w:pPr>
        <w:pStyle w:val="GvdeMetni"/>
        <w:spacing w:before="20" w:line="480" w:lineRule="auto"/>
        <w:rPr>
          <w:rFonts w:ascii="Times New Roman" w:hAnsi="Times New Roman" w:cs="Times New Roman"/>
          <w:spacing w:val="-2"/>
        </w:rPr>
      </w:pPr>
      <w:r w:rsidRPr="00AB351D">
        <w:rPr>
          <w:rFonts w:ascii="Times New Roman" w:hAnsi="Times New Roman" w:cs="Times New Roman"/>
        </w:rPr>
        <w:t>*Detaylı</w:t>
      </w:r>
      <w:r w:rsidRPr="00AB351D">
        <w:rPr>
          <w:rFonts w:ascii="Times New Roman" w:hAnsi="Times New Roman" w:cs="Times New Roman"/>
          <w:spacing w:val="-8"/>
        </w:rPr>
        <w:t xml:space="preserve"> </w:t>
      </w:r>
      <w:r w:rsidRPr="00AB351D">
        <w:rPr>
          <w:rFonts w:ascii="Times New Roman" w:hAnsi="Times New Roman" w:cs="Times New Roman"/>
        </w:rPr>
        <w:t>bilgi</w:t>
      </w:r>
      <w:r w:rsidRPr="00AB351D">
        <w:rPr>
          <w:rFonts w:ascii="Times New Roman" w:hAnsi="Times New Roman" w:cs="Times New Roman"/>
          <w:spacing w:val="-8"/>
        </w:rPr>
        <w:t xml:space="preserve"> </w:t>
      </w:r>
      <w:r w:rsidRPr="00AB351D">
        <w:rPr>
          <w:rFonts w:ascii="Times New Roman" w:hAnsi="Times New Roman" w:cs="Times New Roman"/>
        </w:rPr>
        <w:t>için</w:t>
      </w:r>
      <w:r w:rsidRPr="00AB351D">
        <w:rPr>
          <w:rFonts w:ascii="Times New Roman" w:hAnsi="Times New Roman" w:cs="Times New Roman"/>
          <w:spacing w:val="-6"/>
        </w:rPr>
        <w:t xml:space="preserve"> </w:t>
      </w:r>
      <w:r w:rsidRPr="00AB351D">
        <w:rPr>
          <w:rFonts w:ascii="Times New Roman" w:hAnsi="Times New Roman" w:cs="Times New Roman"/>
        </w:rPr>
        <w:t>birimlerin</w:t>
      </w:r>
      <w:r w:rsidRPr="00AB351D">
        <w:rPr>
          <w:rFonts w:ascii="Times New Roman" w:hAnsi="Times New Roman" w:cs="Times New Roman"/>
          <w:spacing w:val="-5"/>
        </w:rPr>
        <w:t xml:space="preserve"> </w:t>
      </w:r>
      <w:r w:rsidRPr="00AB351D">
        <w:rPr>
          <w:rFonts w:ascii="Times New Roman" w:hAnsi="Times New Roman" w:cs="Times New Roman"/>
        </w:rPr>
        <w:t>ilgili</w:t>
      </w:r>
      <w:r w:rsidRPr="00AB351D">
        <w:rPr>
          <w:rFonts w:ascii="Times New Roman" w:hAnsi="Times New Roman" w:cs="Times New Roman"/>
          <w:spacing w:val="-8"/>
        </w:rPr>
        <w:t xml:space="preserve"> </w:t>
      </w:r>
      <w:r w:rsidRPr="00AB351D">
        <w:rPr>
          <w:rFonts w:ascii="Times New Roman" w:hAnsi="Times New Roman" w:cs="Times New Roman"/>
        </w:rPr>
        <w:t>sayfalarındaki</w:t>
      </w:r>
      <w:r w:rsidRPr="00AB351D">
        <w:rPr>
          <w:rFonts w:ascii="Times New Roman" w:hAnsi="Times New Roman" w:cs="Times New Roman"/>
          <w:spacing w:val="-7"/>
        </w:rPr>
        <w:t xml:space="preserve"> </w:t>
      </w:r>
      <w:r w:rsidRPr="00AB351D">
        <w:rPr>
          <w:rFonts w:ascii="Times New Roman" w:hAnsi="Times New Roman" w:cs="Times New Roman"/>
        </w:rPr>
        <w:t>duyuruları</w:t>
      </w:r>
      <w:r w:rsidRPr="00AB351D">
        <w:rPr>
          <w:rFonts w:ascii="Times New Roman" w:hAnsi="Times New Roman" w:cs="Times New Roman"/>
          <w:spacing w:val="-5"/>
        </w:rPr>
        <w:t xml:space="preserve"> </w:t>
      </w:r>
      <w:r w:rsidRPr="00AB351D">
        <w:rPr>
          <w:rFonts w:ascii="Times New Roman" w:hAnsi="Times New Roman" w:cs="Times New Roman"/>
        </w:rPr>
        <w:t>ve</w:t>
      </w:r>
      <w:r w:rsidRPr="00AB351D">
        <w:rPr>
          <w:rFonts w:ascii="Times New Roman" w:hAnsi="Times New Roman" w:cs="Times New Roman"/>
          <w:spacing w:val="-6"/>
        </w:rPr>
        <w:t xml:space="preserve"> </w:t>
      </w:r>
      <w:r w:rsidRPr="00AB351D">
        <w:rPr>
          <w:rFonts w:ascii="Times New Roman" w:hAnsi="Times New Roman" w:cs="Times New Roman"/>
        </w:rPr>
        <w:t>ÖYS’yi</w:t>
      </w:r>
      <w:r w:rsidRPr="00AB351D">
        <w:rPr>
          <w:rFonts w:ascii="Times New Roman" w:hAnsi="Times New Roman" w:cs="Times New Roman"/>
          <w:spacing w:val="-8"/>
        </w:rPr>
        <w:t xml:space="preserve"> </w:t>
      </w:r>
      <w:r w:rsidRPr="00AB351D">
        <w:rPr>
          <w:rFonts w:ascii="Times New Roman" w:hAnsi="Times New Roman" w:cs="Times New Roman"/>
        </w:rPr>
        <w:t>takip</w:t>
      </w:r>
      <w:r w:rsidRPr="00AB351D">
        <w:rPr>
          <w:rFonts w:ascii="Times New Roman" w:hAnsi="Times New Roman" w:cs="Times New Roman"/>
          <w:spacing w:val="-6"/>
        </w:rPr>
        <w:t xml:space="preserve"> </w:t>
      </w:r>
      <w:r w:rsidRPr="00AB351D">
        <w:rPr>
          <w:rFonts w:ascii="Times New Roman" w:hAnsi="Times New Roman" w:cs="Times New Roman"/>
          <w:spacing w:val="-2"/>
        </w:rPr>
        <w:t>ediniz.</w:t>
      </w:r>
    </w:p>
    <w:p w14:paraId="551A431D" w14:textId="77777777" w:rsidR="00BF78A6" w:rsidRPr="00AB351D" w:rsidRDefault="00BF78A6" w:rsidP="00736952">
      <w:pPr>
        <w:spacing w:before="120" w:after="120" w:line="480" w:lineRule="auto"/>
        <w:rPr>
          <w:rFonts w:ascii="Times New Roman" w:hAnsi="Times New Roman" w:cs="Times New Roman"/>
          <w:sz w:val="20"/>
          <w:szCs w:val="20"/>
        </w:rPr>
      </w:pPr>
      <w:r w:rsidRPr="00AB351D">
        <w:rPr>
          <w:rFonts w:ascii="Times New Roman" w:hAnsi="Times New Roman" w:cs="Times New Roman"/>
          <w:color w:val="000000"/>
          <w:sz w:val="20"/>
          <w:szCs w:val="20"/>
        </w:rPr>
        <w:t xml:space="preserve">TÜRK/TRDE kodlu Türk Dili dersi için </w:t>
      </w:r>
      <w:hyperlink r:id="rId8" w:history="1">
        <w:r w:rsidRPr="00AB351D">
          <w:rPr>
            <w:rFonts w:ascii="Times New Roman" w:hAnsi="Times New Roman" w:cs="Times New Roman"/>
            <w:color w:val="0000FF"/>
            <w:sz w:val="20"/>
            <w:szCs w:val="20"/>
            <w:u w:val="single"/>
            <w:shd w:val="clear" w:color="auto" w:fill="E2EFD9" w:themeFill="accent6" w:themeFillTint="33"/>
          </w:rPr>
          <w:t>http://budam.baskent.edu.tr/kw/index.php</w:t>
        </w:r>
      </w:hyperlink>
      <w:r w:rsidRPr="00AB351D">
        <w:rPr>
          <w:rFonts w:ascii="Times New Roman" w:hAnsi="Times New Roman" w:cs="Times New Roman"/>
          <w:color w:val="000000"/>
          <w:sz w:val="20"/>
          <w:szCs w:val="20"/>
          <w:shd w:val="clear" w:color="auto" w:fill="C5E0B3" w:themeFill="accent6" w:themeFillTint="66"/>
        </w:rPr>
        <w:t xml:space="preserve"> </w:t>
      </w:r>
      <w:r w:rsidRPr="00AB351D">
        <w:rPr>
          <w:rFonts w:ascii="Times New Roman" w:hAnsi="Times New Roman" w:cs="Times New Roman"/>
          <w:color w:val="000000"/>
          <w:sz w:val="20"/>
          <w:szCs w:val="20"/>
        </w:rPr>
        <w:t>web sayfasını takip ediniz.</w:t>
      </w:r>
    </w:p>
    <w:p w14:paraId="6B8DA445" w14:textId="77777777" w:rsidR="00BF78A6" w:rsidRPr="00AB351D" w:rsidRDefault="00BF78A6" w:rsidP="00736952">
      <w:pPr>
        <w:spacing w:after="120" w:line="480" w:lineRule="auto"/>
        <w:rPr>
          <w:rFonts w:ascii="Times New Roman" w:hAnsi="Times New Roman" w:cs="Times New Roman"/>
          <w:sz w:val="20"/>
          <w:szCs w:val="20"/>
        </w:rPr>
      </w:pPr>
      <w:r w:rsidRPr="00AB351D">
        <w:rPr>
          <w:rFonts w:ascii="Times New Roman" w:hAnsi="Times New Roman" w:cs="Times New Roman"/>
          <w:color w:val="000000"/>
          <w:sz w:val="20"/>
          <w:szCs w:val="20"/>
        </w:rPr>
        <w:t xml:space="preserve">ATA/ATAE dersi için </w:t>
      </w:r>
      <w:hyperlink r:id="rId9" w:history="1">
        <w:r w:rsidRPr="00AB351D">
          <w:rPr>
            <w:rFonts w:ascii="Times New Roman" w:hAnsi="Times New Roman" w:cs="Times New Roman"/>
            <w:color w:val="0000FF"/>
            <w:sz w:val="20"/>
            <w:szCs w:val="20"/>
            <w:u w:val="single"/>
            <w:shd w:val="clear" w:color="auto" w:fill="E2EFD9" w:themeFill="accent6" w:themeFillTint="33"/>
          </w:rPr>
          <w:t>https://atamer.baskent.edu.tr/kw/index.php</w:t>
        </w:r>
      </w:hyperlink>
      <w:r w:rsidRPr="00AB351D">
        <w:rPr>
          <w:rFonts w:ascii="Times New Roman" w:hAnsi="Times New Roman" w:cs="Times New Roman"/>
          <w:color w:val="000000"/>
          <w:sz w:val="20"/>
          <w:szCs w:val="20"/>
        </w:rPr>
        <w:t xml:space="preserve"> web sayfasını takip ediniz.</w:t>
      </w:r>
    </w:p>
    <w:p w14:paraId="689DFFAF" w14:textId="7F229989" w:rsidR="00AB351D" w:rsidRDefault="00BF78A6" w:rsidP="005417C4">
      <w:pPr>
        <w:spacing w:before="120" w:after="12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B351D">
        <w:rPr>
          <w:rFonts w:ascii="Times New Roman" w:hAnsi="Times New Roman" w:cs="Times New Roman"/>
          <w:color w:val="000000"/>
          <w:sz w:val="20"/>
          <w:szCs w:val="20"/>
        </w:rPr>
        <w:t xml:space="preserve">ENGE/INGL kodlu İngilizce dersi için </w:t>
      </w:r>
      <w:hyperlink r:id="rId10" w:history="1">
        <w:r w:rsidRPr="00AB351D">
          <w:rPr>
            <w:rFonts w:ascii="Times New Roman" w:hAnsi="Times New Roman" w:cs="Times New Roman"/>
            <w:color w:val="0000FF"/>
            <w:sz w:val="20"/>
            <w:szCs w:val="20"/>
            <w:u w:val="single"/>
            <w:shd w:val="clear" w:color="auto" w:fill="E2EFD9" w:themeFill="accent6" w:themeFillTint="33"/>
          </w:rPr>
          <w:t>https://eldbu.baskent.edu.tr/kw/index.php</w:t>
        </w:r>
      </w:hyperlink>
      <w:r w:rsidRPr="00AB351D">
        <w:rPr>
          <w:rFonts w:ascii="Times New Roman" w:hAnsi="Times New Roman" w:cs="Times New Roman"/>
          <w:color w:val="000000"/>
          <w:sz w:val="20"/>
          <w:szCs w:val="20"/>
        </w:rPr>
        <w:t xml:space="preserve"> web sayfasını takip ediniz</w:t>
      </w:r>
      <w:r w:rsidR="00AB351D" w:rsidRPr="00AB35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DA06D08" w14:textId="77777777" w:rsidR="00AB351D" w:rsidRDefault="00AB351D" w:rsidP="005417C4">
      <w:pPr>
        <w:spacing w:before="120" w:after="12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D4A6A31" w14:textId="77777777" w:rsidR="00BE7183" w:rsidRDefault="00BE7183" w:rsidP="005417C4">
      <w:pPr>
        <w:spacing w:before="120" w:after="12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22B909B" w14:textId="15E32745" w:rsidR="00244EF7" w:rsidRPr="00D77AB9" w:rsidRDefault="005734AB" w:rsidP="00D77AB9">
      <w:pPr>
        <w:pStyle w:val="ListeParagraf"/>
        <w:numPr>
          <w:ilvl w:val="1"/>
          <w:numId w:val="7"/>
        </w:numPr>
        <w:spacing w:before="120" w:after="120" w:line="480" w:lineRule="auto"/>
        <w:jc w:val="center"/>
        <w:rPr>
          <w:b/>
          <w:bCs/>
          <w:color w:val="FF0000"/>
          <w:highlight w:val="yellow"/>
        </w:rPr>
      </w:pPr>
      <w:r>
        <w:rPr>
          <w:b/>
          <w:bCs/>
          <w:color w:val="FF0000"/>
          <w:highlight w:val="yellow"/>
        </w:rPr>
        <w:lastRenderedPageBreak/>
        <w:t>HAZİRAN</w:t>
      </w:r>
      <w:r w:rsidR="00244EF7" w:rsidRPr="00D77AB9">
        <w:rPr>
          <w:b/>
          <w:bCs/>
          <w:color w:val="FF0000"/>
          <w:highlight w:val="yellow"/>
        </w:rPr>
        <w:t xml:space="preserve"> HAFTASI</w:t>
      </w:r>
    </w:p>
    <w:p w14:paraId="6509F4F7" w14:textId="38409CEF" w:rsidR="00A534EE" w:rsidRPr="00D77AB9" w:rsidRDefault="00A534EE" w:rsidP="00D77AB9">
      <w:pPr>
        <w:pStyle w:val="ListeParagraf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jc w:val="center"/>
        <w:rPr>
          <w:rFonts w:eastAsia="Verdana"/>
          <w:b/>
          <w:color w:val="000000"/>
          <w:sz w:val="13"/>
          <w:szCs w:val="13"/>
        </w:rPr>
      </w:pPr>
      <w:r w:rsidRPr="00D77AB9">
        <w:rPr>
          <w:rFonts w:eastAsia="Verdana"/>
          <w:b/>
          <w:color w:val="000000"/>
          <w:sz w:val="13"/>
          <w:szCs w:val="13"/>
        </w:rPr>
        <w:t>SINIF</w:t>
      </w:r>
    </w:p>
    <w:p w14:paraId="4A079F3E" w14:textId="77777777" w:rsidR="00A534EE" w:rsidRPr="00736952" w:rsidRDefault="00A534EE" w:rsidP="00736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tbl>
      <w:tblPr>
        <w:tblW w:w="14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1633"/>
        <w:gridCol w:w="1715"/>
        <w:gridCol w:w="1775"/>
        <w:gridCol w:w="1437"/>
        <w:gridCol w:w="1513"/>
        <w:gridCol w:w="1513"/>
        <w:gridCol w:w="7"/>
        <w:gridCol w:w="1520"/>
        <w:gridCol w:w="1524"/>
      </w:tblGrid>
      <w:tr w:rsidR="00A534EE" w:rsidRPr="00E25A8A" w14:paraId="0414CB51" w14:textId="77777777" w:rsidTr="00375E38">
        <w:trPr>
          <w:trHeight w:val="342"/>
        </w:trPr>
        <w:tc>
          <w:tcPr>
            <w:tcW w:w="1389" w:type="dxa"/>
            <w:shd w:val="clear" w:color="auto" w:fill="A8D08D" w:themeFill="accent6" w:themeFillTint="99"/>
          </w:tcPr>
          <w:p w14:paraId="2174DC80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633" w:type="dxa"/>
            <w:shd w:val="clear" w:color="auto" w:fill="A8D08D" w:themeFill="accent6" w:themeFillTint="99"/>
            <w:vAlign w:val="center"/>
          </w:tcPr>
          <w:p w14:paraId="1B3BDF36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09.00-10.00</w:t>
            </w:r>
          </w:p>
        </w:tc>
        <w:tc>
          <w:tcPr>
            <w:tcW w:w="1715" w:type="dxa"/>
            <w:shd w:val="clear" w:color="auto" w:fill="A8D08D" w:themeFill="accent6" w:themeFillTint="99"/>
            <w:vAlign w:val="center"/>
          </w:tcPr>
          <w:p w14:paraId="62EEE3BF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10.00-11.00</w:t>
            </w:r>
          </w:p>
        </w:tc>
        <w:tc>
          <w:tcPr>
            <w:tcW w:w="1775" w:type="dxa"/>
            <w:shd w:val="clear" w:color="auto" w:fill="A8D08D" w:themeFill="accent6" w:themeFillTint="99"/>
            <w:vAlign w:val="center"/>
          </w:tcPr>
          <w:p w14:paraId="01A3FB05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11.00-12.00</w:t>
            </w:r>
          </w:p>
        </w:tc>
        <w:tc>
          <w:tcPr>
            <w:tcW w:w="1437" w:type="dxa"/>
            <w:shd w:val="clear" w:color="auto" w:fill="A8D08D" w:themeFill="accent6" w:themeFillTint="99"/>
            <w:vAlign w:val="center"/>
          </w:tcPr>
          <w:p w14:paraId="0AE1A01F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12.00-13.00</w:t>
            </w:r>
          </w:p>
        </w:tc>
        <w:tc>
          <w:tcPr>
            <w:tcW w:w="1513" w:type="dxa"/>
            <w:shd w:val="clear" w:color="auto" w:fill="A8D08D" w:themeFill="accent6" w:themeFillTint="99"/>
            <w:vAlign w:val="center"/>
          </w:tcPr>
          <w:p w14:paraId="0CC88CAC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13.00-14.00</w:t>
            </w:r>
          </w:p>
        </w:tc>
        <w:tc>
          <w:tcPr>
            <w:tcW w:w="1513" w:type="dxa"/>
            <w:shd w:val="clear" w:color="auto" w:fill="A8D08D" w:themeFill="accent6" w:themeFillTint="99"/>
            <w:vAlign w:val="center"/>
          </w:tcPr>
          <w:p w14:paraId="04C96570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14.00-15.00</w:t>
            </w:r>
          </w:p>
        </w:tc>
        <w:tc>
          <w:tcPr>
            <w:tcW w:w="1527" w:type="dxa"/>
            <w:gridSpan w:val="2"/>
            <w:shd w:val="clear" w:color="auto" w:fill="A8D08D" w:themeFill="accent6" w:themeFillTint="99"/>
            <w:vAlign w:val="center"/>
          </w:tcPr>
          <w:p w14:paraId="3D452555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15.00-16.00</w:t>
            </w:r>
          </w:p>
        </w:tc>
        <w:tc>
          <w:tcPr>
            <w:tcW w:w="1524" w:type="dxa"/>
            <w:shd w:val="clear" w:color="auto" w:fill="A8D08D" w:themeFill="accent6" w:themeFillTint="99"/>
          </w:tcPr>
          <w:p w14:paraId="20B61372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16.00-17.00</w:t>
            </w:r>
          </w:p>
        </w:tc>
      </w:tr>
      <w:tr w:rsidR="00375E38" w:rsidRPr="00E25A8A" w14:paraId="67EF00DC" w14:textId="77777777" w:rsidTr="00375E38">
        <w:trPr>
          <w:trHeight w:val="71"/>
        </w:trPr>
        <w:tc>
          <w:tcPr>
            <w:tcW w:w="1389" w:type="dxa"/>
            <w:shd w:val="clear" w:color="auto" w:fill="A8D08D" w:themeFill="accent6" w:themeFillTint="99"/>
            <w:vAlign w:val="center"/>
          </w:tcPr>
          <w:p w14:paraId="2CC8A02B" w14:textId="2899CA85" w:rsidR="00375E38" w:rsidRPr="00E25A8A" w:rsidRDefault="00163DA6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09</w:t>
            </w:r>
            <w:r w:rsidR="00375E38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="00375E38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27B55EE0" w14:textId="77777777" w:rsidR="00375E38" w:rsidRPr="00E25A8A" w:rsidRDefault="00375E3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PAZARTESİ</w:t>
            </w:r>
          </w:p>
        </w:tc>
        <w:tc>
          <w:tcPr>
            <w:tcW w:w="12637" w:type="dxa"/>
            <w:gridSpan w:val="9"/>
            <w:shd w:val="clear" w:color="auto" w:fill="auto"/>
            <w:vAlign w:val="center"/>
          </w:tcPr>
          <w:p w14:paraId="7515FF45" w14:textId="45E19CDD" w:rsidR="00375E38" w:rsidRPr="00E25A8A" w:rsidRDefault="00375E38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FF0000"/>
                <w:sz w:val="13"/>
                <w:szCs w:val="13"/>
              </w:rPr>
              <w:t>BAYRAM TATİLİ</w:t>
            </w:r>
          </w:p>
        </w:tc>
      </w:tr>
      <w:tr w:rsidR="00A534EE" w:rsidRPr="00E25A8A" w14:paraId="24366598" w14:textId="77777777" w:rsidTr="00375E38">
        <w:trPr>
          <w:trHeight w:val="2322"/>
        </w:trPr>
        <w:tc>
          <w:tcPr>
            <w:tcW w:w="1389" w:type="dxa"/>
            <w:shd w:val="clear" w:color="auto" w:fill="A8D08D" w:themeFill="accent6" w:themeFillTint="99"/>
            <w:vAlign w:val="center"/>
          </w:tcPr>
          <w:p w14:paraId="5700EF6E" w14:textId="70BBBE2C" w:rsidR="00A534EE" w:rsidRPr="00E25A8A" w:rsidRDefault="00163DA6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10</w:t>
            </w:r>
            <w:r w:rsidR="00B452F0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="00B452F0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59EE444C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SALI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4BF02AF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4ED6BCB4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0D5CB66" w14:textId="77777777" w:rsidR="00375E38" w:rsidRPr="00E25A8A" w:rsidRDefault="00375E3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PDR104</w:t>
            </w:r>
          </w:p>
          <w:p w14:paraId="64E8D0CF" w14:textId="265AF02B" w:rsidR="00375E38" w:rsidRPr="00E25A8A" w:rsidRDefault="00375E3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RPSD102</w:t>
            </w:r>
          </w:p>
          <w:p w14:paraId="529F7D59" w14:textId="77777777" w:rsidR="00375E38" w:rsidRPr="00E25A8A" w:rsidRDefault="00375E3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GELİŞİM PSİKOLOJİSİ I</w:t>
            </w:r>
          </w:p>
          <w:p w14:paraId="4B98AB9A" w14:textId="77777777" w:rsidR="00375E38" w:rsidRPr="00E25A8A" w:rsidRDefault="00375E3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Doç. Dr. Hicran Çetin Gündüz</w:t>
            </w:r>
          </w:p>
          <w:p w14:paraId="3AFC1ED8" w14:textId="77777777" w:rsidR="00375E38" w:rsidRPr="00E25A8A" w:rsidRDefault="00375E3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B102</w:t>
            </w:r>
          </w:p>
          <w:p w14:paraId="75380D85" w14:textId="77777777" w:rsidR="00375E38" w:rsidRPr="00E25A8A" w:rsidRDefault="00375E3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B103-104</w:t>
            </w:r>
          </w:p>
          <w:p w14:paraId="5EB1D53A" w14:textId="32F57E7D" w:rsidR="00A534EE" w:rsidRPr="00E25A8A" w:rsidRDefault="00A534EE" w:rsidP="00F862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74DFB1E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5A7A110" w14:textId="7B3DCC85" w:rsidR="00A534EE" w:rsidRPr="00E25A8A" w:rsidRDefault="00A534EE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3648524" w14:textId="77777777" w:rsidR="00375E38" w:rsidRPr="00072D61" w:rsidRDefault="00375E38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72D61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BTU100</w:t>
            </w:r>
          </w:p>
          <w:p w14:paraId="02548030" w14:textId="77777777" w:rsidR="00375E38" w:rsidRPr="00072D61" w:rsidRDefault="00375E38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72D61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ICT100</w:t>
            </w:r>
          </w:p>
          <w:p w14:paraId="7EC65733" w14:textId="77777777" w:rsidR="00375E38" w:rsidRPr="00E25A8A" w:rsidRDefault="00375E38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  <w:p w14:paraId="145906A8" w14:textId="77777777" w:rsidR="00A14391" w:rsidRDefault="00A14391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B103</w:t>
            </w:r>
          </w:p>
          <w:p w14:paraId="1A0C2E5A" w14:textId="6BAAD923" w:rsidR="00375E38" w:rsidRPr="00E25A8A" w:rsidRDefault="00375E38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B106</w:t>
            </w:r>
          </w:p>
          <w:p w14:paraId="7ADAC39E" w14:textId="69B7DB76" w:rsidR="00A534EE" w:rsidRPr="005B5350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Cs/>
                <w:sz w:val="13"/>
                <w:szCs w:val="13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358F7850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24" w:type="dxa"/>
          </w:tcPr>
          <w:p w14:paraId="42B68D2E" w14:textId="55E744BA" w:rsidR="00BE7183" w:rsidRPr="00E25A8A" w:rsidRDefault="00BE7183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</w:rPr>
            </w:pPr>
          </w:p>
          <w:p w14:paraId="5C076EE6" w14:textId="77777777" w:rsidR="00A534EE" w:rsidRPr="00E25A8A" w:rsidRDefault="00A534EE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  <w:tr w:rsidR="00A534EE" w:rsidRPr="00E25A8A" w14:paraId="3B43080C" w14:textId="77777777" w:rsidTr="00375E38">
        <w:trPr>
          <w:trHeight w:val="266"/>
        </w:trPr>
        <w:tc>
          <w:tcPr>
            <w:tcW w:w="1389" w:type="dxa"/>
            <w:shd w:val="clear" w:color="auto" w:fill="A8D08D" w:themeFill="accent6" w:themeFillTint="99"/>
            <w:vAlign w:val="center"/>
          </w:tcPr>
          <w:p w14:paraId="55E42B3E" w14:textId="0BA87868" w:rsidR="00A534EE" w:rsidRPr="00E25A8A" w:rsidRDefault="00AB351D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</w:t>
            </w:r>
            <w:r w:rsidR="00163DA6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</w:t>
            </w:r>
            <w:r w:rsidR="00B452F0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6.</w:t>
            </w:r>
            <w:r w:rsidR="00B452F0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2025</w:t>
            </w:r>
          </w:p>
          <w:p w14:paraId="2D5BDE1D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ÇARŞAMBA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864CA4A" w14:textId="77777777" w:rsidR="00A534EE" w:rsidRPr="00E25A8A" w:rsidRDefault="00A534EE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DB144DD" w14:textId="6A302E8F" w:rsidR="00CD604B" w:rsidRPr="00E25A8A" w:rsidRDefault="00CD604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C20F2FD" w14:textId="77777777" w:rsidR="00A534EE" w:rsidRPr="00E25A8A" w:rsidRDefault="00A534EE" w:rsidP="00E25A8A">
            <w:pPr>
              <w:spacing w:before="120" w:after="8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  <w:shd w:val="clear" w:color="auto" w:fill="CC99FF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7C5A377" w14:textId="5DFC1E3D" w:rsidR="00A534EE" w:rsidRPr="00E25A8A" w:rsidRDefault="00A534EE" w:rsidP="00E25A8A">
            <w:pPr>
              <w:spacing w:before="120" w:after="8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  <w:shd w:val="clear" w:color="auto" w:fill="CC99FF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50C810A7" w14:textId="77777777" w:rsidR="00072D61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EDS102</w:t>
            </w:r>
          </w:p>
          <w:p w14:paraId="351ECC15" w14:textId="28BF5FB9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EĞİT110</w:t>
            </w:r>
          </w:p>
          <w:p w14:paraId="7987FEFE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EĞİTİM SOSYOLOJİSİ</w:t>
            </w:r>
          </w:p>
          <w:p w14:paraId="714E4D68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1. ŞUBE </w:t>
            </w:r>
          </w:p>
          <w:p w14:paraId="63FC87A4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 xml:space="preserve">Sadegül Akbaba </w:t>
            </w:r>
            <w:proofErr w:type="spellStart"/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>Altun</w:t>
            </w:r>
            <w:proofErr w:type="spellEnd"/>
          </w:p>
          <w:p w14:paraId="69EC77F7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9900FF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B305</w:t>
            </w:r>
          </w:p>
          <w:p w14:paraId="2FC33352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2. ŞUBE </w:t>
            </w:r>
          </w:p>
          <w:p w14:paraId="6E949C8A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>Burhanettin Dönmez</w:t>
            </w:r>
          </w:p>
          <w:p w14:paraId="56464C79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9900FF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B405</w:t>
            </w:r>
          </w:p>
          <w:p w14:paraId="61F09ED6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3. ŞUBE</w:t>
            </w:r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 xml:space="preserve"> </w:t>
            </w:r>
          </w:p>
          <w:p w14:paraId="670A729F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>Burhanettin Dönmez</w:t>
            </w:r>
          </w:p>
          <w:p w14:paraId="16DC39C5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9900FF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B103</w:t>
            </w:r>
          </w:p>
          <w:p w14:paraId="19A105A6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4. ŞUBE</w:t>
            </w:r>
          </w:p>
          <w:p w14:paraId="3510A52A" w14:textId="77777777" w:rsidR="00A14391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>Hatice Turan Bora</w:t>
            </w: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</w:t>
            </w:r>
          </w:p>
          <w:p w14:paraId="516264EE" w14:textId="0C730EEF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9900FF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B102</w:t>
            </w:r>
          </w:p>
          <w:p w14:paraId="46C6DE12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5. ŞUBE </w:t>
            </w:r>
          </w:p>
          <w:p w14:paraId="564229AF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>Hatice Turan Bora</w:t>
            </w:r>
          </w:p>
          <w:p w14:paraId="434613E9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B101</w:t>
            </w:r>
          </w:p>
          <w:p w14:paraId="5032A7F9" w14:textId="77777777" w:rsidR="00375E38" w:rsidRPr="00E25A8A" w:rsidRDefault="00375E38" w:rsidP="00E25A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6. ŞUBE</w:t>
            </w:r>
          </w:p>
          <w:p w14:paraId="7A67C34C" w14:textId="4479B720" w:rsidR="00A14391" w:rsidRDefault="00375E38" w:rsidP="00E25A8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color w:val="000000" w:themeColor="text1"/>
                <w:sz w:val="13"/>
                <w:szCs w:val="13"/>
              </w:rPr>
              <w:t>Hatice Turan Bora</w:t>
            </w:r>
          </w:p>
          <w:p w14:paraId="433DFA07" w14:textId="481F78BD" w:rsidR="00A534EE" w:rsidRPr="00E25A8A" w:rsidRDefault="00375E38" w:rsidP="00E25A8A">
            <w:pPr>
              <w:pStyle w:val="NormalWeb"/>
              <w:spacing w:before="0" w:beforeAutospacing="0" w:after="0" w:afterAutospacing="0"/>
              <w:jc w:val="center"/>
              <w:rPr>
                <w:rFonts w:eastAsia="Verdana"/>
                <w:b/>
                <w:i/>
                <w:sz w:val="13"/>
                <w:szCs w:val="13"/>
              </w:rPr>
            </w:pPr>
            <w:r w:rsidRPr="00E25A8A">
              <w:rPr>
                <w:b/>
                <w:color w:val="FF0000"/>
                <w:sz w:val="13"/>
                <w:szCs w:val="13"/>
              </w:rPr>
              <w:t>B106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4A08194" w14:textId="507F6B23" w:rsidR="00A534EE" w:rsidRPr="00E25A8A" w:rsidRDefault="00A534EE" w:rsidP="00E25A8A">
            <w:pPr>
              <w:pStyle w:val="NormalWeb"/>
              <w:spacing w:before="0" w:beforeAutospacing="0" w:after="0" w:afterAutospacing="0"/>
              <w:jc w:val="center"/>
              <w:rPr>
                <w:rFonts w:eastAsia="Verdana"/>
                <w:b/>
                <w:i/>
                <w:sz w:val="13"/>
                <w:szCs w:val="13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0EDD3A87" w14:textId="77777777" w:rsidR="00A534EE" w:rsidRPr="00E25A8A" w:rsidRDefault="00A534EE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4D47FA3" w14:textId="77777777" w:rsidR="00375E38" w:rsidRPr="00072D61" w:rsidRDefault="00375E38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72D61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TURK102</w:t>
            </w:r>
          </w:p>
          <w:p w14:paraId="7499619F" w14:textId="5A19123B" w:rsidR="00A534EE" w:rsidRPr="00E25A8A" w:rsidRDefault="00A534EE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  <w:tr w:rsidR="00731038" w:rsidRPr="00E25A8A" w14:paraId="641E9F4B" w14:textId="77777777" w:rsidTr="00C969E0">
        <w:trPr>
          <w:trHeight w:val="183"/>
        </w:trPr>
        <w:tc>
          <w:tcPr>
            <w:tcW w:w="1389" w:type="dxa"/>
            <w:shd w:val="clear" w:color="auto" w:fill="A8D08D" w:themeFill="accent6" w:themeFillTint="99"/>
            <w:vAlign w:val="center"/>
          </w:tcPr>
          <w:p w14:paraId="159894CC" w14:textId="39111BA1" w:rsidR="00731038" w:rsidRPr="00E25A8A" w:rsidRDefault="0073103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12.0</w:t>
            </w:r>
            <w:r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199100D2" w14:textId="77777777" w:rsidR="00731038" w:rsidRPr="00E25A8A" w:rsidRDefault="0073103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lastRenderedPageBreak/>
              <w:t>PERŞEMBE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AD9404B" w14:textId="128F3313" w:rsidR="00731038" w:rsidRPr="00E25A8A" w:rsidRDefault="0073103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B846C71" w14:textId="77777777" w:rsidR="00731038" w:rsidRPr="00E25A8A" w:rsidRDefault="0073103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240F3CF" w14:textId="77777777" w:rsidR="00731038" w:rsidRPr="00E25A8A" w:rsidRDefault="0073103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776AFF6" w14:textId="77777777" w:rsidR="00731038" w:rsidRDefault="00731038" w:rsidP="00E25A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72D61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ATA102</w:t>
            </w:r>
          </w:p>
          <w:p w14:paraId="60D60DFC" w14:textId="25EC3691" w:rsidR="005B5350" w:rsidRPr="00E25A8A" w:rsidRDefault="005B5350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48F2743" w14:textId="41ACC8D2" w:rsidR="00731038" w:rsidRPr="00E25A8A" w:rsidRDefault="0073103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53905D3" w14:textId="71C0D41C" w:rsidR="00731038" w:rsidRPr="00E25A8A" w:rsidRDefault="0073103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3051" w:type="dxa"/>
            <w:gridSpan w:val="3"/>
            <w:shd w:val="clear" w:color="auto" w:fill="auto"/>
            <w:vAlign w:val="center"/>
          </w:tcPr>
          <w:p w14:paraId="75962A6E" w14:textId="77777777" w:rsidR="00731038" w:rsidRPr="00E25A8A" w:rsidRDefault="00731038" w:rsidP="007310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PDR102</w:t>
            </w:r>
          </w:p>
          <w:p w14:paraId="1CE6A9C9" w14:textId="77777777" w:rsidR="00731038" w:rsidRPr="00E25A8A" w:rsidRDefault="00731038" w:rsidP="00731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lastRenderedPageBreak/>
              <w:t>PSİKOLOJİK DANIŞMA VE REHBERLİĞE GİRİŞ</w:t>
            </w:r>
          </w:p>
          <w:p w14:paraId="580C462E" w14:textId="77777777" w:rsidR="00731038" w:rsidRPr="00E25A8A" w:rsidRDefault="00731038" w:rsidP="00731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Doç. Dr. Zeynep Erkan Atik</w:t>
            </w:r>
          </w:p>
          <w:p w14:paraId="69ED3B75" w14:textId="77777777" w:rsidR="00731038" w:rsidRPr="00E25A8A" w:rsidRDefault="00731038" w:rsidP="007310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B402</w:t>
            </w:r>
          </w:p>
          <w:p w14:paraId="4D0EF528" w14:textId="77777777" w:rsidR="00731038" w:rsidRPr="00E25A8A" w:rsidRDefault="00731038" w:rsidP="007310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B40</w:t>
            </w:r>
            <w: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5</w:t>
            </w:r>
            <w:r w:rsidRPr="00E25A8A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-406</w:t>
            </w:r>
          </w:p>
          <w:p w14:paraId="3F09556A" w14:textId="1013267F" w:rsidR="00731038" w:rsidRPr="00F86260" w:rsidRDefault="00731038" w:rsidP="00F862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75E38" w:rsidRPr="00E25A8A" w14:paraId="2A0F8609" w14:textId="77777777" w:rsidTr="00375E38">
        <w:trPr>
          <w:trHeight w:val="837"/>
        </w:trPr>
        <w:tc>
          <w:tcPr>
            <w:tcW w:w="1389" w:type="dxa"/>
            <w:shd w:val="clear" w:color="auto" w:fill="A8D08D" w:themeFill="accent6" w:themeFillTint="99"/>
            <w:vAlign w:val="center"/>
          </w:tcPr>
          <w:p w14:paraId="05D1EDA5" w14:textId="083DF5FC" w:rsidR="00375E38" w:rsidRPr="00E25A8A" w:rsidRDefault="00163DA6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lastRenderedPageBreak/>
              <w:t>13</w:t>
            </w:r>
            <w:r w:rsidR="00375E38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="00375E38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61968DE9" w14:textId="77777777" w:rsidR="00375E38" w:rsidRPr="00E25A8A" w:rsidRDefault="00375E38" w:rsidP="00E25A8A">
            <w:pPr>
              <w:spacing w:before="120" w:after="120" w:line="240" w:lineRule="auto"/>
              <w:ind w:left="-120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CUMA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7CEFB9C" w14:textId="77777777" w:rsidR="00375E38" w:rsidRPr="00E25A8A" w:rsidRDefault="00375E3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A9772F5" w14:textId="14A9352B" w:rsidR="00375E38" w:rsidRPr="00E25A8A" w:rsidRDefault="00375E3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F21C7F7" w14:textId="77777777" w:rsidR="00375E38" w:rsidRPr="00E25A8A" w:rsidRDefault="00375E3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E0139F3" w14:textId="77777777" w:rsidR="00375E38" w:rsidRPr="00E25A8A" w:rsidRDefault="00375E3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0191CC9" w14:textId="77777777" w:rsidR="00375E38" w:rsidRPr="00E25A8A" w:rsidRDefault="00375E3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5689F353" w14:textId="77777777" w:rsidR="00375E38" w:rsidRPr="00E25A8A" w:rsidRDefault="00375E3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05488B27" w14:textId="673640A4" w:rsidR="00375E38" w:rsidRPr="00E25A8A" w:rsidRDefault="00375E38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52F1397" w14:textId="49C99C9C" w:rsidR="00375E38" w:rsidRPr="00E25A8A" w:rsidRDefault="00375E3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</w:tbl>
    <w:p w14:paraId="003D489C" w14:textId="77777777" w:rsidR="00A534EE" w:rsidRPr="00736952" w:rsidRDefault="00A534EE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4A17266B" w14:textId="2B9576D5" w:rsidR="00A534EE" w:rsidRPr="00736952" w:rsidRDefault="00A534EE" w:rsidP="00736952">
      <w:pPr>
        <w:spacing w:after="24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736952">
        <w:rPr>
          <w:rFonts w:ascii="Times New Roman" w:hAnsi="Times New Roman" w:cs="Times New Roman"/>
          <w:b/>
          <w:bCs/>
          <w:color w:val="FF0000"/>
          <w:sz w:val="13"/>
          <w:szCs w:val="13"/>
        </w:rPr>
        <w:t xml:space="preserve">*İNGL101, ATA101, TÜRK101 kodlu derslerin sınav bilgileri ilk sayfada </w:t>
      </w:r>
      <w:r w:rsidR="00BE7183">
        <w:rPr>
          <w:rFonts w:ascii="Times New Roman" w:hAnsi="Times New Roman" w:cs="Times New Roman"/>
          <w:b/>
          <w:bCs/>
          <w:color w:val="FF0000"/>
          <w:sz w:val="13"/>
          <w:szCs w:val="13"/>
        </w:rPr>
        <w:t xml:space="preserve">da </w:t>
      </w:r>
      <w:r w:rsidRPr="00736952">
        <w:rPr>
          <w:rFonts w:ascii="Times New Roman" w:hAnsi="Times New Roman" w:cs="Times New Roman"/>
          <w:b/>
          <w:bCs/>
          <w:color w:val="FF0000"/>
          <w:sz w:val="13"/>
          <w:szCs w:val="13"/>
        </w:rPr>
        <w:t>yer almaktadır.</w:t>
      </w:r>
    </w:p>
    <w:p w14:paraId="7529B4FB" w14:textId="77777777" w:rsidR="00A534EE" w:rsidRPr="00736952" w:rsidRDefault="00A534EE" w:rsidP="00736952">
      <w:pPr>
        <w:spacing w:line="240" w:lineRule="auto"/>
        <w:rPr>
          <w:rFonts w:ascii="Times New Roman" w:hAnsi="Times New Roman" w:cs="Times New Roman"/>
          <w:sz w:val="13"/>
          <w:szCs w:val="13"/>
        </w:rPr>
      </w:pPr>
    </w:p>
    <w:p w14:paraId="5C10EECD" w14:textId="77777777" w:rsidR="00A534EE" w:rsidRDefault="00A534EE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3779F8CC" w14:textId="77777777" w:rsidR="00736952" w:rsidRDefault="00736952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0C678D77" w14:textId="77777777" w:rsidR="00736952" w:rsidRDefault="00736952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60E46DC7" w14:textId="77777777" w:rsidR="00736952" w:rsidRDefault="00736952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5C87DD05" w14:textId="77777777" w:rsidR="00736952" w:rsidRDefault="00736952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4C03D44E" w14:textId="77777777" w:rsidR="00736952" w:rsidRDefault="00736952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47ED8FC6" w14:textId="77777777" w:rsidR="00736952" w:rsidRDefault="00736952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59640D5B" w14:textId="77777777" w:rsidR="00736952" w:rsidRDefault="00736952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21779493" w14:textId="77777777" w:rsidR="00736952" w:rsidRDefault="00736952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1CE7E8E0" w14:textId="77777777" w:rsidR="00736952" w:rsidRDefault="00736952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594EDA6B" w14:textId="77777777" w:rsidR="00736952" w:rsidRDefault="00736952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3BA5896D" w14:textId="77777777" w:rsidR="00736952" w:rsidRDefault="00736952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3435D501" w14:textId="77777777" w:rsidR="00E25A8A" w:rsidRDefault="00E25A8A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03A66153" w14:textId="77777777" w:rsidR="00E25A8A" w:rsidRDefault="00E25A8A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4335F573" w14:textId="77777777" w:rsidR="00E25A8A" w:rsidRDefault="00E25A8A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533D73C2" w14:textId="77777777" w:rsidR="00E25A8A" w:rsidRDefault="00E25A8A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612F3DB3" w14:textId="77777777" w:rsidR="00E25A8A" w:rsidRDefault="00E25A8A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39F7AB49" w14:textId="77777777" w:rsidR="00E25A8A" w:rsidRDefault="00E25A8A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2CAE91E7" w14:textId="77777777" w:rsidR="00072D61" w:rsidRDefault="00072D61" w:rsidP="00736952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5F20F236" w14:textId="77777777" w:rsidR="00A534EE" w:rsidRPr="00736952" w:rsidRDefault="00A534EE" w:rsidP="00375E38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482898D6" w14:textId="41839CFB" w:rsidR="00072D61" w:rsidRPr="00072D61" w:rsidRDefault="00A534EE" w:rsidP="00072D61">
      <w:pPr>
        <w:shd w:val="clear" w:color="auto" w:fill="E2EFD9" w:themeFill="accent6" w:themeFillTint="33"/>
        <w:spacing w:line="240" w:lineRule="auto"/>
        <w:jc w:val="center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  <w:r w:rsidRPr="00736952">
        <w:rPr>
          <w:rFonts w:ascii="Times New Roman" w:eastAsia="Verdana" w:hAnsi="Times New Roman" w:cs="Times New Roman"/>
          <w:b/>
          <w:color w:val="000000"/>
          <w:sz w:val="13"/>
          <w:szCs w:val="13"/>
        </w:rPr>
        <w:t>2. SINIF</w:t>
      </w:r>
    </w:p>
    <w:tbl>
      <w:tblPr>
        <w:tblpPr w:leftFromText="141" w:rightFromText="141" w:vertAnchor="text" w:tblpY="331"/>
        <w:tblW w:w="14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1564"/>
        <w:gridCol w:w="1559"/>
        <w:gridCol w:w="1629"/>
        <w:gridCol w:w="1683"/>
        <w:gridCol w:w="1649"/>
        <w:gridCol w:w="1676"/>
        <w:gridCol w:w="1642"/>
        <w:gridCol w:w="1642"/>
      </w:tblGrid>
      <w:tr w:rsidR="00A534EE" w:rsidRPr="00E25A8A" w14:paraId="0D82DF30" w14:textId="77777777" w:rsidTr="00E25A8A">
        <w:trPr>
          <w:trHeight w:val="276"/>
        </w:trPr>
        <w:tc>
          <w:tcPr>
            <w:tcW w:w="983" w:type="dxa"/>
            <w:shd w:val="clear" w:color="auto" w:fill="A8D08D" w:themeFill="accent6" w:themeFillTint="99"/>
          </w:tcPr>
          <w:p w14:paraId="2357B784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64" w:type="dxa"/>
            <w:shd w:val="clear" w:color="auto" w:fill="A8D08D" w:themeFill="accent6" w:themeFillTint="99"/>
            <w:vAlign w:val="center"/>
          </w:tcPr>
          <w:p w14:paraId="772812C0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09.00-10.00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57643ABF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10.00-11.00</w:t>
            </w:r>
          </w:p>
        </w:tc>
        <w:tc>
          <w:tcPr>
            <w:tcW w:w="1629" w:type="dxa"/>
            <w:shd w:val="clear" w:color="auto" w:fill="A8D08D" w:themeFill="accent6" w:themeFillTint="99"/>
            <w:vAlign w:val="center"/>
          </w:tcPr>
          <w:p w14:paraId="3B2E99EA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11.00-12.00</w:t>
            </w:r>
          </w:p>
        </w:tc>
        <w:tc>
          <w:tcPr>
            <w:tcW w:w="1683" w:type="dxa"/>
            <w:shd w:val="clear" w:color="auto" w:fill="A8D08D" w:themeFill="accent6" w:themeFillTint="99"/>
            <w:vAlign w:val="center"/>
          </w:tcPr>
          <w:p w14:paraId="05D36866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12.00-13.00</w:t>
            </w:r>
          </w:p>
        </w:tc>
        <w:tc>
          <w:tcPr>
            <w:tcW w:w="1649" w:type="dxa"/>
            <w:shd w:val="clear" w:color="auto" w:fill="A8D08D" w:themeFill="accent6" w:themeFillTint="99"/>
            <w:vAlign w:val="center"/>
          </w:tcPr>
          <w:p w14:paraId="1A58C1FC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13.00-14.00</w:t>
            </w:r>
          </w:p>
        </w:tc>
        <w:tc>
          <w:tcPr>
            <w:tcW w:w="1676" w:type="dxa"/>
            <w:shd w:val="clear" w:color="auto" w:fill="A8D08D" w:themeFill="accent6" w:themeFillTint="99"/>
            <w:vAlign w:val="center"/>
          </w:tcPr>
          <w:p w14:paraId="5A16AB79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14.00-15.00</w:t>
            </w:r>
          </w:p>
        </w:tc>
        <w:tc>
          <w:tcPr>
            <w:tcW w:w="1642" w:type="dxa"/>
            <w:shd w:val="clear" w:color="auto" w:fill="A8D08D" w:themeFill="accent6" w:themeFillTint="99"/>
            <w:vAlign w:val="center"/>
          </w:tcPr>
          <w:p w14:paraId="32BD3360" w14:textId="77777777" w:rsidR="00A534EE" w:rsidRPr="00E25A8A" w:rsidRDefault="00A534EE" w:rsidP="00E25A8A">
            <w:pPr>
              <w:tabs>
                <w:tab w:val="left" w:pos="0"/>
              </w:tabs>
              <w:spacing w:before="120" w:after="120" w:line="240" w:lineRule="auto"/>
              <w:ind w:left="-331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15.00-16.00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14:paraId="1F68AB5D" w14:textId="77777777" w:rsidR="00A534EE" w:rsidRPr="00E25A8A" w:rsidRDefault="00A534EE" w:rsidP="00E25A8A">
            <w:pPr>
              <w:tabs>
                <w:tab w:val="left" w:pos="0"/>
              </w:tabs>
              <w:spacing w:before="120" w:after="120" w:line="240" w:lineRule="auto"/>
              <w:ind w:left="-331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16.00-17.00</w:t>
            </w:r>
          </w:p>
        </w:tc>
      </w:tr>
      <w:tr w:rsidR="00375E38" w:rsidRPr="00E25A8A" w14:paraId="27D69151" w14:textId="77777777" w:rsidTr="00375E38">
        <w:trPr>
          <w:trHeight w:val="590"/>
        </w:trPr>
        <w:tc>
          <w:tcPr>
            <w:tcW w:w="983" w:type="dxa"/>
            <w:shd w:val="clear" w:color="auto" w:fill="A8D08D" w:themeFill="accent6" w:themeFillTint="99"/>
            <w:vAlign w:val="center"/>
          </w:tcPr>
          <w:p w14:paraId="2F9E3BBC" w14:textId="7D427C73" w:rsidR="00375E38" w:rsidRPr="00E25A8A" w:rsidRDefault="00163DA6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09</w:t>
            </w:r>
            <w:r w:rsidR="00375E38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="00375E38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00133448" w14:textId="77777777" w:rsidR="00375E38" w:rsidRPr="00E25A8A" w:rsidRDefault="00375E3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PAZARTESİ</w:t>
            </w:r>
          </w:p>
        </w:tc>
        <w:tc>
          <w:tcPr>
            <w:tcW w:w="13044" w:type="dxa"/>
            <w:gridSpan w:val="8"/>
            <w:shd w:val="clear" w:color="auto" w:fill="auto"/>
          </w:tcPr>
          <w:p w14:paraId="66861639" w14:textId="77777777" w:rsidR="00E25A8A" w:rsidRPr="00E25A8A" w:rsidRDefault="00E25A8A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color w:val="FF0000"/>
                <w:sz w:val="13"/>
                <w:szCs w:val="13"/>
              </w:rPr>
            </w:pPr>
          </w:p>
          <w:p w14:paraId="2842DAF4" w14:textId="3EB951DB" w:rsidR="00375E38" w:rsidRPr="00E25A8A" w:rsidRDefault="00375E38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FF0000"/>
                <w:sz w:val="13"/>
                <w:szCs w:val="13"/>
              </w:rPr>
              <w:t>BAYRAM TATİLİ</w:t>
            </w:r>
          </w:p>
        </w:tc>
      </w:tr>
      <w:tr w:rsidR="00A534EE" w:rsidRPr="00E25A8A" w14:paraId="66D9567F" w14:textId="77777777" w:rsidTr="00E25A8A">
        <w:trPr>
          <w:trHeight w:val="1976"/>
        </w:trPr>
        <w:tc>
          <w:tcPr>
            <w:tcW w:w="983" w:type="dxa"/>
            <w:shd w:val="clear" w:color="auto" w:fill="A8D08D" w:themeFill="accent6" w:themeFillTint="99"/>
            <w:vAlign w:val="center"/>
          </w:tcPr>
          <w:p w14:paraId="22179792" w14:textId="63F74235" w:rsidR="00B452F0" w:rsidRPr="00E25A8A" w:rsidRDefault="00163DA6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10</w:t>
            </w:r>
            <w:r w:rsidR="00B452F0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="00B452F0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06A596BE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SALI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F843BD" w14:textId="77777777" w:rsidR="00A534EE" w:rsidRPr="00E25A8A" w:rsidRDefault="00A534EE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E2B222" w14:textId="77777777" w:rsidR="00163DA6" w:rsidRPr="00E25A8A" w:rsidRDefault="00163DA6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EĞİT230-01</w:t>
            </w:r>
          </w:p>
          <w:p w14:paraId="0DD896CD" w14:textId="77777777" w:rsidR="00163DA6" w:rsidRPr="00E25A8A" w:rsidRDefault="00163DA6" w:rsidP="00E25A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EDS416-01</w:t>
            </w:r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 xml:space="preserve"> </w:t>
            </w:r>
          </w:p>
          <w:p w14:paraId="705B01F5" w14:textId="77777777" w:rsidR="00163DA6" w:rsidRPr="00E25A8A" w:rsidRDefault="00163DA6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TÜRK EĞİTİM TARİHİ</w:t>
            </w:r>
          </w:p>
          <w:p w14:paraId="7F23B92D" w14:textId="2E620590" w:rsidR="00163DA6" w:rsidRPr="00E25A8A" w:rsidRDefault="00163DA6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Hatice Turan</w:t>
            </w:r>
          </w:p>
          <w:p w14:paraId="504B90C3" w14:textId="44B36AFB" w:rsidR="00A534EE" w:rsidRPr="00E25A8A" w:rsidRDefault="00163DA6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B202-B203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DFD6047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7C638305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A640FE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5181296" w14:textId="6851E965" w:rsidR="00A534EE" w:rsidRPr="00E25A8A" w:rsidRDefault="00A534EE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642" w:type="dxa"/>
          </w:tcPr>
          <w:p w14:paraId="6B16DB1B" w14:textId="1946510E" w:rsidR="00163DA6" w:rsidRPr="00E25A8A" w:rsidRDefault="00163DA6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PDR206</w:t>
            </w:r>
          </w:p>
          <w:p w14:paraId="66E08A86" w14:textId="39A04B8C" w:rsidR="00163DA6" w:rsidRPr="00E25A8A" w:rsidRDefault="00163DA6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BİREYİ TANIMA TEKNİKLERİ</w:t>
            </w:r>
          </w:p>
          <w:p w14:paraId="4F2F304A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Dr. </w:t>
            </w: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Öğr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 Üyesi Emine Arzu Oral</w:t>
            </w:r>
          </w:p>
          <w:p w14:paraId="605C5927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B102</w:t>
            </w:r>
          </w:p>
          <w:p w14:paraId="51D517F1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B103-104</w:t>
            </w:r>
          </w:p>
          <w:p w14:paraId="178DD4D1" w14:textId="794AA5A1" w:rsidR="00A534EE" w:rsidRPr="00F86260" w:rsidRDefault="00A534EE" w:rsidP="00F8626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642" w:type="dxa"/>
          </w:tcPr>
          <w:p w14:paraId="372A24FA" w14:textId="77777777" w:rsidR="00A534EE" w:rsidRPr="00E25A8A" w:rsidRDefault="00A534EE" w:rsidP="00E25A8A">
            <w:pPr>
              <w:tabs>
                <w:tab w:val="left" w:pos="0"/>
              </w:tabs>
              <w:spacing w:before="120" w:after="120" w:line="240" w:lineRule="auto"/>
              <w:ind w:left="-331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  <w:tr w:rsidR="00163DA6" w:rsidRPr="00E25A8A" w14:paraId="306EADEF" w14:textId="77777777" w:rsidTr="00E25A8A">
        <w:trPr>
          <w:trHeight w:val="1369"/>
        </w:trPr>
        <w:tc>
          <w:tcPr>
            <w:tcW w:w="983" w:type="dxa"/>
            <w:shd w:val="clear" w:color="auto" w:fill="A8D08D" w:themeFill="accent6" w:themeFillTint="99"/>
            <w:vAlign w:val="center"/>
          </w:tcPr>
          <w:p w14:paraId="5799F2A7" w14:textId="4EE1F849" w:rsidR="00163DA6" w:rsidRPr="00E25A8A" w:rsidRDefault="00163DA6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11.0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12F02D3C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ÇARŞAMBA</w:t>
            </w:r>
          </w:p>
        </w:tc>
        <w:tc>
          <w:tcPr>
            <w:tcW w:w="1564" w:type="dxa"/>
            <w:shd w:val="clear" w:color="auto" w:fill="auto"/>
          </w:tcPr>
          <w:p w14:paraId="23040495" w14:textId="0A24B699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3188" w:type="dxa"/>
            <w:gridSpan w:val="2"/>
            <w:shd w:val="clear" w:color="auto" w:fill="auto"/>
          </w:tcPr>
          <w:p w14:paraId="0B5DAA73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EĞİT220-01 </w:t>
            </w:r>
          </w:p>
          <w:p w14:paraId="2360A9C3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EĞİTİMDE ARAŞTIRMA YÖNTEMLERİ</w:t>
            </w:r>
          </w:p>
          <w:p w14:paraId="709A58D7" w14:textId="5EBAEAC5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Dr. </w:t>
            </w: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Öğr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 Üyesi Hande Özçelik</w:t>
            </w:r>
          </w:p>
          <w:p w14:paraId="6C4F2597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B101</w:t>
            </w:r>
          </w:p>
          <w:p w14:paraId="1AE8DC26" w14:textId="32165D55" w:rsidR="00163DA6" w:rsidRPr="00E25A8A" w:rsidRDefault="00163DA6" w:rsidP="00993DBF">
            <w:pPr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83" w:type="dxa"/>
            <w:shd w:val="clear" w:color="auto" w:fill="auto"/>
          </w:tcPr>
          <w:p w14:paraId="72524FA1" w14:textId="77777777" w:rsidR="00163DA6" w:rsidRPr="00E25A8A" w:rsidRDefault="00163DA6" w:rsidP="00E25A8A">
            <w:pPr>
              <w:spacing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4C894AB3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CDA972C" w14:textId="290D3B18" w:rsidR="00163DA6" w:rsidRPr="00E25A8A" w:rsidRDefault="00163DA6" w:rsidP="00E25A8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highlight w:val="yellow"/>
              </w:rPr>
            </w:pPr>
          </w:p>
          <w:p w14:paraId="38E61800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PDR202</w:t>
            </w:r>
          </w:p>
          <w:p w14:paraId="6E33877F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(RPSD202)</w:t>
            </w:r>
          </w:p>
          <w:p w14:paraId="49E208A0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KİŞİLİK KURAMLARI</w:t>
            </w:r>
          </w:p>
          <w:p w14:paraId="7F71B4C4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Doç. Dr. Hicran Çetin Gündüz</w:t>
            </w:r>
          </w:p>
          <w:p w14:paraId="4830D0D1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B102</w:t>
            </w:r>
          </w:p>
          <w:p w14:paraId="13C7C74F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B103-104</w:t>
            </w:r>
          </w:p>
          <w:p w14:paraId="2DBD335C" w14:textId="2C2CE95B" w:rsidR="00163DA6" w:rsidRPr="00F86260" w:rsidRDefault="00163DA6" w:rsidP="00F86260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42" w:type="dxa"/>
          </w:tcPr>
          <w:p w14:paraId="4E6809BE" w14:textId="2BF330D9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1642" w:type="dxa"/>
          </w:tcPr>
          <w:p w14:paraId="084A9625" w14:textId="13779166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</w:tr>
      <w:tr w:rsidR="00F361A3" w:rsidRPr="00E25A8A" w14:paraId="34117D5A" w14:textId="77777777" w:rsidTr="00E25A8A">
        <w:trPr>
          <w:trHeight w:val="818"/>
        </w:trPr>
        <w:tc>
          <w:tcPr>
            <w:tcW w:w="983" w:type="dxa"/>
            <w:shd w:val="clear" w:color="auto" w:fill="A8D08D" w:themeFill="accent6" w:themeFillTint="99"/>
            <w:vAlign w:val="center"/>
          </w:tcPr>
          <w:p w14:paraId="27A46CC5" w14:textId="489A59EF" w:rsidR="00F361A3" w:rsidRPr="00E25A8A" w:rsidRDefault="00163DA6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12</w:t>
            </w:r>
            <w:r w:rsidR="00F361A3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="00F361A3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0192A642" w14:textId="77777777" w:rsidR="00F361A3" w:rsidRPr="00E25A8A" w:rsidRDefault="00F361A3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PERŞEMBE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0DBD13" w14:textId="236740E9" w:rsidR="00F361A3" w:rsidRPr="00E25A8A" w:rsidRDefault="00F361A3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4D658F" w14:textId="01970B6F" w:rsidR="00F361A3" w:rsidRPr="00E25A8A" w:rsidRDefault="00F361A3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0752BA6" w14:textId="77777777" w:rsidR="00163DA6" w:rsidRPr="00E25A8A" w:rsidRDefault="00163DA6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PDR208</w:t>
            </w:r>
          </w:p>
          <w:p w14:paraId="5A186894" w14:textId="77777777" w:rsidR="00163DA6" w:rsidRPr="00E25A8A" w:rsidRDefault="00163DA6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(RPSD106)</w:t>
            </w:r>
          </w:p>
          <w:p w14:paraId="7570D78B" w14:textId="77777777" w:rsidR="00163DA6" w:rsidRPr="00E25A8A" w:rsidRDefault="00163DA6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OKULLARDA PSİKOLOJİK DANIŞMA VE REHBERLİK</w:t>
            </w:r>
          </w:p>
          <w:p w14:paraId="0509F147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Doç. Dr. Hicran Çetin Gündüz</w:t>
            </w:r>
          </w:p>
          <w:p w14:paraId="6979D4FB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B102</w:t>
            </w:r>
          </w:p>
          <w:p w14:paraId="01EC9720" w14:textId="77777777" w:rsidR="00163DA6" w:rsidRPr="00E25A8A" w:rsidRDefault="00163DA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B103-104</w:t>
            </w:r>
          </w:p>
          <w:p w14:paraId="4B66327E" w14:textId="6D221271" w:rsidR="00F361A3" w:rsidRPr="00E25A8A" w:rsidRDefault="00F361A3" w:rsidP="00F862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2AABF546" w14:textId="77777777" w:rsidR="00F361A3" w:rsidRPr="00E25A8A" w:rsidRDefault="00F361A3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1ED4EAE" w14:textId="48B27749" w:rsidR="00F361A3" w:rsidRPr="00E25A8A" w:rsidRDefault="00F361A3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5309197" w14:textId="77777777" w:rsidR="003277FC" w:rsidRPr="00E25A8A" w:rsidRDefault="003277FC" w:rsidP="00327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PDR204</w:t>
            </w:r>
          </w:p>
          <w:p w14:paraId="534E04DA" w14:textId="77777777" w:rsidR="003277FC" w:rsidRPr="00E25A8A" w:rsidRDefault="003277FC" w:rsidP="00327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(RPSD204)</w:t>
            </w:r>
          </w:p>
          <w:p w14:paraId="731D0578" w14:textId="77777777" w:rsidR="003277FC" w:rsidRPr="00E25A8A" w:rsidRDefault="003277FC" w:rsidP="00327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YAŞAM DÖNEMLERİ VE UYUM SORUNLARI</w:t>
            </w:r>
          </w:p>
          <w:p w14:paraId="3B67CA79" w14:textId="77777777" w:rsidR="003277FC" w:rsidRPr="00E25A8A" w:rsidRDefault="003277FC" w:rsidP="003277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Prof. Dr. Figen Çok</w:t>
            </w:r>
          </w:p>
          <w:p w14:paraId="17CF63CB" w14:textId="36D8A988" w:rsidR="003277FC" w:rsidRPr="00E25A8A" w:rsidRDefault="003277FC" w:rsidP="003277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B40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2</w:t>
            </w:r>
          </w:p>
          <w:p w14:paraId="0A342270" w14:textId="77777777" w:rsidR="003277FC" w:rsidRPr="00E25A8A" w:rsidRDefault="003277FC" w:rsidP="003277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B405-406</w:t>
            </w:r>
          </w:p>
          <w:p w14:paraId="27F0314B" w14:textId="3C91C6FD" w:rsidR="00F361A3" w:rsidRPr="00E25A8A" w:rsidRDefault="00F361A3" w:rsidP="00F8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642" w:type="dxa"/>
          </w:tcPr>
          <w:p w14:paraId="635399B2" w14:textId="6594870A" w:rsidR="00F361A3" w:rsidRPr="00E25A8A" w:rsidRDefault="00F361A3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642" w:type="dxa"/>
          </w:tcPr>
          <w:p w14:paraId="193C2984" w14:textId="77777777" w:rsidR="00F361A3" w:rsidRPr="00E25A8A" w:rsidRDefault="00F361A3" w:rsidP="00E25A8A">
            <w:pPr>
              <w:tabs>
                <w:tab w:val="left" w:pos="0"/>
              </w:tabs>
              <w:spacing w:line="240" w:lineRule="auto"/>
              <w:ind w:left="-331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  <w:tr w:rsidR="00A534EE" w:rsidRPr="00E25A8A" w14:paraId="27510116" w14:textId="77777777" w:rsidTr="00E25A8A">
        <w:trPr>
          <w:trHeight w:val="2577"/>
        </w:trPr>
        <w:tc>
          <w:tcPr>
            <w:tcW w:w="983" w:type="dxa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20A3E014" w14:textId="136D51FB" w:rsidR="00B452F0" w:rsidRPr="00E25A8A" w:rsidRDefault="00B452F0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bookmarkStart w:id="0" w:name="_heading=h.1fob9te" w:colFirst="0" w:colLast="0"/>
            <w:bookmarkEnd w:id="0"/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lastRenderedPageBreak/>
              <w:t>1</w:t>
            </w:r>
            <w:r w:rsidR="00163DA6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3</w:t>
            </w:r>
            <w:r w:rsidR="00AB351D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69E82309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CUMA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</w:tcPr>
          <w:p w14:paraId="0994FC05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color w:val="C00000"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339506F0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C00000"/>
                <w:sz w:val="13"/>
                <w:szCs w:val="13"/>
              </w:rPr>
            </w:pPr>
          </w:p>
        </w:tc>
        <w:tc>
          <w:tcPr>
            <w:tcW w:w="16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7E4B9" w14:textId="633C8E6B" w:rsidR="00A534EE" w:rsidRPr="00E25A8A" w:rsidRDefault="00A534EE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  <w:highlight w:val="yellow"/>
              </w:rPr>
            </w:pPr>
          </w:p>
        </w:tc>
        <w:tc>
          <w:tcPr>
            <w:tcW w:w="16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E8E9C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sz w:val="13"/>
                <w:szCs w:val="13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C1C4D2" w14:textId="77777777" w:rsidR="00A534EE" w:rsidRPr="00E25A8A" w:rsidRDefault="00A534EE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A8976F" w14:textId="2E30A5AD" w:rsidR="00A534EE" w:rsidRPr="00E25A8A" w:rsidRDefault="00A534EE" w:rsidP="00E25A8A">
            <w:pPr>
              <w:spacing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auto"/>
          </w:tcPr>
          <w:p w14:paraId="3DCA297E" w14:textId="77777777" w:rsidR="004E5DA8" w:rsidRPr="00E25A8A" w:rsidRDefault="004E5DA8" w:rsidP="00E25A8A">
            <w:pPr>
              <w:spacing w:before="280" w:after="2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GKE445-01</w:t>
            </w:r>
          </w:p>
          <w:p w14:paraId="0FA6A184" w14:textId="77777777" w:rsidR="004E5DA8" w:rsidRPr="00E25A8A" w:rsidRDefault="004E5DA8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SANAT VE ESTETİK</w:t>
            </w: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Öğr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 Gör. Sibel Aktaş</w:t>
            </w:r>
          </w:p>
          <w:p w14:paraId="6D0B369F" w14:textId="2584879B" w:rsidR="004E5DA8" w:rsidRPr="00E25A8A" w:rsidRDefault="004E5DA8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SERAMİK SANAT VE UYGULAMA MERKEZİ</w:t>
            </w:r>
          </w:p>
          <w:p w14:paraId="60C673C9" w14:textId="06891941" w:rsidR="00A534EE" w:rsidRPr="00E25A8A" w:rsidRDefault="00A534EE" w:rsidP="00E25A8A">
            <w:pPr>
              <w:spacing w:before="280" w:after="28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auto"/>
          </w:tcPr>
          <w:p w14:paraId="3854C687" w14:textId="77777777" w:rsidR="00A534EE" w:rsidRPr="00E25A8A" w:rsidRDefault="00A534EE" w:rsidP="00E25A8A">
            <w:pPr>
              <w:tabs>
                <w:tab w:val="left" w:pos="0"/>
              </w:tabs>
              <w:spacing w:after="120" w:line="240" w:lineRule="auto"/>
              <w:ind w:left="-331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</w:tbl>
    <w:p w14:paraId="628BEC9B" w14:textId="77777777" w:rsidR="00A534EE" w:rsidRPr="00736952" w:rsidRDefault="00A534EE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1848B969" w14:textId="77777777" w:rsidR="00A534EE" w:rsidRDefault="00A534EE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34CFE590" w14:textId="77777777" w:rsidR="00163DA6" w:rsidRDefault="00163DA6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6245808D" w14:textId="77777777" w:rsidR="00163DA6" w:rsidRDefault="00163DA6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7E3B929F" w14:textId="77777777" w:rsidR="00163DA6" w:rsidRDefault="00163DA6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73F2C438" w14:textId="77777777" w:rsidR="00163DA6" w:rsidRDefault="00163DA6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1E09704D" w14:textId="77777777" w:rsidR="00163DA6" w:rsidRDefault="00163DA6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2D7713E2" w14:textId="77777777" w:rsidR="00163DA6" w:rsidRDefault="00163DA6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32C71600" w14:textId="77777777" w:rsidR="00163DA6" w:rsidRDefault="00163DA6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033C859D" w14:textId="77777777" w:rsidR="004E5DA8" w:rsidRDefault="004E5DA8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4B9DD222" w14:textId="77777777" w:rsidR="004E5DA8" w:rsidRDefault="004E5DA8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2E3C15A9" w14:textId="77777777" w:rsidR="004E5DA8" w:rsidRDefault="004E5DA8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73CBCDF0" w14:textId="77777777" w:rsidR="004E5DA8" w:rsidRDefault="004E5DA8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11AAE395" w14:textId="77777777" w:rsidR="004E5DA8" w:rsidRDefault="004E5DA8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1187FC84" w14:textId="77777777" w:rsidR="004E5DA8" w:rsidRDefault="004E5DA8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75E2CE49" w14:textId="77777777" w:rsidR="004E5DA8" w:rsidRDefault="004E5DA8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495D9CA5" w14:textId="77777777" w:rsidR="004E5DA8" w:rsidRDefault="004E5DA8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293CEB93" w14:textId="77777777" w:rsidR="004E5DA8" w:rsidRDefault="004E5DA8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6AFE2A21" w14:textId="77777777" w:rsidR="00E25A8A" w:rsidRDefault="00E25A8A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187FBD18" w14:textId="77777777" w:rsidR="00163DA6" w:rsidRDefault="00163DA6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799588A2" w14:textId="77777777" w:rsidR="00163DA6" w:rsidRPr="00736952" w:rsidRDefault="00163DA6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38FDC19E" w14:textId="77777777" w:rsidR="00A534EE" w:rsidRPr="00736952" w:rsidRDefault="00A534EE" w:rsidP="00736952">
      <w:pPr>
        <w:shd w:val="clear" w:color="auto" w:fill="E2EFD9" w:themeFill="accent6" w:themeFillTint="33"/>
        <w:spacing w:line="240" w:lineRule="auto"/>
        <w:jc w:val="center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  <w:r w:rsidRPr="00736952">
        <w:rPr>
          <w:rFonts w:ascii="Times New Roman" w:eastAsia="Verdana" w:hAnsi="Times New Roman" w:cs="Times New Roman"/>
          <w:b/>
          <w:color w:val="000000"/>
          <w:sz w:val="13"/>
          <w:szCs w:val="13"/>
        </w:rPr>
        <w:t>3. SINIF</w:t>
      </w:r>
    </w:p>
    <w:p w14:paraId="79F9A762" w14:textId="77777777" w:rsidR="00A534EE" w:rsidRPr="00736952" w:rsidRDefault="00A534EE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tbl>
      <w:tblPr>
        <w:tblW w:w="14322" w:type="dxa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2"/>
        <w:gridCol w:w="1599"/>
        <w:gridCol w:w="11"/>
        <w:gridCol w:w="1640"/>
        <w:gridCol w:w="142"/>
        <w:gridCol w:w="1275"/>
        <w:gridCol w:w="1966"/>
        <w:gridCol w:w="1775"/>
        <w:gridCol w:w="1776"/>
        <w:gridCol w:w="1488"/>
        <w:gridCol w:w="1488"/>
      </w:tblGrid>
      <w:tr w:rsidR="00A534EE" w:rsidRPr="00E25A8A" w14:paraId="33A1D60A" w14:textId="77777777" w:rsidTr="00CE14BB">
        <w:trPr>
          <w:trHeight w:val="56"/>
        </w:trPr>
        <w:tc>
          <w:tcPr>
            <w:tcW w:w="1162" w:type="dxa"/>
            <w:shd w:val="clear" w:color="auto" w:fill="A8D08D" w:themeFill="accent6" w:themeFillTint="99"/>
          </w:tcPr>
          <w:p w14:paraId="79974466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bookmarkStart w:id="1" w:name="_heading=h.tyjcwt" w:colFirst="0" w:colLast="0"/>
            <w:bookmarkEnd w:id="1"/>
          </w:p>
        </w:tc>
        <w:tc>
          <w:tcPr>
            <w:tcW w:w="1610" w:type="dxa"/>
            <w:gridSpan w:val="2"/>
            <w:shd w:val="clear" w:color="auto" w:fill="A8D08D" w:themeFill="accent6" w:themeFillTint="99"/>
            <w:vAlign w:val="center"/>
          </w:tcPr>
          <w:p w14:paraId="3B27E92D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09.00-10.00</w:t>
            </w:r>
          </w:p>
        </w:tc>
        <w:tc>
          <w:tcPr>
            <w:tcW w:w="1782" w:type="dxa"/>
            <w:gridSpan w:val="2"/>
            <w:shd w:val="clear" w:color="auto" w:fill="A8D08D" w:themeFill="accent6" w:themeFillTint="99"/>
            <w:vAlign w:val="center"/>
          </w:tcPr>
          <w:p w14:paraId="05294163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10.00-11.00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14:paraId="1ABE24DF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11.00-12.00</w:t>
            </w:r>
          </w:p>
        </w:tc>
        <w:tc>
          <w:tcPr>
            <w:tcW w:w="1966" w:type="dxa"/>
            <w:shd w:val="clear" w:color="auto" w:fill="A8D08D" w:themeFill="accent6" w:themeFillTint="99"/>
            <w:vAlign w:val="center"/>
          </w:tcPr>
          <w:p w14:paraId="0B993171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12.00-13.00</w:t>
            </w:r>
          </w:p>
        </w:tc>
        <w:tc>
          <w:tcPr>
            <w:tcW w:w="1775" w:type="dxa"/>
            <w:shd w:val="clear" w:color="auto" w:fill="A8D08D" w:themeFill="accent6" w:themeFillTint="99"/>
            <w:vAlign w:val="center"/>
          </w:tcPr>
          <w:p w14:paraId="0F0A78E5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13.00-14.00</w:t>
            </w:r>
          </w:p>
        </w:tc>
        <w:tc>
          <w:tcPr>
            <w:tcW w:w="1776" w:type="dxa"/>
            <w:shd w:val="clear" w:color="auto" w:fill="A8D08D" w:themeFill="accent6" w:themeFillTint="99"/>
            <w:vAlign w:val="center"/>
          </w:tcPr>
          <w:p w14:paraId="1FCCAF8D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14.00-15.00</w:t>
            </w:r>
          </w:p>
        </w:tc>
        <w:tc>
          <w:tcPr>
            <w:tcW w:w="1488" w:type="dxa"/>
            <w:shd w:val="clear" w:color="auto" w:fill="A8D08D" w:themeFill="accent6" w:themeFillTint="99"/>
            <w:vAlign w:val="center"/>
          </w:tcPr>
          <w:p w14:paraId="0A777D35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15.00-16.00</w:t>
            </w:r>
          </w:p>
        </w:tc>
        <w:tc>
          <w:tcPr>
            <w:tcW w:w="1488" w:type="dxa"/>
            <w:shd w:val="clear" w:color="auto" w:fill="A8D08D" w:themeFill="accent6" w:themeFillTint="99"/>
          </w:tcPr>
          <w:p w14:paraId="250B0A96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16.00-17.00</w:t>
            </w:r>
          </w:p>
        </w:tc>
      </w:tr>
      <w:tr w:rsidR="004E5DA8" w:rsidRPr="00E25A8A" w14:paraId="6FEFCE5E" w14:textId="77777777" w:rsidTr="00CE14BB">
        <w:trPr>
          <w:trHeight w:val="392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4791E971" w14:textId="5AF9F687" w:rsidR="004E5DA8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lastRenderedPageBreak/>
              <w:t>09</w:t>
            </w:r>
            <w:r w:rsidR="004E5DA8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="004E5DA8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3CBA6FBD" w14:textId="77777777" w:rsidR="004E5DA8" w:rsidRPr="00E25A8A" w:rsidRDefault="004E5DA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PAZARTESİ</w:t>
            </w:r>
          </w:p>
        </w:tc>
        <w:tc>
          <w:tcPr>
            <w:tcW w:w="13160" w:type="dxa"/>
            <w:gridSpan w:val="10"/>
            <w:shd w:val="clear" w:color="auto" w:fill="auto"/>
            <w:vAlign w:val="center"/>
          </w:tcPr>
          <w:p w14:paraId="7B1D4D9C" w14:textId="77777777" w:rsidR="004E5DA8" w:rsidRPr="00E25A8A" w:rsidRDefault="004E5DA8" w:rsidP="00E25A8A">
            <w:pPr>
              <w:spacing w:line="240" w:lineRule="auto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14:paraId="4B35F473" w14:textId="1BAB01B2" w:rsidR="004E5DA8" w:rsidRPr="00E25A8A" w:rsidRDefault="004E5DA8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FF0000"/>
                <w:sz w:val="13"/>
                <w:szCs w:val="13"/>
              </w:rPr>
              <w:t>BAYRAM TATİLİ</w:t>
            </w:r>
          </w:p>
        </w:tc>
      </w:tr>
      <w:tr w:rsidR="00A534EE" w:rsidRPr="00E25A8A" w14:paraId="74C220E7" w14:textId="77777777" w:rsidTr="00CE14BB">
        <w:trPr>
          <w:trHeight w:val="2397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74B97DCE" w14:textId="648EFCCD" w:rsidR="00B452F0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10</w:t>
            </w:r>
            <w:r w:rsidR="00B452F0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="00B452F0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1A2983B8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SALI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45AEF3B9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3C8DDCA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FC38A8C" w14:textId="77777777" w:rsidR="00A534EE" w:rsidRPr="00E25A8A" w:rsidRDefault="00A534EE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2BA6E7DD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DF8E3CE" w14:textId="77777777" w:rsidR="004E5DA8" w:rsidRPr="00E25A8A" w:rsidRDefault="004E5DA8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525252" w:themeColor="accent3" w:themeShade="8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525252" w:themeColor="accent3" w:themeShade="80"/>
                <w:sz w:val="13"/>
                <w:szCs w:val="13"/>
              </w:rPr>
              <w:t>MESLEK BİLGİSİ SEÇMELİ IV</w:t>
            </w:r>
          </w:p>
          <w:p w14:paraId="0048572B" w14:textId="77777777" w:rsidR="004E5DA8" w:rsidRPr="00E25A8A" w:rsidRDefault="004E5DA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EĞİT442-03</w:t>
            </w:r>
          </w:p>
          <w:p w14:paraId="4FBBB116" w14:textId="45E3AD18" w:rsidR="004E5DA8" w:rsidRPr="00E25A8A" w:rsidRDefault="004E5DA8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EDS 409-03</w:t>
            </w:r>
          </w:p>
          <w:p w14:paraId="6E857B38" w14:textId="77777777" w:rsidR="004E5DA8" w:rsidRPr="00E25A8A" w:rsidRDefault="004E5DA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DİKKAT EKSİKLİĞİ VE HİPERAKTİVİTE BOZUKLUĞU</w:t>
            </w:r>
          </w:p>
          <w:p w14:paraId="11D51892" w14:textId="77777777" w:rsidR="004E5DA8" w:rsidRPr="00E25A8A" w:rsidRDefault="004E5DA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Dr. </w:t>
            </w:r>
            <w:proofErr w:type="spellStart"/>
            <w:r w:rsidRPr="00E25A8A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Öğr</w:t>
            </w:r>
            <w:proofErr w:type="spellEnd"/>
            <w:r w:rsidRPr="00E25A8A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. Üyesi Özgül Güler Bülbül</w:t>
            </w:r>
          </w:p>
          <w:p w14:paraId="371C4ADE" w14:textId="77777777" w:rsidR="004E5DA8" w:rsidRPr="00E25A8A" w:rsidRDefault="004E5DA8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B103</w:t>
            </w:r>
          </w:p>
          <w:p w14:paraId="600FEC05" w14:textId="28F5B627" w:rsidR="00A534EE" w:rsidRPr="00E25A8A" w:rsidRDefault="00A534EE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5DDE6BE8" w14:textId="77777777" w:rsidR="00A534EE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ACBAA58" w14:textId="43E513E2" w:rsidR="00A534EE" w:rsidRPr="00E25A8A" w:rsidRDefault="00A534EE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488" w:type="dxa"/>
          </w:tcPr>
          <w:p w14:paraId="7252FD08" w14:textId="77777777" w:rsidR="00A534EE" w:rsidRPr="00E25A8A" w:rsidRDefault="00A534EE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</w:tr>
      <w:tr w:rsidR="00CE14BB" w:rsidRPr="00E25A8A" w14:paraId="0FBEEF07" w14:textId="77777777" w:rsidTr="00CE14BB">
        <w:trPr>
          <w:trHeight w:val="1003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47FEE0E9" w14:textId="7F3B376E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11.0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677EA3CE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ÇARŞAMBA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57651744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Times New Roman" w:eastAsia="Verdana" w:hAnsi="Times New Roman" w:cs="Times New Roman"/>
                <w:b/>
                <w:i/>
                <w:color w:val="4472C4"/>
                <w:sz w:val="13"/>
                <w:szCs w:val="13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5103746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747AD34" w14:textId="19F848DE" w:rsidR="00CE14BB" w:rsidRPr="00E25A8A" w:rsidRDefault="00CE14BB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8174502" w14:textId="36272874" w:rsidR="00CE14BB" w:rsidRPr="00E25A8A" w:rsidRDefault="00CE14BB" w:rsidP="00E25A8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FBF5D2E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7C461546" w14:textId="77777777" w:rsidR="00CE14BB" w:rsidRPr="00E25A8A" w:rsidRDefault="00CE14BB" w:rsidP="00E25A8A">
            <w:pPr>
              <w:spacing w:before="120" w:after="120" w:line="240" w:lineRule="auto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  <w:p w14:paraId="27AB12F2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90292C5" w14:textId="3F0B1BBB" w:rsidR="00CE14BB" w:rsidRPr="00E25A8A" w:rsidRDefault="00CE14BB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488" w:type="dxa"/>
          </w:tcPr>
          <w:p w14:paraId="22C58D00" w14:textId="77777777" w:rsidR="00CE14BB" w:rsidRPr="00E25A8A" w:rsidRDefault="00CE14BB" w:rsidP="00E25A8A">
            <w:pPr>
              <w:spacing w:before="120" w:after="120" w:line="240" w:lineRule="auto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</w:tr>
      <w:tr w:rsidR="00A534EE" w:rsidRPr="00E25A8A" w14:paraId="4EC74ECD" w14:textId="77777777" w:rsidTr="00CE14BB">
        <w:trPr>
          <w:trHeight w:val="699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69ED7C28" w14:textId="7BB1D358" w:rsidR="00B452F0" w:rsidRPr="00E25A8A" w:rsidRDefault="00B452F0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</w:t>
            </w:r>
            <w:r w:rsidR="00CE14BB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2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1DB25AF3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PERŞEMBE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5E57D0E0" w14:textId="77777777" w:rsidR="00A534EE" w:rsidRPr="00E25A8A" w:rsidRDefault="00A534EE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13C7278F" w14:textId="77777777" w:rsidR="004E5DA8" w:rsidRPr="00E25A8A" w:rsidRDefault="004E5DA8" w:rsidP="00E25A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EĞİT300-02</w:t>
            </w:r>
          </w:p>
          <w:p w14:paraId="5A454229" w14:textId="77777777" w:rsidR="004E5DA8" w:rsidRPr="00E25A8A" w:rsidRDefault="004E5DA8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>SINIF YÖNETİMİ</w:t>
            </w:r>
          </w:p>
          <w:p w14:paraId="024E5C70" w14:textId="58F4E0B4" w:rsidR="004E5DA8" w:rsidRPr="00E25A8A" w:rsidRDefault="004E5DA8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 xml:space="preserve">Sadegül Akbaba </w:t>
            </w:r>
            <w:proofErr w:type="spellStart"/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>Altun</w:t>
            </w:r>
            <w:proofErr w:type="spellEnd"/>
          </w:p>
          <w:p w14:paraId="133CF5F4" w14:textId="77777777" w:rsidR="004E5DA8" w:rsidRPr="00E25A8A" w:rsidRDefault="004E5DA8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B103</w:t>
            </w:r>
          </w:p>
          <w:p w14:paraId="1AF5CE4E" w14:textId="12F96685" w:rsidR="00A534EE" w:rsidRPr="00E25A8A" w:rsidRDefault="00A534EE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F83949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7BA9323" w14:textId="77777777" w:rsidR="00A534EE" w:rsidRPr="00E25A8A" w:rsidRDefault="00A534E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6CA5ACE" w14:textId="77777777" w:rsidR="004E5DA8" w:rsidRPr="00E25A8A" w:rsidRDefault="004E5DA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RPSD448</w:t>
            </w:r>
          </w:p>
          <w:p w14:paraId="4C0A8B1E" w14:textId="77777777" w:rsidR="004E5DA8" w:rsidRPr="00E25A8A" w:rsidRDefault="004E5DA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ÖNLEYİCİ REHBERLİK VE PSİKOLOJİK DANIŞMA</w:t>
            </w:r>
          </w:p>
          <w:p w14:paraId="4B87E885" w14:textId="77777777" w:rsidR="004E5DA8" w:rsidRPr="00E25A8A" w:rsidRDefault="004E5DA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  <w:shd w:val="clear" w:color="auto" w:fill="F3F3F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Doç. Dr. Hicran Çetin Gündüz</w:t>
            </w:r>
          </w:p>
          <w:p w14:paraId="37F0225D" w14:textId="77777777" w:rsidR="004E5DA8" w:rsidRPr="00E25A8A" w:rsidRDefault="004E5DA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B103-104</w:t>
            </w:r>
          </w:p>
          <w:p w14:paraId="126320C8" w14:textId="77777777" w:rsidR="004E5DA8" w:rsidRPr="00E25A8A" w:rsidRDefault="004E5DA8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B106</w:t>
            </w:r>
          </w:p>
          <w:p w14:paraId="05264E1F" w14:textId="511505D0" w:rsidR="00A534EE" w:rsidRPr="00E25A8A" w:rsidRDefault="00A534EE" w:rsidP="00F8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2A6A784B" w14:textId="2623A331" w:rsidR="00A534EE" w:rsidRPr="00E25A8A" w:rsidRDefault="00A534EE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195A9D7" w14:textId="77777777" w:rsidR="00A534EE" w:rsidRPr="00E25A8A" w:rsidRDefault="00A534EE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</w:tcPr>
          <w:p w14:paraId="75A179B7" w14:textId="77777777" w:rsidR="00A534EE" w:rsidRPr="00E25A8A" w:rsidRDefault="00A534EE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  <w:tr w:rsidR="00CE14BB" w:rsidRPr="00E25A8A" w14:paraId="4548CC8A" w14:textId="77777777" w:rsidTr="00CE14BB">
        <w:trPr>
          <w:trHeight w:val="1073"/>
        </w:trPr>
        <w:tc>
          <w:tcPr>
            <w:tcW w:w="1162" w:type="dxa"/>
            <w:vMerge w:val="restart"/>
            <w:shd w:val="clear" w:color="auto" w:fill="A8D08D" w:themeFill="accent6" w:themeFillTint="99"/>
            <w:vAlign w:val="center"/>
          </w:tcPr>
          <w:p w14:paraId="49D835BC" w14:textId="7EE03EC1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13.0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6.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2025</w:t>
            </w:r>
          </w:p>
          <w:p w14:paraId="22C215B4" w14:textId="77777777" w:rsidR="00CE14BB" w:rsidRPr="00E25A8A" w:rsidRDefault="00CE14BB" w:rsidP="00E25A8A">
            <w:pPr>
              <w:spacing w:before="120" w:after="120" w:line="240" w:lineRule="auto"/>
              <w:ind w:left="-120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CUMA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14:paraId="0609AAED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14:paraId="79627795" w14:textId="77777777" w:rsidR="00CE14BB" w:rsidRPr="00E25A8A" w:rsidRDefault="00CE14BB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RPSD304-01</w:t>
            </w:r>
          </w:p>
          <w:p w14:paraId="2BC4A9BE" w14:textId="30A30779" w:rsidR="00CE14BB" w:rsidRPr="00E25A8A" w:rsidRDefault="00CE14BB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PSİKOLOJİK DANIŞMA BECERİLERİ</w:t>
            </w:r>
          </w:p>
          <w:p w14:paraId="32B0BA90" w14:textId="77777777" w:rsidR="00CE14BB" w:rsidRPr="00E25A8A" w:rsidRDefault="00CE14BB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Dr. </w:t>
            </w: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Öğr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 Üyesi Pınar Çağ</w:t>
            </w:r>
          </w:p>
          <w:p w14:paraId="40F1E64D" w14:textId="77777777" w:rsidR="00CE14BB" w:rsidRPr="00E25A8A" w:rsidRDefault="00CE14BB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B304</w:t>
            </w:r>
          </w:p>
          <w:p w14:paraId="1BC0C6CA" w14:textId="5224FE80" w:rsidR="00CE14BB" w:rsidRPr="00E25A8A" w:rsidRDefault="00CE14BB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  <w:highlight w:val="yellow"/>
              </w:rPr>
            </w:pPr>
          </w:p>
        </w:tc>
        <w:tc>
          <w:tcPr>
            <w:tcW w:w="3383" w:type="dxa"/>
            <w:gridSpan w:val="3"/>
            <w:vMerge w:val="restart"/>
            <w:shd w:val="clear" w:color="auto" w:fill="auto"/>
            <w:vAlign w:val="center"/>
          </w:tcPr>
          <w:p w14:paraId="335FE174" w14:textId="43A64313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14:paraId="1451F2D9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14:paraId="7ABFFE09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GNKE454-01</w:t>
            </w:r>
          </w:p>
          <w:p w14:paraId="32818CD1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GKE455-01</w:t>
            </w:r>
          </w:p>
          <w:p w14:paraId="2F03F6D5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>TÜRK İŞARET DİLİ</w:t>
            </w:r>
          </w:p>
          <w:p w14:paraId="4621191A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>Burcu Kaban</w:t>
            </w:r>
          </w:p>
          <w:p w14:paraId="7ECCDE79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B404</w:t>
            </w:r>
          </w:p>
          <w:p w14:paraId="5C04FB08" w14:textId="4DB87BF0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461F549F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14:paraId="3AFE351F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  <w:tr w:rsidR="00CE14BB" w:rsidRPr="00E25A8A" w14:paraId="7139C804" w14:textId="77777777" w:rsidTr="00CE14BB">
        <w:trPr>
          <w:trHeight w:val="1072"/>
        </w:trPr>
        <w:tc>
          <w:tcPr>
            <w:tcW w:w="1162" w:type="dxa"/>
            <w:vMerge/>
            <w:shd w:val="clear" w:color="auto" w:fill="A8D08D" w:themeFill="accent6" w:themeFillTint="99"/>
            <w:vAlign w:val="center"/>
          </w:tcPr>
          <w:p w14:paraId="004E330D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14:paraId="53091D2A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14:paraId="1F3C9BA1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RPSD304-02</w:t>
            </w:r>
          </w:p>
          <w:p w14:paraId="732B4128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PSİKOLOJİK DANIŞMA BECERİLERİ</w:t>
            </w:r>
          </w:p>
          <w:p w14:paraId="5D6F9B48" w14:textId="77777777" w:rsidR="00CE14BB" w:rsidRPr="00E25A8A" w:rsidRDefault="00CE14BB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Öğr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. Gör. Fatma </w:t>
            </w: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Özsert</w:t>
            </w:r>
            <w:proofErr w:type="spellEnd"/>
          </w:p>
          <w:p w14:paraId="1DA50DD2" w14:textId="77777777" w:rsidR="00CE14BB" w:rsidRPr="00E25A8A" w:rsidRDefault="00CE14BB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B305-306</w:t>
            </w:r>
          </w:p>
          <w:p w14:paraId="1FB0AAE1" w14:textId="08500069" w:rsidR="00CE14BB" w:rsidRPr="00E25A8A" w:rsidRDefault="00CE14BB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3383" w:type="dxa"/>
            <w:gridSpan w:val="3"/>
            <w:vMerge/>
            <w:shd w:val="clear" w:color="auto" w:fill="auto"/>
            <w:vAlign w:val="center"/>
          </w:tcPr>
          <w:p w14:paraId="57983AB3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14:paraId="6D1FB426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14:paraId="0610D161" w14:textId="47B45B4F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14:paraId="4E3D1C60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  <w:vMerge/>
            <w:shd w:val="clear" w:color="auto" w:fill="E2EFD9" w:themeFill="accent6" w:themeFillTint="33"/>
          </w:tcPr>
          <w:p w14:paraId="19767A2D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</w:tbl>
    <w:p w14:paraId="517468F2" w14:textId="77777777" w:rsidR="00062700" w:rsidRDefault="00062700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79D96996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3E84F6AD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01FDB8A0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10ED653D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176138FF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75216265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590C9114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2DFE886F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53BCD914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5B1CC3A5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509390C8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7AA72C90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253DAB83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1FF9151A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691F8A36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57DB8956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0B09BC2B" w14:textId="77777777" w:rsidR="00CE14BB" w:rsidRDefault="00CE14B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66C4BC54" w14:textId="77777777" w:rsidR="00E25A8A" w:rsidRDefault="00E25A8A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31E5061C" w14:textId="77777777" w:rsidR="00F86260" w:rsidRDefault="00F86260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26A24E64" w14:textId="77777777" w:rsidR="00644E1B" w:rsidRDefault="00644E1B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5CAA18AB" w14:textId="77777777" w:rsidR="00F86260" w:rsidRDefault="00F86260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6DB98144" w14:textId="77777777" w:rsidR="00F86260" w:rsidRDefault="00F86260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3C323F61" w14:textId="77777777" w:rsidR="00F86260" w:rsidRDefault="00F86260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5F8C02D8" w14:textId="77777777" w:rsidR="00F86260" w:rsidRDefault="00F86260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11B64CF1" w14:textId="77777777" w:rsidR="00F86260" w:rsidRDefault="00F86260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6FCAD7A8" w14:textId="77777777" w:rsidR="00F86260" w:rsidRPr="00736952" w:rsidRDefault="00F86260" w:rsidP="00736952">
      <w:pPr>
        <w:spacing w:line="240" w:lineRule="auto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</w:p>
    <w:p w14:paraId="60F9846C" w14:textId="09BC7B3D" w:rsidR="00A534EE" w:rsidRPr="00736952" w:rsidRDefault="00A534EE" w:rsidP="00072D61">
      <w:pPr>
        <w:shd w:val="clear" w:color="auto" w:fill="E2EFD9" w:themeFill="accent6" w:themeFillTint="33"/>
        <w:spacing w:line="240" w:lineRule="auto"/>
        <w:jc w:val="center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  <w:r w:rsidRPr="00736952">
        <w:rPr>
          <w:rFonts w:ascii="Times New Roman" w:eastAsia="Verdana" w:hAnsi="Times New Roman" w:cs="Times New Roman"/>
          <w:b/>
          <w:color w:val="000000"/>
          <w:sz w:val="13"/>
          <w:szCs w:val="13"/>
        </w:rPr>
        <w:t>4. SINIF</w:t>
      </w:r>
    </w:p>
    <w:tbl>
      <w:tblPr>
        <w:tblW w:w="14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"/>
        <w:gridCol w:w="1429"/>
        <w:gridCol w:w="1659"/>
        <w:gridCol w:w="1703"/>
        <w:gridCol w:w="1703"/>
        <w:gridCol w:w="1804"/>
        <w:gridCol w:w="1562"/>
        <w:gridCol w:w="1562"/>
        <w:gridCol w:w="1562"/>
      </w:tblGrid>
      <w:tr w:rsidR="00A534EE" w:rsidRPr="00736952" w14:paraId="5E532273" w14:textId="77777777" w:rsidTr="00A534EE">
        <w:trPr>
          <w:trHeight w:val="263"/>
        </w:trPr>
        <w:tc>
          <w:tcPr>
            <w:tcW w:w="1017" w:type="dxa"/>
            <w:shd w:val="clear" w:color="auto" w:fill="A8D08D" w:themeFill="accent6" w:themeFillTint="99"/>
          </w:tcPr>
          <w:p w14:paraId="5F5A16C6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29" w:type="dxa"/>
            <w:shd w:val="clear" w:color="auto" w:fill="A8D08D" w:themeFill="accent6" w:themeFillTint="99"/>
            <w:vAlign w:val="center"/>
          </w:tcPr>
          <w:p w14:paraId="1E288738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736952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09.00-10.00</w:t>
            </w:r>
          </w:p>
        </w:tc>
        <w:tc>
          <w:tcPr>
            <w:tcW w:w="1659" w:type="dxa"/>
            <w:shd w:val="clear" w:color="auto" w:fill="A8D08D" w:themeFill="accent6" w:themeFillTint="99"/>
            <w:vAlign w:val="center"/>
          </w:tcPr>
          <w:p w14:paraId="13D8284B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736952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10.00-11.00</w:t>
            </w:r>
          </w:p>
        </w:tc>
        <w:tc>
          <w:tcPr>
            <w:tcW w:w="1703" w:type="dxa"/>
            <w:shd w:val="clear" w:color="auto" w:fill="A8D08D" w:themeFill="accent6" w:themeFillTint="99"/>
            <w:vAlign w:val="center"/>
          </w:tcPr>
          <w:p w14:paraId="668E7A85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736952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11.00-12.00</w:t>
            </w:r>
          </w:p>
        </w:tc>
        <w:tc>
          <w:tcPr>
            <w:tcW w:w="1703" w:type="dxa"/>
            <w:shd w:val="clear" w:color="auto" w:fill="A8D08D" w:themeFill="accent6" w:themeFillTint="99"/>
            <w:vAlign w:val="center"/>
          </w:tcPr>
          <w:p w14:paraId="02FF1FC7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736952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12.00-13.00</w:t>
            </w:r>
          </w:p>
        </w:tc>
        <w:tc>
          <w:tcPr>
            <w:tcW w:w="1804" w:type="dxa"/>
            <w:shd w:val="clear" w:color="auto" w:fill="A8D08D" w:themeFill="accent6" w:themeFillTint="99"/>
            <w:vAlign w:val="center"/>
          </w:tcPr>
          <w:p w14:paraId="1072D882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736952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13.00-14.00</w:t>
            </w:r>
          </w:p>
        </w:tc>
        <w:tc>
          <w:tcPr>
            <w:tcW w:w="1562" w:type="dxa"/>
            <w:shd w:val="clear" w:color="auto" w:fill="A8D08D" w:themeFill="accent6" w:themeFillTint="99"/>
            <w:vAlign w:val="center"/>
          </w:tcPr>
          <w:p w14:paraId="20E8A416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736952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14.00-15.00</w:t>
            </w:r>
          </w:p>
        </w:tc>
        <w:tc>
          <w:tcPr>
            <w:tcW w:w="1562" w:type="dxa"/>
            <w:shd w:val="clear" w:color="auto" w:fill="A8D08D" w:themeFill="accent6" w:themeFillTint="99"/>
            <w:vAlign w:val="center"/>
          </w:tcPr>
          <w:p w14:paraId="17EB9498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736952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15.00-16.00</w:t>
            </w:r>
          </w:p>
        </w:tc>
        <w:tc>
          <w:tcPr>
            <w:tcW w:w="1562" w:type="dxa"/>
            <w:shd w:val="clear" w:color="auto" w:fill="A8D08D" w:themeFill="accent6" w:themeFillTint="99"/>
          </w:tcPr>
          <w:p w14:paraId="43B05253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736952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16.00-17.00</w:t>
            </w:r>
          </w:p>
        </w:tc>
      </w:tr>
      <w:tr w:rsidR="00CE14BB" w:rsidRPr="00736952" w14:paraId="29F4D943" w14:textId="77777777" w:rsidTr="00197FB7">
        <w:trPr>
          <w:trHeight w:val="607"/>
        </w:trPr>
        <w:tc>
          <w:tcPr>
            <w:tcW w:w="1017" w:type="dxa"/>
            <w:shd w:val="clear" w:color="auto" w:fill="A8D08D" w:themeFill="accent6" w:themeFillTint="99"/>
            <w:vAlign w:val="center"/>
          </w:tcPr>
          <w:p w14:paraId="64666733" w14:textId="21E74B84" w:rsidR="00CE14BB" w:rsidRPr="00736952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lastRenderedPageBreak/>
              <w:t>09.0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3E699A34" w14:textId="77777777" w:rsidR="00CE14BB" w:rsidRPr="00736952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736952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PAZARTESİ</w:t>
            </w:r>
          </w:p>
        </w:tc>
        <w:tc>
          <w:tcPr>
            <w:tcW w:w="12984" w:type="dxa"/>
            <w:gridSpan w:val="8"/>
            <w:shd w:val="clear" w:color="auto" w:fill="auto"/>
            <w:vAlign w:val="center"/>
          </w:tcPr>
          <w:p w14:paraId="557FFC09" w14:textId="1C2B0669" w:rsidR="00CE14BB" w:rsidRPr="00736952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F72861">
              <w:rPr>
                <w:rFonts w:ascii="Times New Roman" w:eastAsia="Verdana" w:hAnsi="Times New Roman" w:cs="Times New Roman"/>
                <w:b/>
                <w:color w:val="FF0000"/>
                <w:sz w:val="13"/>
                <w:szCs w:val="13"/>
              </w:rPr>
              <w:t>BAYRAM TATİL</w:t>
            </w:r>
            <w:r>
              <w:rPr>
                <w:rFonts w:ascii="Times New Roman" w:eastAsia="Verdana" w:hAnsi="Times New Roman" w:cs="Times New Roman"/>
                <w:b/>
                <w:color w:val="FF0000"/>
                <w:sz w:val="13"/>
                <w:szCs w:val="13"/>
              </w:rPr>
              <w:t>İ</w:t>
            </w:r>
          </w:p>
        </w:tc>
      </w:tr>
      <w:tr w:rsidR="00736952" w:rsidRPr="00736952" w14:paraId="0263C925" w14:textId="77777777" w:rsidTr="00CE14BB">
        <w:trPr>
          <w:trHeight w:val="407"/>
        </w:trPr>
        <w:tc>
          <w:tcPr>
            <w:tcW w:w="1017" w:type="dxa"/>
            <w:shd w:val="clear" w:color="auto" w:fill="A8D08D" w:themeFill="accent6" w:themeFillTint="99"/>
            <w:vAlign w:val="center"/>
          </w:tcPr>
          <w:p w14:paraId="7E1E8AA3" w14:textId="4FB02758" w:rsidR="00B452F0" w:rsidRPr="00736952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10</w:t>
            </w:r>
            <w:r w:rsidR="00B452F0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6.</w:t>
            </w:r>
            <w:r w:rsidR="00B452F0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2025</w:t>
            </w:r>
          </w:p>
          <w:p w14:paraId="736B19FE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736952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SALI</w:t>
            </w:r>
          </w:p>
        </w:tc>
        <w:tc>
          <w:tcPr>
            <w:tcW w:w="1429" w:type="dxa"/>
            <w:shd w:val="clear" w:color="auto" w:fill="auto"/>
          </w:tcPr>
          <w:p w14:paraId="6ED12A58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A0A1153" w14:textId="35D46F31" w:rsidR="00A534EE" w:rsidRPr="00736952" w:rsidRDefault="00A534EE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03" w:type="dxa"/>
            <w:shd w:val="clear" w:color="auto" w:fill="auto"/>
          </w:tcPr>
          <w:p w14:paraId="0F475F2B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80C84C6" w14:textId="77777777" w:rsidR="00A534EE" w:rsidRPr="00736952" w:rsidRDefault="00A534EE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334E5654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  <w:p w14:paraId="5F52A968" w14:textId="77777777" w:rsidR="00A534EE" w:rsidRPr="00736952" w:rsidRDefault="00A534EE" w:rsidP="00E25A8A">
            <w:pPr>
              <w:spacing w:before="120" w:after="120" w:line="240" w:lineRule="auto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139F345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62" w:type="dxa"/>
            <w:shd w:val="clear" w:color="auto" w:fill="auto"/>
          </w:tcPr>
          <w:p w14:paraId="2736548B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62" w:type="dxa"/>
            <w:shd w:val="clear" w:color="auto" w:fill="auto"/>
          </w:tcPr>
          <w:p w14:paraId="6A560DFE" w14:textId="3851C703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  <w:tr w:rsidR="00ED7273" w:rsidRPr="00736952" w14:paraId="1F33927F" w14:textId="77777777" w:rsidTr="00CE14BB">
        <w:trPr>
          <w:trHeight w:val="445"/>
        </w:trPr>
        <w:tc>
          <w:tcPr>
            <w:tcW w:w="1017" w:type="dxa"/>
            <w:shd w:val="clear" w:color="auto" w:fill="A8D08D" w:themeFill="accent6" w:themeFillTint="99"/>
            <w:vAlign w:val="center"/>
          </w:tcPr>
          <w:p w14:paraId="1807283C" w14:textId="25E33936" w:rsidR="00B452F0" w:rsidRPr="00736952" w:rsidRDefault="00AB351D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</w:t>
            </w:r>
            <w:r w:rsidR="00CE14B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</w:t>
            </w:r>
            <w:r w:rsidR="00B452F0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6.</w:t>
            </w:r>
            <w:r w:rsidR="00B452F0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2025</w:t>
            </w:r>
          </w:p>
          <w:p w14:paraId="25B76318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736952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ÇARŞAMBA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7615E06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  <w:highlight w:val="green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D60B88A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  <w:highlight w:val="green"/>
                <w:shd w:val="clear" w:color="auto" w:fill="CC99FF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2944DFD" w14:textId="77777777" w:rsidR="00A534EE" w:rsidRPr="00736952" w:rsidRDefault="00A534EE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  <w:highlight w:val="green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E80C42B" w14:textId="77777777" w:rsidR="00A534EE" w:rsidRPr="00736952" w:rsidRDefault="00A534EE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  <w:highlight w:val="green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3CF2769E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  <w:highlight w:val="gree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3CBD72CD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  <w:highlight w:val="green"/>
              </w:rPr>
            </w:pPr>
          </w:p>
        </w:tc>
        <w:tc>
          <w:tcPr>
            <w:tcW w:w="1562" w:type="dxa"/>
            <w:shd w:val="clear" w:color="auto" w:fill="auto"/>
          </w:tcPr>
          <w:p w14:paraId="4AE9EF6C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  <w:highlight w:val="green"/>
              </w:rPr>
            </w:pPr>
          </w:p>
        </w:tc>
        <w:tc>
          <w:tcPr>
            <w:tcW w:w="1562" w:type="dxa"/>
            <w:shd w:val="clear" w:color="auto" w:fill="auto"/>
          </w:tcPr>
          <w:p w14:paraId="0B92F0FB" w14:textId="77777777" w:rsidR="00A534EE" w:rsidRPr="00736952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  <w:highlight w:val="green"/>
              </w:rPr>
            </w:pPr>
          </w:p>
        </w:tc>
      </w:tr>
      <w:tr w:rsidR="00736952" w:rsidRPr="00736952" w14:paraId="5E9F57CD" w14:textId="77777777" w:rsidTr="00CE14BB">
        <w:trPr>
          <w:trHeight w:val="1333"/>
        </w:trPr>
        <w:tc>
          <w:tcPr>
            <w:tcW w:w="1017" w:type="dxa"/>
            <w:shd w:val="clear" w:color="auto" w:fill="A8D08D" w:themeFill="accent6" w:themeFillTint="99"/>
            <w:vAlign w:val="center"/>
          </w:tcPr>
          <w:p w14:paraId="56C10C62" w14:textId="738E484E" w:rsidR="00B452F0" w:rsidRPr="00736952" w:rsidRDefault="00B452F0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</w:t>
            </w:r>
            <w:r w:rsidR="00CE14B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2</w:t>
            </w:r>
            <w:r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6.</w:t>
            </w:r>
            <w:r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2025</w:t>
            </w:r>
          </w:p>
          <w:p w14:paraId="2BCEC88B" w14:textId="3E18AE93" w:rsidR="00E25A8A" w:rsidRPr="00E25A8A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736952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PERŞEMBE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6F05729" w14:textId="77777777" w:rsidR="00A534EE" w:rsidRPr="00736952" w:rsidRDefault="00A534EE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Verdana" w:hAnsi="Times New Roman" w:cs="Times New Roman"/>
                <w:b/>
                <w:sz w:val="13"/>
                <w:szCs w:val="13"/>
                <w:shd w:val="clear" w:color="auto" w:fill="CC99FF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D4C917E" w14:textId="77777777" w:rsidR="00A534EE" w:rsidRPr="00736952" w:rsidRDefault="00A534EE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  <w:shd w:val="clear" w:color="auto" w:fill="CC99FF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C03A3CE" w14:textId="12E5E07A" w:rsidR="00A534EE" w:rsidRPr="00736952" w:rsidRDefault="00A534EE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2B006D4" w14:textId="77777777" w:rsidR="00A534EE" w:rsidRPr="00736952" w:rsidRDefault="00A534EE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602C98F" w14:textId="77777777" w:rsidR="00A534EE" w:rsidRPr="00736952" w:rsidRDefault="00A534EE" w:rsidP="00E25A8A">
            <w:pPr>
              <w:spacing w:before="120" w:after="24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3FB44EB" w14:textId="77777777" w:rsidR="00A534EE" w:rsidRPr="00736952" w:rsidRDefault="00A534EE" w:rsidP="00E25A8A">
            <w:pPr>
              <w:spacing w:before="120" w:after="24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62" w:type="dxa"/>
            <w:shd w:val="clear" w:color="auto" w:fill="auto"/>
          </w:tcPr>
          <w:p w14:paraId="3FD1F9FB" w14:textId="2124473D" w:rsidR="00A534EE" w:rsidRPr="00062700" w:rsidRDefault="00A534EE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562" w:type="dxa"/>
            <w:shd w:val="clear" w:color="auto" w:fill="auto"/>
          </w:tcPr>
          <w:p w14:paraId="756FD731" w14:textId="77777777" w:rsidR="00A534EE" w:rsidRPr="00736952" w:rsidRDefault="00A534EE" w:rsidP="00E25A8A">
            <w:pPr>
              <w:widowControl w:val="0"/>
              <w:spacing w:before="93" w:line="240" w:lineRule="auto"/>
              <w:ind w:left="180" w:right="54" w:hanging="110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</w:tr>
      <w:tr w:rsidR="00736952" w:rsidRPr="00736952" w14:paraId="3CB0B788" w14:textId="77777777" w:rsidTr="00CE14BB">
        <w:trPr>
          <w:trHeight w:val="491"/>
        </w:trPr>
        <w:tc>
          <w:tcPr>
            <w:tcW w:w="1017" w:type="dxa"/>
            <w:shd w:val="clear" w:color="auto" w:fill="A8D08D" w:themeFill="accent6" w:themeFillTint="99"/>
            <w:vAlign w:val="center"/>
          </w:tcPr>
          <w:p w14:paraId="0692384E" w14:textId="6B9C7C5A" w:rsidR="00B452F0" w:rsidRPr="00736952" w:rsidRDefault="00B452F0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</w:t>
            </w:r>
            <w:r w:rsidR="00CE14B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3</w:t>
            </w:r>
            <w:r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4DD46F59" w14:textId="77777777" w:rsidR="00A534EE" w:rsidRPr="00736952" w:rsidRDefault="00A534EE" w:rsidP="00E25A8A">
            <w:pPr>
              <w:spacing w:before="120" w:after="120" w:line="240" w:lineRule="auto"/>
              <w:ind w:left="-120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736952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CUMA</w:t>
            </w:r>
          </w:p>
        </w:tc>
        <w:tc>
          <w:tcPr>
            <w:tcW w:w="1429" w:type="dxa"/>
            <w:shd w:val="clear" w:color="auto" w:fill="auto"/>
          </w:tcPr>
          <w:p w14:paraId="69C08903" w14:textId="77777777" w:rsidR="00A534EE" w:rsidRPr="005417C4" w:rsidRDefault="00A534EE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A553692" w14:textId="77777777" w:rsidR="00A534EE" w:rsidRPr="005417C4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21B49E4" w14:textId="77777777" w:rsidR="00A534EE" w:rsidRPr="005417C4" w:rsidRDefault="00A534EE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BEE9B46" w14:textId="77777777" w:rsidR="00A534EE" w:rsidRPr="005417C4" w:rsidRDefault="00A534EE" w:rsidP="00E25A8A">
            <w:pPr>
              <w:spacing w:line="240" w:lineRule="auto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0BC7B868" w14:textId="77777777" w:rsidR="00A534EE" w:rsidRPr="005417C4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7FA1785" w14:textId="77777777" w:rsidR="00A534EE" w:rsidRPr="005417C4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62" w:type="dxa"/>
            <w:shd w:val="clear" w:color="auto" w:fill="auto"/>
          </w:tcPr>
          <w:p w14:paraId="20650377" w14:textId="77777777" w:rsidR="00A534EE" w:rsidRPr="005417C4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62" w:type="dxa"/>
            <w:shd w:val="clear" w:color="auto" w:fill="auto"/>
          </w:tcPr>
          <w:p w14:paraId="5E429DE8" w14:textId="77777777" w:rsidR="00A534EE" w:rsidRPr="005417C4" w:rsidRDefault="00A534E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</w:tbl>
    <w:p w14:paraId="627DA59C" w14:textId="77777777" w:rsidR="00A534EE" w:rsidRDefault="00A534EE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69A43746" w14:textId="77777777" w:rsidR="00736952" w:rsidRDefault="00736952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23DA5226" w14:textId="77777777" w:rsidR="00736952" w:rsidRDefault="00736952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33FFB20C" w14:textId="77777777" w:rsidR="00736952" w:rsidRDefault="00736952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64B6861E" w14:textId="77777777" w:rsidR="00923E0E" w:rsidRDefault="00923E0E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52786A2F" w14:textId="77777777" w:rsidR="00923E0E" w:rsidRDefault="00923E0E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2353C211" w14:textId="77777777" w:rsidR="00923E0E" w:rsidRDefault="00923E0E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08EC54F5" w14:textId="77777777" w:rsidR="00923E0E" w:rsidRDefault="00923E0E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4AE87A34" w14:textId="77777777" w:rsidR="00CE14BB" w:rsidRDefault="00CE14BB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7B8E8A9C" w14:textId="77777777" w:rsidR="00CE14BB" w:rsidRDefault="00CE14BB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119FC67E" w14:textId="77777777" w:rsidR="00CE14BB" w:rsidRDefault="00CE14BB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2A53EB2D" w14:textId="77777777" w:rsidR="00CE14BB" w:rsidRDefault="00CE14BB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7A40EC44" w14:textId="77777777" w:rsidR="00923E0E" w:rsidRDefault="00923E0E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60B26BE4" w14:textId="77777777" w:rsidR="00923E0E" w:rsidRDefault="00923E0E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73AADD77" w14:textId="77777777" w:rsidR="00923E0E" w:rsidRDefault="00923E0E" w:rsidP="00C569F9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422E5CDA" w14:textId="77777777" w:rsidR="00072D61" w:rsidRDefault="00072D61" w:rsidP="00C569F9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2B64411B" w14:textId="77777777" w:rsidR="00062700" w:rsidRDefault="00062700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12C75A26" w14:textId="5264232E" w:rsidR="00244EF7" w:rsidRPr="00244EF7" w:rsidRDefault="00BE7183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Verdana" w:hAnsi="Times New Roman" w:cs="Times New Roman"/>
          <w:b/>
          <w:color w:val="FF0000"/>
          <w:sz w:val="20"/>
          <w:szCs w:val="20"/>
          <w:highlight w:val="yellow"/>
        </w:rPr>
        <w:t>16-20</w:t>
      </w:r>
      <w:r w:rsidR="00244EF7" w:rsidRPr="00244EF7">
        <w:rPr>
          <w:rFonts w:ascii="Times New Roman" w:eastAsia="Verdana" w:hAnsi="Times New Roman" w:cs="Times New Roman"/>
          <w:b/>
          <w:color w:val="FF0000"/>
          <w:sz w:val="20"/>
          <w:szCs w:val="20"/>
          <w:highlight w:val="yellow"/>
        </w:rPr>
        <w:t xml:space="preserve"> </w:t>
      </w:r>
      <w:r w:rsidR="005734AB">
        <w:rPr>
          <w:rFonts w:ascii="Times New Roman" w:eastAsia="Verdana" w:hAnsi="Times New Roman" w:cs="Times New Roman"/>
          <w:b/>
          <w:color w:val="FF0000"/>
          <w:sz w:val="20"/>
          <w:szCs w:val="20"/>
          <w:highlight w:val="yellow"/>
        </w:rPr>
        <w:t xml:space="preserve">HAZİRAN </w:t>
      </w:r>
      <w:r w:rsidR="00244EF7" w:rsidRPr="00244EF7">
        <w:rPr>
          <w:rFonts w:ascii="Times New Roman" w:eastAsia="Verdana" w:hAnsi="Times New Roman" w:cs="Times New Roman"/>
          <w:b/>
          <w:color w:val="FF0000"/>
          <w:sz w:val="20"/>
          <w:szCs w:val="20"/>
          <w:highlight w:val="yellow"/>
        </w:rPr>
        <w:t>HAFTASI</w:t>
      </w:r>
    </w:p>
    <w:p w14:paraId="63BBBBD7" w14:textId="1C1508E9" w:rsidR="00923E0E" w:rsidRPr="00736952" w:rsidRDefault="00CE14BB" w:rsidP="00244EF7">
      <w:pPr>
        <w:shd w:val="clear" w:color="auto" w:fill="E2EFD9" w:themeFill="accent6" w:themeFillTint="33"/>
        <w:spacing w:line="240" w:lineRule="auto"/>
        <w:jc w:val="center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  <w:r>
        <w:rPr>
          <w:rFonts w:ascii="Times New Roman" w:eastAsia="Verdana" w:hAnsi="Times New Roman" w:cs="Times New Roman"/>
          <w:b/>
          <w:color w:val="000000"/>
          <w:sz w:val="13"/>
          <w:szCs w:val="13"/>
        </w:rPr>
        <w:t>1</w:t>
      </w:r>
      <w:r w:rsidR="00923E0E" w:rsidRPr="00736952">
        <w:rPr>
          <w:rFonts w:ascii="Times New Roman" w:eastAsia="Verdana" w:hAnsi="Times New Roman" w:cs="Times New Roman"/>
          <w:b/>
          <w:color w:val="000000"/>
          <w:sz w:val="13"/>
          <w:szCs w:val="13"/>
        </w:rPr>
        <w:t>. SINIF</w:t>
      </w:r>
    </w:p>
    <w:tbl>
      <w:tblPr>
        <w:tblW w:w="14322" w:type="dxa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2"/>
        <w:gridCol w:w="1549"/>
        <w:gridCol w:w="1700"/>
        <w:gridCol w:w="1702"/>
        <w:gridCol w:w="1682"/>
        <w:gridCol w:w="1775"/>
        <w:gridCol w:w="1776"/>
        <w:gridCol w:w="1488"/>
        <w:gridCol w:w="1488"/>
      </w:tblGrid>
      <w:tr w:rsidR="00923E0E" w:rsidRPr="00E25A8A" w14:paraId="7C131637" w14:textId="77777777" w:rsidTr="00A564FE">
        <w:trPr>
          <w:trHeight w:val="56"/>
        </w:trPr>
        <w:tc>
          <w:tcPr>
            <w:tcW w:w="1162" w:type="dxa"/>
            <w:shd w:val="clear" w:color="auto" w:fill="A8D08D" w:themeFill="accent6" w:themeFillTint="99"/>
          </w:tcPr>
          <w:p w14:paraId="34221194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49" w:type="dxa"/>
            <w:shd w:val="clear" w:color="auto" w:fill="A8D08D" w:themeFill="accent6" w:themeFillTint="99"/>
            <w:vAlign w:val="center"/>
          </w:tcPr>
          <w:p w14:paraId="1A0938E1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09.00-10.00</w:t>
            </w:r>
          </w:p>
        </w:tc>
        <w:tc>
          <w:tcPr>
            <w:tcW w:w="1700" w:type="dxa"/>
            <w:shd w:val="clear" w:color="auto" w:fill="A8D08D" w:themeFill="accent6" w:themeFillTint="99"/>
            <w:vAlign w:val="center"/>
          </w:tcPr>
          <w:p w14:paraId="6ED7C89B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10.00-11.00</w:t>
            </w:r>
          </w:p>
        </w:tc>
        <w:tc>
          <w:tcPr>
            <w:tcW w:w="1702" w:type="dxa"/>
            <w:shd w:val="clear" w:color="auto" w:fill="A8D08D" w:themeFill="accent6" w:themeFillTint="99"/>
            <w:vAlign w:val="center"/>
          </w:tcPr>
          <w:p w14:paraId="6737DD57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11.00-12.00</w:t>
            </w:r>
          </w:p>
        </w:tc>
        <w:tc>
          <w:tcPr>
            <w:tcW w:w="1682" w:type="dxa"/>
            <w:shd w:val="clear" w:color="auto" w:fill="A8D08D" w:themeFill="accent6" w:themeFillTint="99"/>
            <w:vAlign w:val="center"/>
          </w:tcPr>
          <w:p w14:paraId="6533362F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12.00-13.00</w:t>
            </w:r>
          </w:p>
        </w:tc>
        <w:tc>
          <w:tcPr>
            <w:tcW w:w="1775" w:type="dxa"/>
            <w:shd w:val="clear" w:color="auto" w:fill="A8D08D" w:themeFill="accent6" w:themeFillTint="99"/>
            <w:vAlign w:val="center"/>
          </w:tcPr>
          <w:p w14:paraId="78B29245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13.00-14.00</w:t>
            </w:r>
          </w:p>
        </w:tc>
        <w:tc>
          <w:tcPr>
            <w:tcW w:w="1776" w:type="dxa"/>
            <w:shd w:val="clear" w:color="auto" w:fill="A8D08D" w:themeFill="accent6" w:themeFillTint="99"/>
            <w:vAlign w:val="center"/>
          </w:tcPr>
          <w:p w14:paraId="75A2622A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14.00-15.00</w:t>
            </w:r>
          </w:p>
        </w:tc>
        <w:tc>
          <w:tcPr>
            <w:tcW w:w="1488" w:type="dxa"/>
            <w:shd w:val="clear" w:color="auto" w:fill="A8D08D" w:themeFill="accent6" w:themeFillTint="99"/>
            <w:vAlign w:val="center"/>
          </w:tcPr>
          <w:p w14:paraId="719CE442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15.00-16.00</w:t>
            </w:r>
          </w:p>
        </w:tc>
        <w:tc>
          <w:tcPr>
            <w:tcW w:w="1488" w:type="dxa"/>
            <w:shd w:val="clear" w:color="auto" w:fill="A8D08D" w:themeFill="accent6" w:themeFillTint="99"/>
          </w:tcPr>
          <w:p w14:paraId="2AEDB3AF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16.00-17.00</w:t>
            </w:r>
          </w:p>
        </w:tc>
      </w:tr>
      <w:tr w:rsidR="00923E0E" w:rsidRPr="00E25A8A" w14:paraId="0557417C" w14:textId="77777777" w:rsidTr="00A564FE">
        <w:trPr>
          <w:trHeight w:val="959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03482D6D" w14:textId="66A64A84" w:rsidR="00923E0E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16</w:t>
            </w:r>
            <w:r w:rsidR="00923E0E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="00923E0E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0303623A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PAZARTESİ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3DC0452" w14:textId="77777777" w:rsidR="00923E0E" w:rsidRPr="00E25A8A" w:rsidRDefault="00923E0E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EB97631" w14:textId="4327FCBE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BF81F86" w14:textId="77777777" w:rsidR="00923E0E" w:rsidRPr="00E25A8A" w:rsidRDefault="00923E0E" w:rsidP="00E25A8A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14:paraId="38DE3CD5" w14:textId="77777777" w:rsidR="00923E0E" w:rsidRPr="00E25A8A" w:rsidRDefault="00923E0E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40D09976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D9C14CB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0CE4466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PDR106</w:t>
            </w:r>
          </w:p>
          <w:p w14:paraId="6422E3A1" w14:textId="77777777" w:rsidR="006147C6" w:rsidRPr="00E25A8A" w:rsidRDefault="006147C6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ÖĞRENME PSİKOLOJİSİ</w:t>
            </w: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</w:p>
          <w:p w14:paraId="29838AE1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Dr. </w:t>
            </w: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Öğr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 Üyesi C. Hazal Güçlü</w:t>
            </w:r>
          </w:p>
          <w:p w14:paraId="3673A917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B103-104</w:t>
            </w:r>
          </w:p>
          <w:p w14:paraId="0E2A988C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B106</w:t>
            </w:r>
          </w:p>
          <w:p w14:paraId="5C98AC8A" w14:textId="79789B3B" w:rsidR="00923E0E" w:rsidRPr="00E25A8A" w:rsidRDefault="00923E0E" w:rsidP="00F86260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8201667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</w:tc>
        <w:tc>
          <w:tcPr>
            <w:tcW w:w="1488" w:type="dxa"/>
          </w:tcPr>
          <w:p w14:paraId="32085951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</w:tc>
      </w:tr>
      <w:tr w:rsidR="006147C6" w:rsidRPr="00E25A8A" w14:paraId="04798103" w14:textId="77777777" w:rsidTr="00096570">
        <w:trPr>
          <w:trHeight w:val="420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7F77E957" w14:textId="6470AE23" w:rsidR="006147C6" w:rsidRPr="00E25A8A" w:rsidRDefault="006147C6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17.0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363FB0C2" w14:textId="77777777" w:rsidR="006147C6" w:rsidRPr="00E25A8A" w:rsidRDefault="006147C6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SALI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46CC995" w14:textId="77777777" w:rsidR="006147C6" w:rsidRPr="00E25A8A" w:rsidRDefault="006147C6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BE77E76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000000" w:themeColor="text1"/>
                <w:sz w:val="13"/>
                <w:szCs w:val="13"/>
              </w:rPr>
              <w:t>EDS419-01</w:t>
            </w:r>
          </w:p>
          <w:p w14:paraId="1AEB2499" w14:textId="147E7880" w:rsidR="006147C6" w:rsidRPr="00E25A8A" w:rsidRDefault="006147C6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>EĞİT</w:t>
            </w:r>
            <w:r w:rsidR="00993DBF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>İMDE YENİLİKÇİ VE GÜNCEL TEKNOL</w:t>
            </w:r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>OJİLER</w:t>
            </w:r>
          </w:p>
          <w:p w14:paraId="49E7D01B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14:paraId="4FEA1B2E" w14:textId="2AFB60C5" w:rsidR="006147C6" w:rsidRPr="00E25A8A" w:rsidRDefault="006147C6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</w:rPr>
              <w:t>Filiz Kalelioğlu</w:t>
            </w:r>
          </w:p>
          <w:p w14:paraId="32A0ECCF" w14:textId="667C3051" w:rsidR="006147C6" w:rsidRPr="00E25A8A" w:rsidRDefault="006147C6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B405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2A97E7D" w14:textId="77777777" w:rsidR="006147C6" w:rsidRPr="00E25A8A" w:rsidRDefault="006147C6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2AB515F" w14:textId="5CC82D3C" w:rsidR="006147C6" w:rsidRPr="00E25A8A" w:rsidRDefault="006147C6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46B902E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EDS426</w:t>
            </w:r>
          </w:p>
          <w:p w14:paraId="6D870CAD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(RPSD206)</w:t>
            </w:r>
          </w:p>
          <w:p w14:paraId="70FE2C20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KARAKTER VE DEĞER EĞİTİMİ</w:t>
            </w:r>
          </w:p>
          <w:p w14:paraId="61EFBB63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Dr. </w:t>
            </w: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Öğr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. Üyesi </w:t>
            </w: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Nazife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Üzbe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Atalay</w:t>
            </w:r>
          </w:p>
          <w:p w14:paraId="44F4B73B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B102</w:t>
            </w:r>
          </w:p>
          <w:p w14:paraId="7B262C58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B103-104</w:t>
            </w:r>
          </w:p>
          <w:p w14:paraId="315D9F86" w14:textId="1196A0F3" w:rsidR="006147C6" w:rsidRPr="00E25A8A" w:rsidRDefault="006147C6" w:rsidP="00F86260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D507903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488" w:type="dxa"/>
          </w:tcPr>
          <w:p w14:paraId="133F7508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</w:tr>
      <w:tr w:rsidR="00923E0E" w:rsidRPr="00E25A8A" w14:paraId="55B409FC" w14:textId="77777777" w:rsidTr="00A564FE">
        <w:trPr>
          <w:trHeight w:val="67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4457000B" w14:textId="004D2297" w:rsidR="00923E0E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18</w:t>
            </w:r>
            <w:r w:rsidR="00923E0E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="00923E0E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58A9896D" w14:textId="77777777" w:rsidR="00923E0E" w:rsidRPr="00E25A8A" w:rsidRDefault="00923E0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ÇARŞAMBA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B09F5DB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  <w:p w14:paraId="4829DBE7" w14:textId="77777777" w:rsidR="00923E0E" w:rsidRPr="00E25A8A" w:rsidRDefault="00923E0E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color w:val="4472C4"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CB3559A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sz w:val="13"/>
                <w:szCs w:val="13"/>
              </w:rPr>
              <w:t>GKE112</w:t>
            </w:r>
          </w:p>
          <w:p w14:paraId="56E7B30F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sz w:val="13"/>
                <w:szCs w:val="13"/>
              </w:rPr>
              <w:t>(RPSD104)</w:t>
            </w:r>
          </w:p>
          <w:p w14:paraId="11CD368C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sz w:val="13"/>
                <w:szCs w:val="13"/>
              </w:rPr>
              <w:t>SİNİR BİLİM</w:t>
            </w:r>
          </w:p>
          <w:p w14:paraId="08B24226" w14:textId="21690844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sz w:val="13"/>
                <w:szCs w:val="13"/>
              </w:rPr>
              <w:t>(FİZYOLOJİK PSİKOLOJİ</w:t>
            </w:r>
            <w:r w:rsidR="00072D61">
              <w:rPr>
                <w:rFonts w:ascii="Times New Roman" w:hAnsi="Times New Roman" w:cs="Times New Roman"/>
                <w:b/>
                <w:sz w:val="13"/>
                <w:szCs w:val="13"/>
              </w:rPr>
              <w:t>)</w:t>
            </w:r>
          </w:p>
          <w:p w14:paraId="39A06281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Cs/>
                <w:sz w:val="13"/>
                <w:szCs w:val="13"/>
              </w:rPr>
              <w:t>Dr. Hicran İnandılar Topaç</w:t>
            </w:r>
          </w:p>
          <w:p w14:paraId="3D19C53F" w14:textId="55BB4579" w:rsidR="00923E0E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  <w:highlight w:val="yellow"/>
              </w:rPr>
            </w:pPr>
            <w:r w:rsidRPr="00E25A8A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B103-104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DC4E15C" w14:textId="4DCC9916" w:rsidR="00923E0E" w:rsidRPr="00E25A8A" w:rsidRDefault="00923E0E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75064CED" w14:textId="77777777" w:rsidR="00923E0E" w:rsidRPr="00E25A8A" w:rsidRDefault="00923E0E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DC21D62" w14:textId="77777777" w:rsidR="00923E0E" w:rsidRPr="00E25A8A" w:rsidRDefault="00923E0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AEDE0B0" w14:textId="77777777" w:rsidR="00923E0E" w:rsidRPr="00E25A8A" w:rsidRDefault="00923E0E" w:rsidP="00E25A8A">
            <w:pPr>
              <w:spacing w:before="120" w:after="120" w:line="240" w:lineRule="auto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  <w:p w14:paraId="42D1A098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  <w:p w14:paraId="7F0ACD31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  <w:p w14:paraId="5C6ED92B" w14:textId="77777777" w:rsidR="00923E0E" w:rsidRPr="00E25A8A" w:rsidRDefault="00923E0E" w:rsidP="00E25A8A">
            <w:pPr>
              <w:spacing w:before="120" w:after="120" w:line="240" w:lineRule="auto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  <w:p w14:paraId="238E36F1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0B3421B" w14:textId="77777777" w:rsidR="00923E0E" w:rsidRPr="00E25A8A" w:rsidRDefault="00923E0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488" w:type="dxa"/>
          </w:tcPr>
          <w:p w14:paraId="37FBE604" w14:textId="77777777" w:rsidR="00923E0E" w:rsidRPr="00E25A8A" w:rsidRDefault="00923E0E" w:rsidP="00E25A8A">
            <w:pPr>
              <w:spacing w:before="120" w:after="120" w:line="240" w:lineRule="auto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</w:tr>
      <w:tr w:rsidR="00923E0E" w:rsidRPr="00E25A8A" w14:paraId="31CE8362" w14:textId="77777777" w:rsidTr="00A564FE">
        <w:trPr>
          <w:trHeight w:val="699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76EFDCEA" w14:textId="3EF7683F" w:rsidR="00923E0E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19.</w:t>
            </w:r>
            <w:r w:rsidR="00923E0E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="00923E0E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6AFAEB13" w14:textId="77777777" w:rsidR="00923E0E" w:rsidRPr="00E25A8A" w:rsidRDefault="00923E0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PERŞEMBE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71931A9" w14:textId="77777777" w:rsidR="00923E0E" w:rsidRPr="00E25A8A" w:rsidRDefault="00923E0E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689176B" w14:textId="344F28B5" w:rsidR="00923E0E" w:rsidRPr="00E25A8A" w:rsidRDefault="00923E0E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4542882" w14:textId="77777777" w:rsidR="00923E0E" w:rsidRPr="00E25A8A" w:rsidRDefault="00923E0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4BA2C563" w14:textId="77777777" w:rsidR="00923E0E" w:rsidRPr="00E25A8A" w:rsidRDefault="00923E0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E7B4FB7" w14:textId="77777777" w:rsidR="00923E0E" w:rsidRPr="00E25A8A" w:rsidRDefault="00923E0E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BADF6C6" w14:textId="77777777" w:rsidR="00923E0E" w:rsidRPr="00E25A8A" w:rsidRDefault="00923E0E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BE0D4DB" w14:textId="77777777" w:rsidR="00923E0E" w:rsidRPr="00E25A8A" w:rsidRDefault="00923E0E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</w:tcPr>
          <w:p w14:paraId="7B52C7F9" w14:textId="77777777" w:rsidR="00923E0E" w:rsidRPr="00E25A8A" w:rsidRDefault="00923E0E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  <w:tr w:rsidR="00A564FE" w:rsidRPr="00E25A8A" w14:paraId="2A4140E7" w14:textId="77777777" w:rsidTr="00A564FE">
        <w:trPr>
          <w:trHeight w:val="684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5A931E0B" w14:textId="71577A77" w:rsidR="00A564FE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20.</w:t>
            </w:r>
            <w:r w:rsidR="00A564FE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="00A564FE"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58F464DC" w14:textId="77777777" w:rsidR="00A564FE" w:rsidRPr="00E25A8A" w:rsidRDefault="00A564FE" w:rsidP="00E25A8A">
            <w:pPr>
              <w:spacing w:before="120" w:after="120" w:line="240" w:lineRule="auto"/>
              <w:ind w:left="-120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CUMA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021797A" w14:textId="2C3AD680" w:rsidR="00A564FE" w:rsidRPr="00E25A8A" w:rsidRDefault="00A564FE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8A01E88" w14:textId="2EBDA5B0" w:rsidR="00A564FE" w:rsidRPr="00E25A8A" w:rsidRDefault="00A564FE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3E859D7" w14:textId="77777777" w:rsidR="00A564FE" w:rsidRPr="00E25A8A" w:rsidRDefault="00A564F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51C00C44" w14:textId="04C35033" w:rsidR="00A564FE" w:rsidRPr="00E25A8A" w:rsidRDefault="00A564FE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FF3E5ED" w14:textId="2C90C4E2" w:rsidR="00A564FE" w:rsidRPr="00E25A8A" w:rsidRDefault="00A564FE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7650361A" w14:textId="3C8A25E8" w:rsidR="00A564FE" w:rsidRPr="00E25A8A" w:rsidRDefault="00A564FE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E387DA6" w14:textId="77777777" w:rsidR="00A564FE" w:rsidRPr="00E25A8A" w:rsidRDefault="00A564F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</w:tcPr>
          <w:p w14:paraId="58395365" w14:textId="77777777" w:rsidR="00A564FE" w:rsidRPr="00E25A8A" w:rsidRDefault="00A564FE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</w:tbl>
    <w:p w14:paraId="0E7D0905" w14:textId="77777777" w:rsidR="00CE14BB" w:rsidRDefault="00CE14BB" w:rsidP="006147C6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2AC6992A" w14:textId="77777777" w:rsidR="00E25A8A" w:rsidRDefault="00E25A8A" w:rsidP="006147C6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1FE8567D" w14:textId="77777777" w:rsidR="00E25A8A" w:rsidRDefault="00E25A8A" w:rsidP="006147C6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5E9814FB" w14:textId="77777777" w:rsidR="00E25A8A" w:rsidRDefault="00E25A8A" w:rsidP="006147C6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551A4433" w14:textId="53AA73C0" w:rsidR="00CE14BB" w:rsidRPr="00CE14BB" w:rsidRDefault="00CE14BB" w:rsidP="00CE14BB">
      <w:pPr>
        <w:shd w:val="clear" w:color="auto" w:fill="E2EFD9" w:themeFill="accent6" w:themeFillTint="33"/>
        <w:spacing w:line="240" w:lineRule="auto"/>
        <w:jc w:val="center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  <w:r>
        <w:rPr>
          <w:rFonts w:ascii="Times New Roman" w:eastAsia="Verdana" w:hAnsi="Times New Roman" w:cs="Times New Roman"/>
          <w:b/>
          <w:color w:val="000000"/>
          <w:sz w:val="13"/>
          <w:szCs w:val="13"/>
        </w:rPr>
        <w:t>2</w:t>
      </w:r>
      <w:r w:rsidRPr="00736952">
        <w:rPr>
          <w:rFonts w:ascii="Times New Roman" w:eastAsia="Verdana" w:hAnsi="Times New Roman" w:cs="Times New Roman"/>
          <w:b/>
          <w:color w:val="000000"/>
          <w:sz w:val="13"/>
          <w:szCs w:val="13"/>
        </w:rPr>
        <w:t>. SINIF</w:t>
      </w:r>
    </w:p>
    <w:tbl>
      <w:tblPr>
        <w:tblW w:w="14322" w:type="dxa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2"/>
        <w:gridCol w:w="1549"/>
        <w:gridCol w:w="1700"/>
        <w:gridCol w:w="1702"/>
        <w:gridCol w:w="1682"/>
        <w:gridCol w:w="1775"/>
        <w:gridCol w:w="1776"/>
        <w:gridCol w:w="1488"/>
        <w:gridCol w:w="1488"/>
      </w:tblGrid>
      <w:tr w:rsidR="00CE14BB" w:rsidRPr="00E25A8A" w14:paraId="4C3E108B" w14:textId="77777777" w:rsidTr="003449D1">
        <w:trPr>
          <w:trHeight w:val="56"/>
        </w:trPr>
        <w:tc>
          <w:tcPr>
            <w:tcW w:w="1162" w:type="dxa"/>
            <w:shd w:val="clear" w:color="auto" w:fill="A8D08D" w:themeFill="accent6" w:themeFillTint="99"/>
          </w:tcPr>
          <w:p w14:paraId="0C14B85D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49" w:type="dxa"/>
            <w:shd w:val="clear" w:color="auto" w:fill="A8D08D" w:themeFill="accent6" w:themeFillTint="99"/>
            <w:vAlign w:val="center"/>
          </w:tcPr>
          <w:p w14:paraId="11F189BA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09.00-10.00</w:t>
            </w:r>
          </w:p>
        </w:tc>
        <w:tc>
          <w:tcPr>
            <w:tcW w:w="1700" w:type="dxa"/>
            <w:shd w:val="clear" w:color="auto" w:fill="A8D08D" w:themeFill="accent6" w:themeFillTint="99"/>
            <w:vAlign w:val="center"/>
          </w:tcPr>
          <w:p w14:paraId="7A3D520C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10.00-11.00</w:t>
            </w:r>
          </w:p>
        </w:tc>
        <w:tc>
          <w:tcPr>
            <w:tcW w:w="1702" w:type="dxa"/>
            <w:shd w:val="clear" w:color="auto" w:fill="A8D08D" w:themeFill="accent6" w:themeFillTint="99"/>
            <w:vAlign w:val="center"/>
          </w:tcPr>
          <w:p w14:paraId="1D81A061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11.00-12.00</w:t>
            </w:r>
          </w:p>
        </w:tc>
        <w:tc>
          <w:tcPr>
            <w:tcW w:w="1682" w:type="dxa"/>
            <w:shd w:val="clear" w:color="auto" w:fill="A8D08D" w:themeFill="accent6" w:themeFillTint="99"/>
            <w:vAlign w:val="center"/>
          </w:tcPr>
          <w:p w14:paraId="10F2730C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12.00-13.00</w:t>
            </w:r>
          </w:p>
        </w:tc>
        <w:tc>
          <w:tcPr>
            <w:tcW w:w="1775" w:type="dxa"/>
            <w:shd w:val="clear" w:color="auto" w:fill="A8D08D" w:themeFill="accent6" w:themeFillTint="99"/>
            <w:vAlign w:val="center"/>
          </w:tcPr>
          <w:p w14:paraId="4034439D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13.00-14.00</w:t>
            </w:r>
          </w:p>
        </w:tc>
        <w:tc>
          <w:tcPr>
            <w:tcW w:w="1776" w:type="dxa"/>
            <w:shd w:val="clear" w:color="auto" w:fill="A8D08D" w:themeFill="accent6" w:themeFillTint="99"/>
            <w:vAlign w:val="center"/>
          </w:tcPr>
          <w:p w14:paraId="3012B6FA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14.00-15.00</w:t>
            </w:r>
          </w:p>
        </w:tc>
        <w:tc>
          <w:tcPr>
            <w:tcW w:w="1488" w:type="dxa"/>
            <w:shd w:val="clear" w:color="auto" w:fill="A8D08D" w:themeFill="accent6" w:themeFillTint="99"/>
            <w:vAlign w:val="center"/>
          </w:tcPr>
          <w:p w14:paraId="59025F99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15.00-16.00</w:t>
            </w:r>
          </w:p>
        </w:tc>
        <w:tc>
          <w:tcPr>
            <w:tcW w:w="1488" w:type="dxa"/>
            <w:shd w:val="clear" w:color="auto" w:fill="A8D08D" w:themeFill="accent6" w:themeFillTint="99"/>
          </w:tcPr>
          <w:p w14:paraId="4B1A550F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16.00-17.00</w:t>
            </w:r>
          </w:p>
        </w:tc>
      </w:tr>
      <w:tr w:rsidR="00CE14BB" w:rsidRPr="00E25A8A" w14:paraId="03FFE4B6" w14:textId="77777777" w:rsidTr="003449D1">
        <w:trPr>
          <w:trHeight w:val="959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040D7426" w14:textId="1DE9CA8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lastRenderedPageBreak/>
              <w:t>16.0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132D8C81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PAZARTESİ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573FB44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D7B47B4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4C18759" w14:textId="6CB816B8" w:rsidR="00CE14BB" w:rsidRPr="00E25A8A" w:rsidRDefault="00CE14BB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4F7229A3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9B436EB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1ABB401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3257402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</w:tc>
        <w:tc>
          <w:tcPr>
            <w:tcW w:w="1488" w:type="dxa"/>
          </w:tcPr>
          <w:p w14:paraId="6D4C794B" w14:textId="77777777" w:rsidR="00AA151E" w:rsidRPr="00E25A8A" w:rsidRDefault="00AA151E" w:rsidP="00AA15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RPSD208 </w:t>
            </w:r>
          </w:p>
          <w:p w14:paraId="29D61407" w14:textId="77777777" w:rsidR="00AA151E" w:rsidRPr="00E25A8A" w:rsidRDefault="00AA151E" w:rsidP="00AA15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TEST DIŞI TEKNİKLER</w:t>
            </w:r>
          </w:p>
          <w:p w14:paraId="14CB2C09" w14:textId="77777777" w:rsidR="00AA151E" w:rsidRPr="00E25A8A" w:rsidRDefault="00AA151E" w:rsidP="00AA15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Öğr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. Gör. Fatma </w:t>
            </w: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Özsert</w:t>
            </w:r>
            <w:proofErr w:type="spellEnd"/>
          </w:p>
          <w:p w14:paraId="7EE07545" w14:textId="5165006D" w:rsidR="00CE14BB" w:rsidRPr="00E25A8A" w:rsidRDefault="00AA151E" w:rsidP="00AA151E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B201</w:t>
            </w:r>
          </w:p>
        </w:tc>
      </w:tr>
      <w:tr w:rsidR="00CE14BB" w:rsidRPr="00E25A8A" w14:paraId="4FDA57DE" w14:textId="77777777" w:rsidTr="003449D1">
        <w:trPr>
          <w:trHeight w:val="420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0AF5CB59" w14:textId="27A0DE88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17.0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1286D5C6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SALI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9C3C87F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6EF997C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0E012B8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5F3B1387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8691774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72B5AF2E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70C3791" w14:textId="5F51EDA2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EDS405</w:t>
            </w:r>
          </w:p>
          <w:p w14:paraId="1ABC754B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ÇOCUK PSİKOLOJİSİ</w:t>
            </w:r>
          </w:p>
          <w:p w14:paraId="4AEC90E4" w14:textId="77777777" w:rsidR="006147C6" w:rsidRPr="00E25A8A" w:rsidRDefault="006147C6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Dr. </w:t>
            </w: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Öğr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 Üyesi C. Hazal Güçlü</w:t>
            </w:r>
          </w:p>
          <w:p w14:paraId="69D42F05" w14:textId="77777777" w:rsidR="006147C6" w:rsidRPr="00E25A8A" w:rsidRDefault="006147C6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B405-406</w:t>
            </w:r>
          </w:p>
          <w:p w14:paraId="3F0E6315" w14:textId="560897E2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488" w:type="dxa"/>
          </w:tcPr>
          <w:p w14:paraId="25FC01B6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</w:tr>
      <w:tr w:rsidR="00CE14BB" w:rsidRPr="00E25A8A" w14:paraId="2B2100FC" w14:textId="77777777" w:rsidTr="003449D1">
        <w:trPr>
          <w:trHeight w:val="67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0669B4B2" w14:textId="0D4A7482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18.0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6.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2025</w:t>
            </w:r>
          </w:p>
          <w:p w14:paraId="2045CA5C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ÇARŞAMBA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0710004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  <w:p w14:paraId="7A1A7610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color w:val="4472C4"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4303122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7D9BFCB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679F8B70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EB52678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3691C12E" w14:textId="77777777" w:rsidR="00CE14BB" w:rsidRPr="00E25A8A" w:rsidRDefault="00CE14BB" w:rsidP="00E25A8A">
            <w:pPr>
              <w:spacing w:before="120" w:after="120" w:line="240" w:lineRule="auto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  <w:p w14:paraId="10ACD7A8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  <w:p w14:paraId="51DA089E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  <w:p w14:paraId="34898544" w14:textId="77777777" w:rsidR="00CE14BB" w:rsidRPr="00E25A8A" w:rsidRDefault="00CE14BB" w:rsidP="00E25A8A">
            <w:pPr>
              <w:spacing w:before="120" w:after="120" w:line="240" w:lineRule="auto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  <w:p w14:paraId="1ACA62D0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13D889F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488" w:type="dxa"/>
          </w:tcPr>
          <w:p w14:paraId="10AF2B68" w14:textId="77777777" w:rsidR="00CE14BB" w:rsidRPr="00E25A8A" w:rsidRDefault="00CE14BB" w:rsidP="00E25A8A">
            <w:pPr>
              <w:spacing w:before="120" w:after="120" w:line="240" w:lineRule="auto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</w:tr>
      <w:tr w:rsidR="00CE14BB" w:rsidRPr="00E25A8A" w14:paraId="1F3129AD" w14:textId="77777777" w:rsidTr="003449D1">
        <w:trPr>
          <w:trHeight w:val="699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2C2F92F9" w14:textId="2E7B03F0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19.0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3826229D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PERŞEMBE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A0AB7CE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83A1A59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811B13B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09C909AA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0848173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7666BF36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EC281CA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</w:tcPr>
          <w:p w14:paraId="66F9FB78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  <w:tr w:rsidR="00CE14BB" w:rsidRPr="00E25A8A" w14:paraId="7AA5111C" w14:textId="77777777" w:rsidTr="003449D1">
        <w:trPr>
          <w:trHeight w:val="684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3C1887B9" w14:textId="43D651AB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20.0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141B8EB0" w14:textId="77777777" w:rsidR="00CE14BB" w:rsidRPr="00E25A8A" w:rsidRDefault="00CE14BB" w:rsidP="00E25A8A">
            <w:pPr>
              <w:spacing w:before="120" w:after="120" w:line="240" w:lineRule="auto"/>
              <w:ind w:left="-120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CUMA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03DBE8C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BC3B4B5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DF87844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402AC23D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36A6977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45CC2C2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5A88616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</w:tcPr>
          <w:p w14:paraId="3D2CCC44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</w:tbl>
    <w:p w14:paraId="25000035" w14:textId="77777777" w:rsidR="00CE14BB" w:rsidRDefault="00CE14BB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7D4F4CBD" w14:textId="77777777" w:rsidR="00CE14BB" w:rsidRDefault="00CE14BB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3B292393" w14:textId="77777777" w:rsidR="00CE14BB" w:rsidRDefault="00CE14BB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10ECCF7C" w14:textId="77777777" w:rsidR="00CE14BB" w:rsidRDefault="00CE14BB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2DB28A07" w14:textId="77777777" w:rsidR="00CE14BB" w:rsidRDefault="00CE14BB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265F4925" w14:textId="77777777" w:rsidR="00CE14BB" w:rsidRDefault="00CE14BB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56DAB6E5" w14:textId="77777777" w:rsidR="00E25A8A" w:rsidRDefault="00E25A8A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6FE5E6DC" w14:textId="77777777" w:rsidR="00E25A8A" w:rsidRDefault="00E25A8A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7C5A7D03" w14:textId="77777777" w:rsidR="00E25A8A" w:rsidRDefault="00E25A8A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351B5EC8" w14:textId="77777777" w:rsidR="00CE14BB" w:rsidRDefault="00CE14BB" w:rsidP="006147C6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5DABB295" w14:textId="77777777" w:rsidR="00CE14BB" w:rsidRDefault="00CE14BB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7FF43B2A" w14:textId="18C7FBB9" w:rsidR="00CE14BB" w:rsidRPr="00736952" w:rsidRDefault="00CE14BB" w:rsidP="00CE14BB">
      <w:pPr>
        <w:shd w:val="clear" w:color="auto" w:fill="E2EFD9" w:themeFill="accent6" w:themeFillTint="33"/>
        <w:spacing w:line="240" w:lineRule="auto"/>
        <w:jc w:val="center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  <w:r>
        <w:rPr>
          <w:rFonts w:ascii="Times New Roman" w:eastAsia="Verdana" w:hAnsi="Times New Roman" w:cs="Times New Roman"/>
          <w:b/>
          <w:color w:val="000000"/>
          <w:sz w:val="13"/>
          <w:szCs w:val="13"/>
        </w:rPr>
        <w:t>3</w:t>
      </w:r>
      <w:r w:rsidRPr="00736952">
        <w:rPr>
          <w:rFonts w:ascii="Times New Roman" w:eastAsia="Verdana" w:hAnsi="Times New Roman" w:cs="Times New Roman"/>
          <w:b/>
          <w:color w:val="000000"/>
          <w:sz w:val="13"/>
          <w:szCs w:val="13"/>
        </w:rPr>
        <w:t>. SINIF</w:t>
      </w:r>
    </w:p>
    <w:tbl>
      <w:tblPr>
        <w:tblW w:w="14322" w:type="dxa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2"/>
        <w:gridCol w:w="1549"/>
        <w:gridCol w:w="1700"/>
        <w:gridCol w:w="1702"/>
        <w:gridCol w:w="1682"/>
        <w:gridCol w:w="1775"/>
        <w:gridCol w:w="1776"/>
        <w:gridCol w:w="1488"/>
        <w:gridCol w:w="1488"/>
      </w:tblGrid>
      <w:tr w:rsidR="00CE14BB" w:rsidRPr="00E25A8A" w14:paraId="057624C3" w14:textId="77777777" w:rsidTr="003449D1">
        <w:trPr>
          <w:trHeight w:val="56"/>
        </w:trPr>
        <w:tc>
          <w:tcPr>
            <w:tcW w:w="1162" w:type="dxa"/>
            <w:shd w:val="clear" w:color="auto" w:fill="A8D08D" w:themeFill="accent6" w:themeFillTint="99"/>
          </w:tcPr>
          <w:p w14:paraId="12903E06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49" w:type="dxa"/>
            <w:shd w:val="clear" w:color="auto" w:fill="A8D08D" w:themeFill="accent6" w:themeFillTint="99"/>
            <w:vAlign w:val="center"/>
          </w:tcPr>
          <w:p w14:paraId="42A837A2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09.00-10.00</w:t>
            </w:r>
          </w:p>
        </w:tc>
        <w:tc>
          <w:tcPr>
            <w:tcW w:w="1700" w:type="dxa"/>
            <w:shd w:val="clear" w:color="auto" w:fill="A8D08D" w:themeFill="accent6" w:themeFillTint="99"/>
            <w:vAlign w:val="center"/>
          </w:tcPr>
          <w:p w14:paraId="4A6B1852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10.00-11.00</w:t>
            </w:r>
          </w:p>
        </w:tc>
        <w:tc>
          <w:tcPr>
            <w:tcW w:w="1702" w:type="dxa"/>
            <w:shd w:val="clear" w:color="auto" w:fill="A8D08D" w:themeFill="accent6" w:themeFillTint="99"/>
            <w:vAlign w:val="center"/>
          </w:tcPr>
          <w:p w14:paraId="0990CCCC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11.00-12.00</w:t>
            </w:r>
          </w:p>
        </w:tc>
        <w:tc>
          <w:tcPr>
            <w:tcW w:w="1682" w:type="dxa"/>
            <w:shd w:val="clear" w:color="auto" w:fill="A8D08D" w:themeFill="accent6" w:themeFillTint="99"/>
            <w:vAlign w:val="center"/>
          </w:tcPr>
          <w:p w14:paraId="130D5AC5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12.00-13.00</w:t>
            </w:r>
          </w:p>
        </w:tc>
        <w:tc>
          <w:tcPr>
            <w:tcW w:w="1775" w:type="dxa"/>
            <w:shd w:val="clear" w:color="auto" w:fill="A8D08D" w:themeFill="accent6" w:themeFillTint="99"/>
            <w:vAlign w:val="center"/>
          </w:tcPr>
          <w:p w14:paraId="025FF4F0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13.00-14.00</w:t>
            </w:r>
          </w:p>
        </w:tc>
        <w:tc>
          <w:tcPr>
            <w:tcW w:w="1776" w:type="dxa"/>
            <w:shd w:val="clear" w:color="auto" w:fill="A8D08D" w:themeFill="accent6" w:themeFillTint="99"/>
            <w:vAlign w:val="center"/>
          </w:tcPr>
          <w:p w14:paraId="36444599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14.00-15.00</w:t>
            </w:r>
          </w:p>
        </w:tc>
        <w:tc>
          <w:tcPr>
            <w:tcW w:w="1488" w:type="dxa"/>
            <w:shd w:val="clear" w:color="auto" w:fill="A8D08D" w:themeFill="accent6" w:themeFillTint="99"/>
            <w:vAlign w:val="center"/>
          </w:tcPr>
          <w:p w14:paraId="742ED114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15.00-16.00</w:t>
            </w:r>
          </w:p>
        </w:tc>
        <w:tc>
          <w:tcPr>
            <w:tcW w:w="1488" w:type="dxa"/>
            <w:shd w:val="clear" w:color="auto" w:fill="A8D08D" w:themeFill="accent6" w:themeFillTint="99"/>
          </w:tcPr>
          <w:p w14:paraId="4317DC95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16.00-17.00</w:t>
            </w:r>
          </w:p>
        </w:tc>
      </w:tr>
      <w:tr w:rsidR="00CE14BB" w:rsidRPr="00E25A8A" w14:paraId="2C5FCD04" w14:textId="77777777" w:rsidTr="003449D1">
        <w:trPr>
          <w:trHeight w:val="959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206CFE25" w14:textId="1AACF79C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16.0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105E98DA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PAZARTESİ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81A9AA5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FAB6F4D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ED9C21F" w14:textId="77777777" w:rsidR="00CE14BB" w:rsidRPr="00E25A8A" w:rsidRDefault="00CE14BB" w:rsidP="00E25A8A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14:paraId="02F927B6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2B751BC1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12687CA" w14:textId="77777777" w:rsidR="006147C6" w:rsidRPr="00E25A8A" w:rsidRDefault="00B329D3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hyperlink r:id="rId11">
              <w:r w:rsidR="006147C6" w:rsidRPr="00E25A8A">
                <w:rPr>
                  <w:rFonts w:ascii="Times New Roman" w:hAnsi="Times New Roman" w:cs="Times New Roman"/>
                  <w:b/>
                  <w:color w:val="000000"/>
                  <w:sz w:val="13"/>
                  <w:szCs w:val="13"/>
                </w:rPr>
                <w:t>RPSD306</w:t>
              </w:r>
            </w:hyperlink>
          </w:p>
          <w:p w14:paraId="1E344A72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GRUPLA PSİKOLOJİK DANIŞMA</w:t>
            </w:r>
          </w:p>
          <w:p w14:paraId="5718A6C5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Doç. Dr. Aylin Demirli Yıldız</w:t>
            </w:r>
          </w:p>
          <w:p w14:paraId="67C2A59C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B403</w:t>
            </w:r>
          </w:p>
          <w:p w14:paraId="31584DE7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B405-406</w:t>
            </w:r>
          </w:p>
          <w:p w14:paraId="46B67C27" w14:textId="5C796F3D" w:rsidR="00CE14BB" w:rsidRPr="00E25A8A" w:rsidRDefault="00CE14BB" w:rsidP="00F86260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1C5C81F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0D4D290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EĞİT310 </w:t>
            </w:r>
          </w:p>
          <w:p w14:paraId="6F9EBB12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EĞİTİMDE AHLAK VE ETİK</w:t>
            </w:r>
          </w:p>
          <w:p w14:paraId="377B9CCC" w14:textId="77777777" w:rsidR="006147C6" w:rsidRPr="00E25A8A" w:rsidRDefault="006147C6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Öğr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 Gör. Emine Arzu Oral</w:t>
            </w:r>
          </w:p>
          <w:p w14:paraId="1C3B104F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B102</w:t>
            </w:r>
          </w:p>
          <w:p w14:paraId="20ED6425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B103-104</w:t>
            </w:r>
          </w:p>
          <w:p w14:paraId="7B9B32F0" w14:textId="0BC6C58C" w:rsidR="00CE14BB" w:rsidRPr="00E25A8A" w:rsidRDefault="00CE14BB" w:rsidP="00F86260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</w:tc>
        <w:tc>
          <w:tcPr>
            <w:tcW w:w="1488" w:type="dxa"/>
          </w:tcPr>
          <w:p w14:paraId="0BFE0DB0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</w:tc>
      </w:tr>
      <w:tr w:rsidR="00CE14BB" w:rsidRPr="00E25A8A" w14:paraId="30C5B9EE" w14:textId="77777777" w:rsidTr="003449D1">
        <w:trPr>
          <w:trHeight w:val="420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7248CF24" w14:textId="420C16EC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17.0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6E3F9D39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SALI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97F8B5F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D127222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7B16C26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4C8ED9ED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0A96C7C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RPDS302</w:t>
            </w:r>
          </w:p>
          <w:p w14:paraId="6EB3A1BE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DAVRANIŞ BOZUKLUKLARI 2</w:t>
            </w:r>
          </w:p>
          <w:p w14:paraId="7C50E7E9" w14:textId="77777777" w:rsidR="006147C6" w:rsidRPr="00E25A8A" w:rsidRDefault="006147C6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Öğr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 Gör. Emine Arzu Ora</w:t>
            </w:r>
            <w:r w:rsidRPr="00E25A8A">
              <w:rPr>
                <w:rFonts w:ascii="Times New Roman" w:hAnsi="Times New Roman" w:cs="Times New Roman"/>
                <w:sz w:val="13"/>
                <w:szCs w:val="13"/>
              </w:rPr>
              <w:t>l</w:t>
            </w:r>
          </w:p>
          <w:p w14:paraId="75A2ED55" w14:textId="77777777" w:rsidR="00E25A8A" w:rsidRPr="00E25A8A" w:rsidRDefault="00E25A8A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B403</w:t>
            </w:r>
          </w:p>
          <w:p w14:paraId="08CE31FF" w14:textId="77777777" w:rsidR="00F86260" w:rsidRDefault="006147C6" w:rsidP="00F8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B405-406</w:t>
            </w:r>
          </w:p>
          <w:p w14:paraId="1F4B370F" w14:textId="1BBC2836" w:rsidR="00CE14BB" w:rsidRPr="00E25A8A" w:rsidRDefault="00CE14BB" w:rsidP="00F86260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238C0BC0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543E89C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EĞİT441</w:t>
            </w:r>
          </w:p>
          <w:p w14:paraId="093F710A" w14:textId="77777777" w:rsidR="006147C6" w:rsidRPr="00E25A8A" w:rsidRDefault="006147C6" w:rsidP="00E25A8A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ÇOCUK PSİKOLOJİSİ</w:t>
            </w:r>
          </w:p>
          <w:p w14:paraId="61E03372" w14:textId="77777777" w:rsidR="006147C6" w:rsidRPr="00E25A8A" w:rsidRDefault="006147C6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Dr. </w:t>
            </w: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Öğr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 Üyesi C. Hazal Güçlü</w:t>
            </w:r>
          </w:p>
          <w:p w14:paraId="24950890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E25A8A"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  <w:t>B402</w:t>
            </w:r>
          </w:p>
          <w:p w14:paraId="4EAB7B4C" w14:textId="7530E98D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  <w:highlight w:val="yellow"/>
              </w:rPr>
            </w:pPr>
          </w:p>
        </w:tc>
        <w:tc>
          <w:tcPr>
            <w:tcW w:w="1488" w:type="dxa"/>
          </w:tcPr>
          <w:p w14:paraId="23A5F571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</w:tr>
      <w:tr w:rsidR="00CE14BB" w:rsidRPr="00E25A8A" w14:paraId="4CE86DAA" w14:textId="77777777" w:rsidTr="003449D1">
        <w:trPr>
          <w:trHeight w:val="67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2C7ABD0C" w14:textId="544468D1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18.0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7BB34A2D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ÇARŞAMBA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83191DE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  <w:p w14:paraId="10B5AC52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color w:val="4472C4"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4A081E2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CA38881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68B888B0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A60C140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3CE26AA6" w14:textId="77777777" w:rsidR="00CE14BB" w:rsidRPr="00E25A8A" w:rsidRDefault="00CE14BB" w:rsidP="00E25A8A">
            <w:pPr>
              <w:spacing w:before="120" w:after="120" w:line="240" w:lineRule="auto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  <w:p w14:paraId="2F1111D2" w14:textId="77777777" w:rsidR="006147C6" w:rsidRPr="00D77AB9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shd w:val="clear" w:color="auto" w:fill="F3F3F3"/>
              </w:rPr>
            </w:pPr>
            <w:r w:rsidRPr="00D77AB9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shd w:val="clear" w:color="auto" w:fill="F3F3F3"/>
              </w:rPr>
              <w:t xml:space="preserve">RPSD310 </w:t>
            </w:r>
          </w:p>
          <w:p w14:paraId="3CE57683" w14:textId="77777777" w:rsidR="006147C6" w:rsidRPr="00D77AB9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D77AB9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MANEVİ DANIŞMANLIK</w:t>
            </w:r>
          </w:p>
          <w:p w14:paraId="4A005588" w14:textId="77777777" w:rsidR="006147C6" w:rsidRPr="00D77AB9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D77AB9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Dr. </w:t>
            </w:r>
            <w:proofErr w:type="spellStart"/>
            <w:r w:rsidRPr="00D77AB9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Öğr</w:t>
            </w:r>
            <w:proofErr w:type="spellEnd"/>
            <w:r w:rsidRPr="00D77AB9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. Üyesi </w:t>
            </w:r>
            <w:proofErr w:type="spellStart"/>
            <w:r w:rsidRPr="00D77AB9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Nazife</w:t>
            </w:r>
            <w:proofErr w:type="spellEnd"/>
            <w:r w:rsidRPr="00D77AB9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D77AB9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Üzbe</w:t>
            </w:r>
            <w:proofErr w:type="spellEnd"/>
            <w:r w:rsidRPr="00D77AB9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Atalay</w:t>
            </w:r>
          </w:p>
          <w:p w14:paraId="09DE295D" w14:textId="77777777" w:rsidR="006147C6" w:rsidRPr="00E25A8A" w:rsidRDefault="006147C6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B305-306</w:t>
            </w:r>
          </w:p>
          <w:p w14:paraId="33A7A2F1" w14:textId="2F8D1742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122C58D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488" w:type="dxa"/>
          </w:tcPr>
          <w:p w14:paraId="6E018F6E" w14:textId="77777777" w:rsidR="00CE14BB" w:rsidRPr="00E25A8A" w:rsidRDefault="00CE14BB" w:rsidP="00E25A8A">
            <w:pPr>
              <w:spacing w:before="120" w:after="120" w:line="240" w:lineRule="auto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</w:tr>
      <w:tr w:rsidR="00CE14BB" w:rsidRPr="00E25A8A" w14:paraId="0E880E02" w14:textId="77777777" w:rsidTr="003449D1">
        <w:trPr>
          <w:trHeight w:val="699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0BC3F298" w14:textId="4C6E685B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19.0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773E70E8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PERŞEMBE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17E5D42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7CC72E2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96033FF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5AB7AD0E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376CFBF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00CAE2D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182BB61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</w:tcPr>
          <w:p w14:paraId="1F5B5993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  <w:tr w:rsidR="00CE14BB" w:rsidRPr="00E25A8A" w14:paraId="502390F0" w14:textId="77777777" w:rsidTr="003449D1">
        <w:trPr>
          <w:trHeight w:val="684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148E1FA5" w14:textId="003DB6C4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20.0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2B60CA45" w14:textId="77777777" w:rsidR="00CE14BB" w:rsidRPr="00E25A8A" w:rsidRDefault="00CE14BB" w:rsidP="00E25A8A">
            <w:pPr>
              <w:spacing w:before="120" w:after="120" w:line="240" w:lineRule="auto"/>
              <w:ind w:left="-120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CUMA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B3C7DED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AB7C42B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6ED5BA6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2AE1A15C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CF806C9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22927FC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FEFB5A7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</w:tcPr>
          <w:p w14:paraId="6A18AFF7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</w:tbl>
    <w:p w14:paraId="70AD8D18" w14:textId="77777777" w:rsidR="00CE14BB" w:rsidRDefault="00CE14BB" w:rsidP="006147C6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1A932490" w14:textId="77777777" w:rsidR="00E25A8A" w:rsidRDefault="00E25A8A" w:rsidP="006147C6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3204A96A" w14:textId="77777777" w:rsidR="00CE14BB" w:rsidRDefault="00CE14BB" w:rsidP="00F86260">
      <w:pPr>
        <w:spacing w:line="240" w:lineRule="auto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p w14:paraId="2097D3C0" w14:textId="3E9EE5A5" w:rsidR="00CE14BB" w:rsidRPr="00736952" w:rsidRDefault="00CE14BB" w:rsidP="00CE14BB">
      <w:pPr>
        <w:shd w:val="clear" w:color="auto" w:fill="E2EFD9" w:themeFill="accent6" w:themeFillTint="33"/>
        <w:spacing w:line="240" w:lineRule="auto"/>
        <w:jc w:val="center"/>
        <w:rPr>
          <w:rFonts w:ascii="Times New Roman" w:eastAsia="Verdana" w:hAnsi="Times New Roman" w:cs="Times New Roman"/>
          <w:b/>
          <w:color w:val="000000"/>
          <w:sz w:val="13"/>
          <w:szCs w:val="13"/>
        </w:rPr>
      </w:pPr>
      <w:r>
        <w:rPr>
          <w:rFonts w:ascii="Times New Roman" w:eastAsia="Verdana" w:hAnsi="Times New Roman" w:cs="Times New Roman"/>
          <w:b/>
          <w:color w:val="000000"/>
          <w:sz w:val="13"/>
          <w:szCs w:val="13"/>
        </w:rPr>
        <w:t>4</w:t>
      </w:r>
      <w:r w:rsidRPr="00736952">
        <w:rPr>
          <w:rFonts w:ascii="Times New Roman" w:eastAsia="Verdana" w:hAnsi="Times New Roman" w:cs="Times New Roman"/>
          <w:b/>
          <w:color w:val="000000"/>
          <w:sz w:val="13"/>
          <w:szCs w:val="13"/>
        </w:rPr>
        <w:t>. SINIF</w:t>
      </w:r>
    </w:p>
    <w:tbl>
      <w:tblPr>
        <w:tblW w:w="14322" w:type="dxa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2"/>
        <w:gridCol w:w="1549"/>
        <w:gridCol w:w="1700"/>
        <w:gridCol w:w="1702"/>
        <w:gridCol w:w="1682"/>
        <w:gridCol w:w="1775"/>
        <w:gridCol w:w="1776"/>
        <w:gridCol w:w="1488"/>
        <w:gridCol w:w="1488"/>
      </w:tblGrid>
      <w:tr w:rsidR="00CE14BB" w:rsidRPr="00E25A8A" w14:paraId="1E2AC66D" w14:textId="77777777" w:rsidTr="003449D1">
        <w:trPr>
          <w:trHeight w:val="56"/>
        </w:trPr>
        <w:tc>
          <w:tcPr>
            <w:tcW w:w="1162" w:type="dxa"/>
            <w:shd w:val="clear" w:color="auto" w:fill="A8D08D" w:themeFill="accent6" w:themeFillTint="99"/>
          </w:tcPr>
          <w:p w14:paraId="78361983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49" w:type="dxa"/>
            <w:shd w:val="clear" w:color="auto" w:fill="A8D08D" w:themeFill="accent6" w:themeFillTint="99"/>
            <w:vAlign w:val="center"/>
          </w:tcPr>
          <w:p w14:paraId="4E7D9C7E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09.00-10.00</w:t>
            </w:r>
          </w:p>
        </w:tc>
        <w:tc>
          <w:tcPr>
            <w:tcW w:w="1700" w:type="dxa"/>
            <w:shd w:val="clear" w:color="auto" w:fill="A8D08D" w:themeFill="accent6" w:themeFillTint="99"/>
            <w:vAlign w:val="center"/>
          </w:tcPr>
          <w:p w14:paraId="43E968D0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10.00-11.00</w:t>
            </w:r>
          </w:p>
        </w:tc>
        <w:tc>
          <w:tcPr>
            <w:tcW w:w="1702" w:type="dxa"/>
            <w:shd w:val="clear" w:color="auto" w:fill="A8D08D" w:themeFill="accent6" w:themeFillTint="99"/>
            <w:vAlign w:val="center"/>
          </w:tcPr>
          <w:p w14:paraId="6C66C1A3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11.00-12.00</w:t>
            </w:r>
          </w:p>
        </w:tc>
        <w:tc>
          <w:tcPr>
            <w:tcW w:w="1682" w:type="dxa"/>
            <w:shd w:val="clear" w:color="auto" w:fill="A8D08D" w:themeFill="accent6" w:themeFillTint="99"/>
            <w:vAlign w:val="center"/>
          </w:tcPr>
          <w:p w14:paraId="3D1F6E65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12.00-13.00</w:t>
            </w:r>
          </w:p>
        </w:tc>
        <w:tc>
          <w:tcPr>
            <w:tcW w:w="1775" w:type="dxa"/>
            <w:shd w:val="clear" w:color="auto" w:fill="A8D08D" w:themeFill="accent6" w:themeFillTint="99"/>
            <w:vAlign w:val="center"/>
          </w:tcPr>
          <w:p w14:paraId="79DAECFC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13.00-14.00</w:t>
            </w:r>
          </w:p>
        </w:tc>
        <w:tc>
          <w:tcPr>
            <w:tcW w:w="1776" w:type="dxa"/>
            <w:shd w:val="clear" w:color="auto" w:fill="A8D08D" w:themeFill="accent6" w:themeFillTint="99"/>
            <w:vAlign w:val="center"/>
          </w:tcPr>
          <w:p w14:paraId="5EC266A6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14.00-15.00</w:t>
            </w:r>
          </w:p>
        </w:tc>
        <w:tc>
          <w:tcPr>
            <w:tcW w:w="1488" w:type="dxa"/>
            <w:shd w:val="clear" w:color="auto" w:fill="A8D08D" w:themeFill="accent6" w:themeFillTint="99"/>
            <w:vAlign w:val="center"/>
          </w:tcPr>
          <w:p w14:paraId="62E8C5BF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15.00-16.00</w:t>
            </w:r>
          </w:p>
        </w:tc>
        <w:tc>
          <w:tcPr>
            <w:tcW w:w="1488" w:type="dxa"/>
            <w:shd w:val="clear" w:color="auto" w:fill="A8D08D" w:themeFill="accent6" w:themeFillTint="99"/>
          </w:tcPr>
          <w:p w14:paraId="16F70941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sz w:val="13"/>
                <w:szCs w:val="13"/>
              </w:rPr>
              <w:t>16.00-17.00</w:t>
            </w:r>
          </w:p>
        </w:tc>
      </w:tr>
      <w:tr w:rsidR="00CE14BB" w:rsidRPr="00E25A8A" w14:paraId="47AC9599" w14:textId="77777777" w:rsidTr="003449D1">
        <w:trPr>
          <w:trHeight w:val="959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6A0B05D5" w14:textId="3FB9EE3C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lastRenderedPageBreak/>
              <w:t>16.0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43EBAC19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PAZARTESİ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3360E41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9656F40" w14:textId="77777777" w:rsidR="00E25A8A" w:rsidRPr="00E25A8A" w:rsidRDefault="00E25A8A" w:rsidP="00E25A8A">
            <w:pPr>
              <w:tabs>
                <w:tab w:val="left" w:pos="437"/>
              </w:tabs>
              <w:spacing w:before="280" w:after="2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RPSD446</w:t>
            </w:r>
          </w:p>
          <w:p w14:paraId="0369C9CA" w14:textId="77777777" w:rsidR="00E25A8A" w:rsidRPr="00E25A8A" w:rsidRDefault="00E25A8A" w:rsidP="00E25A8A">
            <w:pPr>
              <w:tabs>
                <w:tab w:val="left" w:pos="437"/>
              </w:tabs>
              <w:spacing w:before="280" w:after="2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KÜLTÜRE DUYARLI PSİKOLOJİK DANIŞMA</w:t>
            </w:r>
          </w:p>
          <w:p w14:paraId="0C6EEE34" w14:textId="77777777" w:rsidR="00E25A8A" w:rsidRPr="00E25A8A" w:rsidRDefault="00E25A8A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Doç. Dr. Aylin Demirli Yıldız</w:t>
            </w:r>
          </w:p>
          <w:p w14:paraId="16B4EDA0" w14:textId="77777777" w:rsidR="00E25A8A" w:rsidRPr="00E25A8A" w:rsidRDefault="00E25A8A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B102</w:t>
            </w:r>
          </w:p>
          <w:p w14:paraId="25B29685" w14:textId="343144CE" w:rsidR="00E25A8A" w:rsidRPr="00E25A8A" w:rsidRDefault="00E25A8A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B103-104</w:t>
            </w:r>
          </w:p>
          <w:p w14:paraId="0BCD9EEB" w14:textId="16464721" w:rsidR="00CE14BB" w:rsidRPr="00E25A8A" w:rsidRDefault="00CE14BB" w:rsidP="00F8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A5665E6" w14:textId="77777777" w:rsidR="00CE14BB" w:rsidRPr="00E25A8A" w:rsidRDefault="00CE14BB" w:rsidP="00E25A8A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14:paraId="0F90222B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277B7788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6A560D1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5180058C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7619A9C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</w:tc>
        <w:tc>
          <w:tcPr>
            <w:tcW w:w="1488" w:type="dxa"/>
          </w:tcPr>
          <w:p w14:paraId="367528D7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</w:tc>
      </w:tr>
      <w:tr w:rsidR="00CE14BB" w:rsidRPr="00E25A8A" w14:paraId="4D4BFD00" w14:textId="77777777" w:rsidTr="003449D1">
        <w:trPr>
          <w:trHeight w:val="420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42F3F216" w14:textId="0C579E6E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17.0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239B183A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SALI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FFD2192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CFD8FDD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6850979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58C927EB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80D4EB8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7191B558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DE6DC43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488" w:type="dxa"/>
          </w:tcPr>
          <w:p w14:paraId="1C9CFABE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</w:tr>
      <w:tr w:rsidR="00CE14BB" w:rsidRPr="00E25A8A" w14:paraId="675C0B87" w14:textId="77777777" w:rsidTr="003449D1">
        <w:trPr>
          <w:trHeight w:val="67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7735C8C1" w14:textId="0F458DB2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18.0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6.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2025</w:t>
            </w:r>
          </w:p>
          <w:p w14:paraId="6563998F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ÇARŞAMBA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906F01F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  <w:p w14:paraId="5A36A1B0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color w:val="4472C4"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CE5C143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18E39F6" w14:textId="77777777" w:rsidR="00E25A8A" w:rsidRPr="00E25A8A" w:rsidRDefault="00E25A8A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RPSD404</w:t>
            </w:r>
          </w:p>
          <w:p w14:paraId="4852385B" w14:textId="77777777" w:rsidR="00E25A8A" w:rsidRPr="00E25A8A" w:rsidRDefault="00E25A8A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TRAVMA SONRASI PSİKOLOJİK DANIŞMA</w:t>
            </w:r>
          </w:p>
          <w:p w14:paraId="1548D86C" w14:textId="77777777" w:rsidR="00E25A8A" w:rsidRPr="00E25A8A" w:rsidRDefault="00E25A8A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Dr. </w:t>
            </w:r>
            <w:proofErr w:type="spellStart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Öğr</w:t>
            </w:r>
            <w:proofErr w:type="spellEnd"/>
            <w:r w:rsidRPr="00E25A8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. Üyesi Pınar Çağ</w:t>
            </w:r>
          </w:p>
          <w:p w14:paraId="26A3729D" w14:textId="77777777" w:rsidR="00E25A8A" w:rsidRPr="00E25A8A" w:rsidRDefault="00E25A8A" w:rsidP="00E25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B103-104</w:t>
            </w:r>
          </w:p>
          <w:p w14:paraId="15342FDD" w14:textId="7A58CAC2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0E1CE2D1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53621E1" w14:textId="7EEB0549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08BE5FD3" w14:textId="77777777" w:rsidR="00CE14BB" w:rsidRPr="00E25A8A" w:rsidRDefault="00CE14BB" w:rsidP="00E25A8A">
            <w:pPr>
              <w:spacing w:before="120" w:after="120" w:line="240" w:lineRule="auto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  <w:p w14:paraId="0A6EE624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  <w:p w14:paraId="5B7FA74D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  <w:p w14:paraId="4B4225F7" w14:textId="77777777" w:rsidR="00CE14BB" w:rsidRPr="00E25A8A" w:rsidRDefault="00CE14BB" w:rsidP="00E25A8A">
            <w:pPr>
              <w:spacing w:before="120" w:after="120" w:line="240" w:lineRule="auto"/>
              <w:rPr>
                <w:rFonts w:ascii="Times New Roman" w:eastAsia="Verdana" w:hAnsi="Times New Roman" w:cs="Times New Roman"/>
                <w:b/>
                <w:color w:val="4472C4"/>
                <w:sz w:val="13"/>
                <w:szCs w:val="13"/>
              </w:rPr>
            </w:pPr>
          </w:p>
          <w:p w14:paraId="43B74B46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936D0DC" w14:textId="77777777" w:rsidR="00B670E8" w:rsidRPr="00E25A8A" w:rsidRDefault="00B670E8" w:rsidP="00B67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sz w:val="13"/>
                <w:szCs w:val="13"/>
              </w:rPr>
              <w:t>RPSD402</w:t>
            </w:r>
          </w:p>
          <w:p w14:paraId="66F74DD4" w14:textId="77777777" w:rsidR="00B670E8" w:rsidRPr="00E25A8A" w:rsidRDefault="00B670E8" w:rsidP="00B67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sz w:val="13"/>
                <w:szCs w:val="13"/>
              </w:rPr>
              <w:t>ÇOCUK HUKUKU</w:t>
            </w:r>
          </w:p>
          <w:p w14:paraId="3871A9EA" w14:textId="77777777" w:rsidR="00B670E8" w:rsidRPr="00E25A8A" w:rsidRDefault="00B670E8" w:rsidP="00B670E8">
            <w:pPr>
              <w:spacing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sz w:val="13"/>
                <w:szCs w:val="13"/>
              </w:rPr>
              <w:t>Derya Doğru</w:t>
            </w:r>
          </w:p>
          <w:p w14:paraId="7B903F0F" w14:textId="1F540130" w:rsidR="00B670E8" w:rsidRPr="00E25A8A" w:rsidRDefault="00B670E8" w:rsidP="00B67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102</w:t>
            </w:r>
          </w:p>
          <w:p w14:paraId="67D02679" w14:textId="13D0F1B9" w:rsidR="00B670E8" w:rsidRPr="00E25A8A" w:rsidRDefault="00B670E8" w:rsidP="00B67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E25A8A"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  <w:t>103-104</w:t>
            </w:r>
          </w:p>
          <w:p w14:paraId="69CF8E66" w14:textId="15FFDB84" w:rsidR="00CE14BB" w:rsidRPr="00E25A8A" w:rsidRDefault="00CE14BB" w:rsidP="00F86260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  <w:bookmarkStart w:id="2" w:name="_GoBack"/>
            <w:bookmarkEnd w:id="2"/>
          </w:p>
        </w:tc>
        <w:tc>
          <w:tcPr>
            <w:tcW w:w="1488" w:type="dxa"/>
          </w:tcPr>
          <w:p w14:paraId="5A96D451" w14:textId="77777777" w:rsidR="00CE14BB" w:rsidRPr="00E25A8A" w:rsidRDefault="00CE14BB" w:rsidP="00E25A8A">
            <w:pPr>
              <w:spacing w:before="120" w:after="120" w:line="240" w:lineRule="auto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</w:tr>
      <w:tr w:rsidR="00CE14BB" w:rsidRPr="00E25A8A" w14:paraId="2FA592A5" w14:textId="77777777" w:rsidTr="003449D1">
        <w:trPr>
          <w:trHeight w:val="699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51332DA8" w14:textId="5B62FF98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19.0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336B6A49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PERŞEMBE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AD94DB5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D86F4C4" w14:textId="77777777" w:rsidR="00CE14BB" w:rsidRPr="00E25A8A" w:rsidRDefault="00CE14BB" w:rsidP="00E25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D68DF23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3B453D0C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A43CE72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653EA7E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C57C003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</w:tcPr>
          <w:p w14:paraId="6D6DFD91" w14:textId="77777777" w:rsidR="00CE14BB" w:rsidRPr="00E25A8A" w:rsidRDefault="00CE14BB" w:rsidP="00E2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  <w:tr w:rsidR="00CE14BB" w:rsidRPr="00E25A8A" w14:paraId="23EBEFE8" w14:textId="77777777" w:rsidTr="003449D1">
        <w:trPr>
          <w:trHeight w:val="684"/>
        </w:trPr>
        <w:tc>
          <w:tcPr>
            <w:tcW w:w="1162" w:type="dxa"/>
            <w:shd w:val="clear" w:color="auto" w:fill="A8D08D" w:themeFill="accent6" w:themeFillTint="99"/>
            <w:vAlign w:val="center"/>
          </w:tcPr>
          <w:p w14:paraId="7DF79E3A" w14:textId="5842CC5D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20.0</w:t>
            </w:r>
            <w:r w:rsidR="005734AB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6</w:t>
            </w: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.2025</w:t>
            </w:r>
          </w:p>
          <w:p w14:paraId="1F7E128E" w14:textId="77777777" w:rsidR="00CE14BB" w:rsidRPr="00E25A8A" w:rsidRDefault="00CE14BB" w:rsidP="00E25A8A">
            <w:pPr>
              <w:spacing w:before="120" w:after="120" w:line="240" w:lineRule="auto"/>
              <w:ind w:left="-120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</w:pPr>
            <w:r w:rsidRPr="00E25A8A">
              <w:rPr>
                <w:rFonts w:ascii="Times New Roman" w:eastAsia="Verdana" w:hAnsi="Times New Roman" w:cs="Times New Roman"/>
                <w:b/>
                <w:color w:val="000000"/>
                <w:sz w:val="13"/>
                <w:szCs w:val="13"/>
              </w:rPr>
              <w:t>CUMA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29A9240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EE971B9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CBCA332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0BCD789A" w14:textId="77777777" w:rsidR="00CE14BB" w:rsidRPr="00E25A8A" w:rsidRDefault="00CE14BB" w:rsidP="00E25A8A">
            <w:pPr>
              <w:spacing w:before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49871B4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74EE45A" w14:textId="77777777" w:rsidR="00CE14BB" w:rsidRPr="00E25A8A" w:rsidRDefault="00CE14BB" w:rsidP="00E25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89B21FE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88" w:type="dxa"/>
            <w:shd w:val="clear" w:color="auto" w:fill="auto"/>
          </w:tcPr>
          <w:p w14:paraId="3273EA30" w14:textId="77777777" w:rsidR="00CE14BB" w:rsidRPr="00E25A8A" w:rsidRDefault="00CE14BB" w:rsidP="00E25A8A">
            <w:pPr>
              <w:spacing w:before="120" w:after="120" w:line="240" w:lineRule="auto"/>
              <w:jc w:val="center"/>
              <w:rPr>
                <w:rFonts w:ascii="Times New Roman" w:eastAsia="Verdana" w:hAnsi="Times New Roman" w:cs="Times New Roman"/>
                <w:b/>
                <w:sz w:val="13"/>
                <w:szCs w:val="13"/>
              </w:rPr>
            </w:pPr>
          </w:p>
        </w:tc>
      </w:tr>
    </w:tbl>
    <w:p w14:paraId="055ECAD4" w14:textId="77777777" w:rsidR="00CE14BB" w:rsidRDefault="00CE14BB" w:rsidP="00736952">
      <w:pPr>
        <w:spacing w:line="240" w:lineRule="auto"/>
        <w:jc w:val="center"/>
        <w:rPr>
          <w:rFonts w:ascii="Times New Roman" w:eastAsia="Verdana" w:hAnsi="Times New Roman" w:cs="Times New Roman"/>
          <w:b/>
          <w:color w:val="FF0000"/>
          <w:sz w:val="13"/>
          <w:szCs w:val="13"/>
        </w:rPr>
      </w:pPr>
    </w:p>
    <w:sectPr w:rsidR="00CE14BB">
      <w:footerReference w:type="even" r:id="rId12"/>
      <w:footerReference w:type="default" r:id="rId13"/>
      <w:pgSz w:w="16838" w:h="11906" w:orient="landscape"/>
      <w:pgMar w:top="568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09BA4" w14:textId="77777777" w:rsidR="00B329D3" w:rsidRDefault="00B329D3" w:rsidP="00AB351D">
      <w:pPr>
        <w:spacing w:after="0" w:line="240" w:lineRule="auto"/>
      </w:pPr>
      <w:r>
        <w:separator/>
      </w:r>
    </w:p>
  </w:endnote>
  <w:endnote w:type="continuationSeparator" w:id="0">
    <w:p w14:paraId="12EBA42A" w14:textId="77777777" w:rsidR="00B329D3" w:rsidRDefault="00B329D3" w:rsidP="00AB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2082202985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FB30D4F" w14:textId="263C2FBA" w:rsidR="00AB351D" w:rsidRDefault="00AB351D" w:rsidP="00A263D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2E85D7C3" w14:textId="77777777" w:rsidR="00AB351D" w:rsidRDefault="00AB35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1345209897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4DAE5FC2" w14:textId="54F1BA6E" w:rsidR="00AB351D" w:rsidRDefault="00AB351D" w:rsidP="00A263D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993DBF">
          <w:rPr>
            <w:rStyle w:val="SayfaNumaras"/>
            <w:noProof/>
          </w:rPr>
          <w:t>11</w:t>
        </w:r>
        <w:r>
          <w:rPr>
            <w:rStyle w:val="SayfaNumaras"/>
          </w:rPr>
          <w:fldChar w:fldCharType="end"/>
        </w:r>
      </w:p>
    </w:sdtContent>
  </w:sdt>
  <w:p w14:paraId="306C8170" w14:textId="77777777" w:rsidR="00AB351D" w:rsidRDefault="00AB35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6B0B" w14:textId="77777777" w:rsidR="00B329D3" w:rsidRDefault="00B329D3" w:rsidP="00AB351D">
      <w:pPr>
        <w:spacing w:after="0" w:line="240" w:lineRule="auto"/>
      </w:pPr>
      <w:r>
        <w:separator/>
      </w:r>
    </w:p>
  </w:footnote>
  <w:footnote w:type="continuationSeparator" w:id="0">
    <w:p w14:paraId="01134FE2" w14:textId="77777777" w:rsidR="00B329D3" w:rsidRDefault="00B329D3" w:rsidP="00AB3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035E"/>
    <w:multiLevelType w:val="multilevel"/>
    <w:tmpl w:val="C78E511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60" w:hanging="4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2A2471C1"/>
    <w:multiLevelType w:val="hybridMultilevel"/>
    <w:tmpl w:val="4EE40DFC"/>
    <w:lvl w:ilvl="0" w:tplc="6E30BD1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3E87FDB"/>
    <w:multiLevelType w:val="hybridMultilevel"/>
    <w:tmpl w:val="73CE2B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81EF1"/>
    <w:multiLevelType w:val="multilevel"/>
    <w:tmpl w:val="8438F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3789C"/>
    <w:multiLevelType w:val="multilevel"/>
    <w:tmpl w:val="767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61DCF"/>
    <w:multiLevelType w:val="hybridMultilevel"/>
    <w:tmpl w:val="9264ADE6"/>
    <w:lvl w:ilvl="0" w:tplc="5C1E6698">
      <w:start w:val="1"/>
      <w:numFmt w:val="decimalZero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709CD"/>
    <w:multiLevelType w:val="multilevel"/>
    <w:tmpl w:val="42065402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6F"/>
    <w:rsid w:val="00062700"/>
    <w:rsid w:val="00072D61"/>
    <w:rsid w:val="000824DF"/>
    <w:rsid w:val="000906B4"/>
    <w:rsid w:val="00092C14"/>
    <w:rsid w:val="00103E14"/>
    <w:rsid w:val="0010660F"/>
    <w:rsid w:val="001321CC"/>
    <w:rsid w:val="00140C3D"/>
    <w:rsid w:val="00163DA6"/>
    <w:rsid w:val="00190D99"/>
    <w:rsid w:val="001A6F50"/>
    <w:rsid w:val="002370D7"/>
    <w:rsid w:val="00244EF7"/>
    <w:rsid w:val="002620A4"/>
    <w:rsid w:val="002B3F40"/>
    <w:rsid w:val="002D5CEC"/>
    <w:rsid w:val="002E34A7"/>
    <w:rsid w:val="003277FC"/>
    <w:rsid w:val="003612AC"/>
    <w:rsid w:val="00375E38"/>
    <w:rsid w:val="003A61EE"/>
    <w:rsid w:val="003E53E4"/>
    <w:rsid w:val="0040274E"/>
    <w:rsid w:val="00412585"/>
    <w:rsid w:val="00490340"/>
    <w:rsid w:val="004C2A9A"/>
    <w:rsid w:val="004E36C1"/>
    <w:rsid w:val="004E5DA8"/>
    <w:rsid w:val="00531A7B"/>
    <w:rsid w:val="005417C4"/>
    <w:rsid w:val="00542662"/>
    <w:rsid w:val="005734AB"/>
    <w:rsid w:val="00595B7C"/>
    <w:rsid w:val="005B5350"/>
    <w:rsid w:val="005B619D"/>
    <w:rsid w:val="006147C6"/>
    <w:rsid w:val="00616AB9"/>
    <w:rsid w:val="00625467"/>
    <w:rsid w:val="00644E1B"/>
    <w:rsid w:val="0065526F"/>
    <w:rsid w:val="00663281"/>
    <w:rsid w:val="006F74D8"/>
    <w:rsid w:val="00731038"/>
    <w:rsid w:val="00733DAF"/>
    <w:rsid w:val="00736952"/>
    <w:rsid w:val="0075695C"/>
    <w:rsid w:val="007657CE"/>
    <w:rsid w:val="007679D6"/>
    <w:rsid w:val="007801BB"/>
    <w:rsid w:val="00804610"/>
    <w:rsid w:val="00833348"/>
    <w:rsid w:val="00850227"/>
    <w:rsid w:val="00885CAE"/>
    <w:rsid w:val="008A792A"/>
    <w:rsid w:val="008E473D"/>
    <w:rsid w:val="00915AEF"/>
    <w:rsid w:val="00923E0E"/>
    <w:rsid w:val="00992BA2"/>
    <w:rsid w:val="00993DBF"/>
    <w:rsid w:val="009B554E"/>
    <w:rsid w:val="00A14391"/>
    <w:rsid w:val="00A356F7"/>
    <w:rsid w:val="00A41461"/>
    <w:rsid w:val="00A534EE"/>
    <w:rsid w:val="00A564FE"/>
    <w:rsid w:val="00A92D6D"/>
    <w:rsid w:val="00AA151E"/>
    <w:rsid w:val="00AB351D"/>
    <w:rsid w:val="00AE06ED"/>
    <w:rsid w:val="00B329D3"/>
    <w:rsid w:val="00B452F0"/>
    <w:rsid w:val="00B45F31"/>
    <w:rsid w:val="00B66631"/>
    <w:rsid w:val="00B670E8"/>
    <w:rsid w:val="00BB7281"/>
    <w:rsid w:val="00BD1490"/>
    <w:rsid w:val="00BE7183"/>
    <w:rsid w:val="00BF78A6"/>
    <w:rsid w:val="00C569F9"/>
    <w:rsid w:val="00C821C6"/>
    <w:rsid w:val="00CB53CA"/>
    <w:rsid w:val="00CB7103"/>
    <w:rsid w:val="00CC1C06"/>
    <w:rsid w:val="00CD604B"/>
    <w:rsid w:val="00CE14BB"/>
    <w:rsid w:val="00CE5E70"/>
    <w:rsid w:val="00CF237A"/>
    <w:rsid w:val="00D147EF"/>
    <w:rsid w:val="00D2760A"/>
    <w:rsid w:val="00D526C0"/>
    <w:rsid w:val="00D77AB9"/>
    <w:rsid w:val="00DA624C"/>
    <w:rsid w:val="00E0185A"/>
    <w:rsid w:val="00E2532F"/>
    <w:rsid w:val="00E25A8A"/>
    <w:rsid w:val="00E7159A"/>
    <w:rsid w:val="00E82B0D"/>
    <w:rsid w:val="00E953F3"/>
    <w:rsid w:val="00EA230B"/>
    <w:rsid w:val="00EC2904"/>
    <w:rsid w:val="00ED7273"/>
    <w:rsid w:val="00F361A3"/>
    <w:rsid w:val="00F86260"/>
    <w:rsid w:val="00FB0B5B"/>
    <w:rsid w:val="00FD47C9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CBB9"/>
  <w15:docId w15:val="{0FEF552D-8479-5344-8FE8-358C8A6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363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E4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lo"/>
    <w:pPr>
      <w:spacing w:after="0" w:line="240" w:lineRule="auto"/>
    </w:pPr>
    <w:tblPr>
      <w:tblStyleRowBandSize w:val="1"/>
      <w:tblStyleColBandSize w:val="1"/>
    </w:tblPr>
  </w:style>
  <w:style w:type="paragraph" w:styleId="ListeParagraf">
    <w:name w:val="List Paragraph"/>
    <w:basedOn w:val="Normal"/>
    <w:uiPriority w:val="34"/>
    <w:qFormat/>
    <w:rsid w:val="00BF78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BF78A6"/>
    <w:pPr>
      <w:widowControl w:val="0"/>
      <w:autoSpaceDE w:val="0"/>
      <w:autoSpaceDN w:val="0"/>
      <w:spacing w:after="0" w:line="240" w:lineRule="auto"/>
    </w:pPr>
    <w:rPr>
      <w:b/>
      <w:bCs/>
      <w:i/>
      <w:i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78A6"/>
    <w:rPr>
      <w:b/>
      <w:bCs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417C4"/>
  </w:style>
  <w:style w:type="character" w:styleId="Gl">
    <w:name w:val="Strong"/>
    <w:basedOn w:val="VarsaylanParagrafYazTipi"/>
    <w:uiPriority w:val="22"/>
    <w:qFormat/>
    <w:rsid w:val="005417C4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AB3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351D"/>
  </w:style>
  <w:style w:type="character" w:styleId="SayfaNumaras">
    <w:name w:val="page number"/>
    <w:basedOn w:val="VarsaylanParagrafYazTipi"/>
    <w:uiPriority w:val="99"/>
    <w:semiHidden/>
    <w:unhideWhenUsed/>
    <w:rsid w:val="00AB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am.baskent.edu.tr/kw/index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uva.baskent.edu.tr/bilgipaketi/?dil=TR&amp;menu=akademik&amp;inner=katalog&amp;birim=576&amp;ders=2363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dbu.baskent.edu.tr/kw/index.php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amer.baskent.edu.tr/kw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kNU76ovhP5off9FIFWpxeaKEg==">CgMxLjA4AHIhMVltVWNNTXZscEtOQW5FdWw5empZTUhJQkpvR0ZOTDlj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846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Damla Durdağı</cp:lastModifiedBy>
  <cp:revision>4</cp:revision>
  <dcterms:created xsi:type="dcterms:W3CDTF">2025-05-29T10:02:00Z</dcterms:created>
  <dcterms:modified xsi:type="dcterms:W3CDTF">2025-05-29T10:06:00Z</dcterms:modified>
</cp:coreProperties>
</file>